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64474" w14:textId="77777777" w:rsidR="00B36229" w:rsidRDefault="006D52B1">
      <w:pPr>
        <w:pStyle w:val="Textoindependien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1B0E2BE" wp14:editId="49F74CCB">
                <wp:simplePos x="0" y="0"/>
                <wp:positionH relativeFrom="page">
                  <wp:posOffset>892151</wp:posOffset>
                </wp:positionH>
                <wp:positionV relativeFrom="page">
                  <wp:posOffset>917531</wp:posOffset>
                </wp:positionV>
                <wp:extent cx="5884545" cy="97726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4545" cy="977265"/>
                          <a:chOff x="0" y="0"/>
                          <a:chExt cx="5884545" cy="97726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48" y="2436"/>
                            <a:ext cx="5701538" cy="974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4481" cy="957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0EEE97" id="Group 1" o:spid="_x0000_s1026" style="position:absolute;margin-left:70.25pt;margin-top:72.25pt;width:463.35pt;height:76.95pt;z-index:15728640;mso-wrap-distance-left:0;mso-wrap-distance-right:0;mso-position-horizontal-relative:page;mso-position-vertical-relative:page" coordsize="58845,977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eASgmcCAAAYBwAADgAAAGRycy9lMm9Eb2MueG1s1FXb&#10;jtsgEH2v1H9AvG+cOHYuKM6+pButtGpXvXwAwdhGay4CEid/38H2etNk1VarVmofjAYPDGfOHIbV&#10;7VHW6MCtE1pleDIaY8QV07lQZYa/fb27WWDkPFU5rbXiGT5xh2/X79+tGkN4rCtd59wiCKIcaUyG&#10;K+8NiSLHKi6pG2nDFTgLbSX1MLVllFvaQHRZR/F4PIsabXNjNePOwd9N58TrNn5RcOY/FYXjHtUZ&#10;Bmy+HW077sIYrVeUlJaaSrAeBn0DCkmFgkOHUBvqKdpbcRVKCma104UfMS0jXRSC8TYHyGYyvshm&#10;a/XetLmUpCnNQBNQe8HTm8Oyj4etNV/Mo+3Qg/mg2ZMDXqLGlOTcH+bly+JjYWXYBEmgY8voaWCU&#10;Hz1i8DNdLJI0STFi4FvO5/Es7ShnFdTlahurPvx8Y0RJd2wLbgBjBCPw9QSBdUXQr4UEu/zectwH&#10;kb8VQ1L7tDc3UEtDvdiJWvhTq0uoWgClDo+CBW7DBLh8tEjkGY4xUlTCdbiXtOQoDpw8rwjrA/tX&#10;23e1MHeirgPnwe6BgpgvxPBKrp3QNprtJVe+uzmW14BZK1cJ4zCyhMsdB3D2Pp9AweDWekBorFC+&#10;q5nzlntWhfMLwPEZLlcASsngaEG/4AwpuF5aF2qJ4ziB1gCqiJPprIs/iGY+nqRT8HaiSaaLJCwY&#10;ak+Jsc5vuZYoGIAYkADhlNDDg+sxPS/pmexgtPgAVcc2GP+NYqY/KmYaCAn0Bk39C4oBRf9lxUD3&#10;fr2/JIsg19Bf0vlyOf/jUmlbDbTfVoH9UxH6+/kc7PMHbf0dAAD//wMAUEsDBAoAAAAAAAAAIQBN&#10;R8lxjLIAAIyyAAAUAAAAZHJzL21lZGlhL2ltYWdlMS5wbmeJUE5HDQoaCgAAAA1JSERSAAAEAAAA&#10;AK8IBgAAAGMYrKsAAAAGYktHRAD/AP8A/6C9p5MAAAAJcEhZcwAADsQAAA7EAZUrDhsAACAASURB&#10;VHic7J17fFTVtfjXWufMJIRkkgwIkSLlWopULSpSXlKIVhTfXmsQUTH8UKiivOUpZKgijySgorag&#10;FhDkEbRVqyg+agQMEdFrrU/qpZRLKY0YkhBCMjlnrd8fySSTZGYymTmTmST762d/MGfvvfZaa+9z&#10;5ux99gMBgEChUCgUCoVCoVAoFApFu0Z1/hUKhUKhUCgUCoVCoegAoIhEWweFQqFQKBQKhUKhUCgU&#10;EUbNAFAoFAqFQqFQKBQKhaIDgKAGARQKhUKhUCgUCoVCoWj3qCUACoVCoVAoFAqFQqFQdADU13+F&#10;QqFQKBQKhUKhUCg6AGoJgEKhUCgUCoVCoVAoFB0A1flXKBQKhUKhUCgUCoWiA6D2AFAoFAqFQqFQ&#10;KBQKhaIDoGYAKBQKhUKhUCgUCoVC0QFQewAoFAqFQqFQKBQKhULRAVBLABQKhUKhUCgUCoVCoegA&#10;qK//CoVCoVAoFAqFQqFQdADUAIBCoVAoFAqFQqFQKBQdALUHgEKhUCgUCoVCoVAoFB0AtQeAQqFQ&#10;KBQKhUKhUCgUHQD19V+hUCgUCoVCoVAoFIoOgFoCoFAoFAqFQqFQKBQKRQdAdf4VCoVCoVAoFAqF&#10;QqHoAKg9ABQKhUKhUCgUCoVCoegAqBkACoVCoVAoFAqFQqFQdADUHgAKhUKhUCgUCoVCoVB0ANQS&#10;AIVCoVAoFAqFQqFQKDoA6uu/QqFQKBQKhUKhUCgUHQC1BEChUCgUCoVCoVAoFIoOgOr8KxQKhUKh&#10;UCgUCoVC0QFQewAoFAqFQqFQKBQKhULRAdCjrYBCoVAoFAqFwjoQkbLgbvsFCWelVOv2XoDUw2bD&#10;bmxCigAmiUC8Jy0hGCJyCgDKEOUEsxQZYh6JLys7/iV8WemSfCOKpigUCoXCYtQeAAqFQqFQKEJm&#10;S+rCq1CwyQcFwzAP3VW+7Jto6NTRyIK77X2Sf3S+DbUhgHgpIPQHgHOJyBmqTBZ2g8AhBPiGQT4W&#10;kwu/Ly07MA3WlFuoukKhUChaGcuXACBiTAwoiAhHW4e2htV1p+pAoVAo2jcvJC8c2Mlm/9hXHAsf&#10;GFv828Hqt8B6EJE2dZrTI65z3LXMeB0ADCcMvbMfLMxcAQR7xZQ/a+h+bczJFUc7Wv0iAo0c6ap7&#10;X/rgAxeLgF8fIALdffcGe3y/3ml2XUtwG2ZF5TeHj2/cmOkOlK8x6ekuvXd6emJinNaNbKAzV5aU&#10;f/Wv4g0bMitboq+H/HyXz5kd6ekun7OD/aVXKBRtD8sHAM4aljNCA+0JS4WGAIK59N8Fs1+Kth5t&#10;BUSktKG5CwTw11bII4BDxwpmWCIrVng+YU6PpPhOf462HqEgAMduK15yQyRkb0leOEjX9N9FQnYk&#10;EYDDtxUvCdhG85xZ+wDA3koqBQ0D7BxbvGRRtPWIBohI25yL96DXFOZoE8n7K9bZmpq1Vtdokt8E&#10;hvuSjJKln7WiSu0WRKS1iTOdSbbOtyLiHQgwhJCitpSThQ0Q2EvIG/9dXPrHqfJkWbB5t6Uuup6Q&#10;lviKM0zjvnGlS/dbp6m1zMj+8CrQaE3dBZMfXP3QZW83TocIND27IB0Ip6HACCRK8cQxSzGA5Jsg&#10;uWtmDysMNBAwxZWfFpcYN00IbwaQvoRU15lnkCJg+YsJssafnJmr9j0gAA82uCjg/tdHRy/Ny8tw&#10;+0j/qgD0a5T+3dWzhk7x6xSFQtGm0K3+6tt9aI6DNLrYSpkhwbg1bUiO/p+PHsqLtiptgbQhuUtJ&#10;0+ZZNhzEbI+V2SBW8WLyvHgkGhBtPUJBgLtGqj5eTF7oaJN+EU5szifbuiweQEAxNwBAzH3W4eRl&#10;k2FdwC8/7ZHnOj2URkjDAKOtST2RvL9imTy4P0FL7To2UBpD1yci4rTW0qm98qJjwcCtXRZPQYZb&#10;iSgh2voAABCSDgjpAJTe3Zm6envXrM1mVfXTd5QvOxgo31qYFJ/iTFuDSL19xaOJzli+n6Zl70vU&#10;ifp6/jYYm/yW3H33evuM3H5riPR7fMnQNHQCwC0ofPOM7MLliEMWgY+H2rScvdfHJ3daj4g+Z3do&#10;gN1Ag7EawNgZuR+ty8z8etrGjRMadOqn5+w7S9Pq9fXQY9CPhiDiXu9rE7PeSnEkJ1+veQ0yAAAw&#10;81exXCcKhaJlRORmRomBgKgT6Zu6D80eEwkb2w8jKW3YqlzStHlgof+hvR4ugW00RJpo2xdJn0Rb&#10;Tx8BNXIkpXS7pQVWtBs6xcddHG3/t/r9Fas4nbeiRo5AviGAcWthUszM1mhLZMFI2pK68KptzsXv&#10;2ez2jzSk8aRRQtTbu696JkohpAf0ONuX25yL/7QpacEgf3Y5UtPmI1Fvv/IIY27QtSWMHJlFKT/v&#10;t4mIGnT+mbmCRYpM4boOOiER6bRgWk7h9MZypq7YOxpRf9m788/CLCzlLFLEXnIAAIhwUurPf/by&#10;yJFZQb3bI+KoxtcSE5PTqVHnX6FQtD9IRNjKAFDT94uFAIQ6gr6p27DccQA1a9JV8K6rkdT9shvX&#10;INJ0y32P7c/fbhCOdpsOK0SsHcWAbZHySbT1CxAIaWK074loBAIaGm3ft+b9FasBAICBJjbnF0Ry&#10;OlK73RxtfdtSAADYlLxwRD/nyPc1zfYmEqVb2VZNZkNMrmTmCpO53GSuEOZKFjbClQ1IhEQ3xsXZ&#10;921NWfznFx0LBoLX/bExaV4fRJgdsM0I6NGug+bqR0Tqgrd9IsIDrh89SSO81RPPJh+qNo0bTifa&#10;zlo1Y3D36upT/2UYxkqRejkE8siUFW+neWTcn/V+N9K0TYSge9KYLK+5q83B/1d4pMuqGYO7nykt&#10;O4fZfFBMs6xODsG1l9wwenYgfb30vrKxbYQ8yldaYelwzzgVVGjPwfJRPhMAEGMnkIa6Brj+rCG5&#10;d6rpS/UgjrGnDb3xWQ2130TC72zx3hIKhaIhSJS+JWX+udHWo7VBgGHR1kEB8GLi/L5INDy41DQx&#10;stq0HzYlz++zLXXxDrvN9j4F7V//sMnlYnK+MOeYhnGXu8o9tNKs+mnFydKzqfjr1G+KP0jVir9O&#10;rSguPds03OdVG9UjTdO8T0zeAMyHhTmkDf4EAEinazWbvm9b6uJNW1Lmn4uIFGezP4FEAWeECLWF&#10;I6p9TwGavO6TBCHM8sSxwDG3eeqXT8wa9vraSZdWAAA8NWfUscdnD5srYqz0pEPSEnQtqW45jT3J&#10;vrDmBIeaeBH5/eOzBv/3U3MuO+BZt/8711VFq2YOfYrN6stBoLxOFsDCTFd+Sr1WXK8rw3c1MwcQ&#10;AGlgw3QAgniFd1p/dioUiraN5XsAdBmcXS4ohwAkQRAcyGhHrenxQK0JEuk6yvrug3MIEV+Ipi6x&#10;QYaeNmzoRiIKuHYzHAghZk6EsIr1yXMBmCsBwY5tZIqc1Ly9GShQEan62JK8kNuSX0QABNgN0LxP&#10;tnVZXC7MiUSxtw9AzbRb+wREzIq2Kq1FFtxt/5nzx0Ni5VWUhVkifH/FKtuciycGWw9EkL4lZf65&#10;d5QuPxxJndoyWXC3/YLUXtPtun1RuGv8hfkEA7wiYr6snzy5dww8U9FMFgaAMiiFMgA4DAB7AWAd&#10;AMAWx4IBpOu3I8B4JOraUl0QiUCDcYD2G7c5F79GRKObzROBd1MrmZa9DxAbfuTw6Dst58OrNE3r&#10;VjsfAkQ4++m5Vx1/em7TJbcTs95a4XAkD2eAvWKYH5yuKC9ERMrIyNPPGXrOOE8ZLHz8aNnRhwCG&#10;AqLPpbufzcjd9yQhLAAAQA0TU5LstyDiBgCA6Tn1+jJyBQIeQJRhGoKekmRPR8TXAAAeXP5+D3tc&#10;p74AAsJQziT7NYQ+AABI7e+dTqHoyOgilh/fkg8APwEAwN6u+ORz4nt0qrb3A4LLgPBaAOwflYcI&#10;IqGuPd99WA78p2D2CxGwu02AvV3x3X/keBGJbon0N/r25mNEPLIepp2tJyb0IE3rSxr2R8BfgMAg&#10;ROgKFN3OrzBXAMB3gvAZsPwNRL6prjYPA7iL/vf0ibJI1Qci5j8LM34UnxifpulaHyS8EBEvBYCB&#10;ANADo7hLtQgbKHAUAD5jkP8RkK90k7/DavfxLyu+L2nOJy7M/NEFCWelgM2eZmjUh4QuQYBBQDAI&#10;kBytZIZ/CMZnwcglLsnvEMczvZj68CAkSmjt+UUIAMxcjgAHReAzAfmSQb4x3eYRAHdR/Okjzbal&#10;9sQOHGM3AcYHXQ9IRGSfICId8uSK5tiUuOBCe5xtvRANRPB0HVtGbRs9wMxP6CXFr4yVp8s9cQJP&#10;h6PeAQA48CROXdItNWUSIs4NaSCAKBEAxgVjm4Zgj+X7aXrOXhCxeV0x6t53ZuTuu9x7AmR1VdXr&#10;AWwpBoDLvC885xJ4YOWH/QHQ6ZEjjC/luTLKweXfew8s27MxLt6+wPM3Al4uIn+o0akQ6mQJgAjn&#10;I2rDatONEpFXAACm5xZeWZ+OCwDALbVf/gWk3b3TKRQdmYi+mMthVyUAHKoNOxFx0Vm/WNlf07Vp&#10;gjiOsHW/qiEgIWjPnzU4BxCxww0C4MB1CWlnO7YjateH9IbREtrhCoDa9lJSG74CgFcAal6GIfmn&#10;55ugXYuCd6FG/VrF/pqvj5+CwE5h8/3K0vLPMuXxklYouaEaNX4prg1fAcBrADVfC9Ynz+0Vp9kG&#10;EtCvAGC0v12frQIBgIGLQWAnCL9BUF3g75zqjCDkuWRDJQAcrw2fAcBLAAA7cEqi6Ugdhpp2GwDc&#10;ihSdwQAC6tXPMfwKAGhyBFV7RENtVGs9WxjYjQwFAvKGYZh7406VfJHh1anqyLiTz7vehtSthXWR&#10;6cL0DjNYFQyISHldF91jj7OtRqSEUNs2C38KzFm3lzy6M1LvNbVH/OVsSpz9gm7vvEJDGA8RmvHF&#10;EvtLAPzNfiHCvp44Fql8ZkH6oafnt0y2htTXW76gfNxcnqfm//LgrNzCMiR0AAAQeh/jx4Cg1eiN&#10;BAZXv6+DVjNbgODKunJBfoW1ljHg+whynkePWJl1pVAorKHVp1l9//GczwFg4lm/WPkE6LZnNQ0H&#10;tmb5gEg61g8CtGrZ0eT8rIS0VMfLhNpVrVGcIHak6WIGlMLnAPB5FoxceV7KL6/VNFqKSBdGqkBh&#10;3m0YxkN3lD12wPv6BHwipnw+oXTFEQA4AgB/zIKR1C9p+CDUtYmCMFaz+CgrFv7KFM79vrj0pWmw&#10;pkFHLQJtsQLK4F0AePeFzrPm2+2dpwHC9Kgcz6VrExDx3VYvNwpsdy6+FlvhTZRNfsltuBfefWr5&#10;dw0i8JmYur+ixXbn4oktrQdNo559U395FSK+FRmt2hZrYVL8ttTFTwNQZqjdaGYuZpGF+slv/jAG&#10;dhgArTJN+wScholbUh7+k0bwfCizAZrDBIz5JQDQ6Abw6DsjtyCtblyE+QQA+pu275cZuQVOb/ls&#10;8PFg/DEzd98JwJoBAGCoO0pxeo6XviLgTu5UYDttVBJiPIHWd+qK/J5r5qUfm5FLV2BtOtOoztdt&#10;2nn1+TrUO51C0e6J2s38/cdzPv+PO2GkaRqt3glHRNJ17fnuQ3MyW7vsqHB+VkJaSsqfgun8m6a5&#10;qjVUaq8sgQ94XMmjr3/1wz9/YTKvFAltA6VAmMx5WPz1qMad/1hnCXzAt59aWjj25G/vPX3mzE9N&#10;5mdYOOyvgcJcabA5jX74+pJxxY9uaNz5jzTjT+eeGHvyt4uqqt2XiHBha5YNAEAANz8LM1KaT9m2&#10;2dRpTg8kGhDpctjk3449+dvbmnT+FQBQUw+A0Ow6bl9opDYDBAB4rtNDaSld0t4jjTJDlcHCb5NU&#10;XTLu5CPrPJ3/1mRcyaOvG6Z7MDN/ZrlwhNjbcyUgDSYs1L9XhzhaySAN3s21oHPWd9D9TiYRhnWT&#10;B1YCy37PJdJtVz6YvacfEfYAABCTy49/8u9P2+FEToVCUUsk9gBoCRWI6RO7D7sJCGl86xaNRKg9&#10;e9aQXOP7wlmb2+tyAPypy5GW7HgVEdOb25jfFF5YtK8w5+zLLptpRdnt1adBUgkAc3ectfh/RWCt&#10;VUJF+FhR8cl7p0qeu43/OB8DgCk7nA9vZYQdiJQWihAWNgzDvOnO0kffBoj6ypODLsy8vJ/zx+sJ&#10;I7fBZhOQ4pNSEsfKSXmm1cqMAltSF98Y8cNFhHePPfnbJR382RWQramLMwGIQqyL61/oPKvrXeU5&#10;RdZq1XbYkrSgn263vQlAvUPzIbOIZH1dvHu5S/INgeVWq9gSDm3A6ZcndEneAUBXNp88ONCM+rtp&#10;QKbnFNYd/+ehbg+AVfuKPXEC2BVAQARaZMu0VR8We8tnTevWnD8QgUQKnXU/gkgl9fsSFIBI7Vp+&#10;JBARnpFbmC8iI2qS4ihd9MS6Mgl35+VluGes2ld/zKHaA0ChaFdEfTqPSL7xn3+VThapH41sNRBJ&#10;I3q+27Dcca1ediuQcrErpXu35DeQtPRA6QSE2TQf/M+HMx4DKLLkAa+OAawh4/vfrmPmZ7wP0gkn&#10;CMja2rWY7YKM4kf3kmlcI8wVIflE4DFP5z8WcMmGSq3467tBeKdVdR5UIJzY3qdnaoQZkfYjM2er&#10;l1z/ICIh4oRQ/UtAdps9oZUH+2OHzSkLB2g22weI1Duk5z9zBRuccdsPv300VvZSyJTHS0p+OH6T&#10;ML9t3fOsLewBUP9fo+uHPNc1xPj7lu3tHUjO9NzCmVNX7B2Smbmh7mhEkXoZCAgkPLg5fR5Ymt+X&#10;iByePIJ8sD6W6qXVbfJnvF9/Da8QoFGev5nN92ts8W+nQqFo28TEC6McdlVWuY2JwGwgCLRmIARd&#10;E1zffeiqdjUIkHyBy9kpIflNDXF4IPuB2RAxJx7fN/OpmpzdyBK/qh+LOrSqikdqzt21QJZpvmaF&#10;nFgio2TpZwTySEvzifAJOnkiOxI6hUOG5LlL3OV3C/OxYNIzsCEQ3lIRRBqwJWV+xPaciDY7nPN6&#10;IcCISJbBzOVaybcxM5gUi7yYvPAKjejccGQg4YT2Pljli80pCwfYdP0dIuoWSn4BLjPEvGZsySN/&#10;tFq3cJkkayvo5Ilfm2zNEihpA5sA+oMF9nj/HW/XrvWXdsqy/D66Rrl2u32f8+f9vp2d+9EkAICq&#10;pLjPhLluKRuSNmaMa0dioHL1uLg7Glww4QOfCWtfzc44Ou1nkEoAAEItDRHq9Kw2Jd+XYQqFov0Q&#10;Mz/CxR/P/oJF/iBQM423NQMQ6oS4MW3YqtabthtBkga6uiakpLyJhEMC2W2KVBps3nb8w1kb6nMX&#10;sSU+Vf3/OjJOZx8XhN3h+pSZK74s/fCL1regFTj5w1MsfKJF/gD4Q6zuyj7pVO4JU3huUPeKQI7J&#10;MiXc9kFoa8frq+3jAIki+juAsD9D8iwZqGuvkKZNDNfPCHT+1qSFQ1pf++ixKXHBhTZN34VAzhCf&#10;/WXM5jV3nHx0d1QMCIIMebpcq6r4bxY+HPa92AZmADTQ14vyU6WvMUt5/fMdH7rHtcvZOD8iULw9&#10;Lkuk9r4g6lVd2+lfO+nSCkbIq79nsFvPpHOy/W0mOD37w4sRaLonvSlSWVFuf8mXvh7WTrq0AkT2&#10;e5Whe9raFzvf+axxPlEvdQpFuyJmBgAAALiqKhtAGBHAVwARg5mP+YsPJ5CGOiFuOmvo6jHR9kM4&#10;JA10dU2MS9lFBIMC2SvAFczy30WFs5t8TbDCn01/Fjs2yLA/3GmRAHA4VqZ9Wk2GPF0ODBtaNB3W&#10;MHZESd2g+LZkzzZgPtjstGiRUv3kD5uBuSysNoIwzoWZ8dDOQEQS8D/tHIRZhN0W3F9q078ArEua&#10;1ZUEbg7XzwgAqGvteLCqITuc83rZ7bY3CalrKL4SYXe1aWaMLX60ICoGtICM09nH2TAygLkynPYh&#10;gnFRUN8SnnNdXSzAj3v+RqJeDkfKOw+u2DdozJgddkSgya5Puk7PKXgCSLvTk07EPFL65bd172Pu&#10;qsplDWcB0G9m5BZufWDZnr7p6S4dEWiMa0fitOwP70RNewcJ62YIIPDja12XnqjXqn6CmfebGYO8&#10;11h/Qdidn+8yGqeNrd6CQqEIF6pd0xcT4fv/WXAIBPb6GxYWBDdXVo1kge8i8QkIEXVdw03dhuTc&#10;Em1fhBISL3J1S4xPfocQBgSyk5nLxODrvi+c9XZjGQDdyKrPadH2RywF0uSf4b81Q0m07YhkqBZj&#10;a7C+EOET35Z9+Fm0dQ4UlsAHzCBrg+l5joFnKgTgpXDaBxJ1PS/5nOujbbfVYXPKwuGoUV9/djPL&#10;NDH59nDvL4H2fX+FG5LsncehRvEWPMcAEMY8iVMd0bYp0mEDTk9hjPszadQzpDaJACA85a6ype9G&#10;25Zgw7iyxz41WeaH9SzDmiOqYzUAQKMPHtDgfefk375dKsIFdR+YCAfE2bWPzhlyztczcgv/mugw&#10;/qFp+gNeH2SYRaZt3DjB7ZHxzILLDzHAgwLM9XJojD3e9vWlN13z9Yzcwr+ek9zrnzabbZNG1NWT&#10;hoV3F3/+7ZKG+lK9vl66iph/afIBB+S9urzedjayUQUVVGjbgUSEYyoAvyq1P3xNAgAUfTr/u+oK&#10;90gG+cxvujACIthJ17Z2G5xzfdR90YLQuX9W18Sk5F2IeHEg+0yBYrcBVx8vnJ3vSw5AEVvhRwCA&#10;aPskloJhSEXYYyrt3Kd3lT72mTAfC9IX+12Sb0Rb5+aCBu6XIMh6NcTcGG4b0TSaEG2bLfdhgGnn&#10;LFymlfywAUCK1f0VuQAAQIBhT//3BCRK7JqaPCbadkUyZMFISnAmr0ei/qH6iU1+5rbiR56Lti0t&#10;Dd+W7n6KTc4PuX3UnlAVqwEaP9QbPTs2bMisLCsrvUFEdnqnQaRzCelCREz0XGcWA0x48PFZw15p&#10;XM7js4ZsYJEJzFzmSU9AhIB9COlCBHR6y2fmV06WVd60YUNmpT99Rep1Lf3bdwfY5ApvW6pMzvdp&#10;J6vnowoqtKcQc5N6DDbz/cVh7VPuxKdzjlWcLP2V+NqoxAII0U4abT9ryEq/m7fEEp0HZaclJSa/&#10;Q4gXB0onLMe5uvpXP3w0s9XPKu/oEEK7nLpvJSLCDBDUGlcRsP7s6QiQUbz8CDMHNbX8zpKle4X5&#10;UDjlCcJVmxPm9gxHRiyxAaenoMCtfhOYsCVDni635OZSe//75UXHgoFI1N9KmTpQuz654mcpI+YB&#10;0c2h5mfmT8tOHn/ISp1aC5fkG1WGe7IwV4YkQMBusUqWIshuYS6pC9h0k9/nXFcXf/LqmzdVC98l&#10;wgcYpLLx4CWLvOY2jKGrZg/xe4Tr4zOHvlDhrrzIZPNJU8yjpojRQA6bFcz8rmEa/7161pBfb3Cl&#10;l/gQc8ajKyLUnSK0YUNmJSC+W2eHyOEv33inbp8hESyvt1Ficr8dhUIRGjG30cqJwgNfdB821E2I&#10;TX4AvE+WK/3SVYwD112XFnf6RUQM+UfWH4gYr2n6ju6/zL7pP3seetdq+VbReVB2WpKu7ULE/iD+&#10;04nIUbdhXv3D/oe+alZoADnBwuoYQEUICMg+AGh2M04B/rIV1LEEAfgUAfo0m06Et3VZvBEBloRa&#10;FiLpcfFxdwJE93Bwq4hLdYxFogR/8STGWgCLfsjabVc0fFDXrV+zr9GQFzrPPx8A2t3GpttSHk4H&#10;XcvCEPOzsFu4esIkWVthqWKtyPiyZQe3ObNyEODhluYVjL13U2+emDXsdQBIbS5d7Vr6zQCw+YGV&#10;7/RASeypaWaCiBSXnjaP+OmsN+H389IPA8C09HTXrPNHX9lLt1EaCdsby3l8lu/8q2cNWQ5+fhNW&#10;zRx8U4MLM+tPHFw9a8iDAPBgMDoqFIq2Rcw9ZEXy3D0uW/0dIpzfOK7xOaRyYFIF4pjb0oYOXUsa&#10;ZVrSc/VCQ0oQxj91HZJzw4nC2fmWCreAzoNcaQ5b8i4iDPhlhpkPm2eqRv3w6fwgvkR2Iwz1rcUL&#10;S4S0I0wAsIUpoyMMqTDzZzppzaYzjPC+lLcqAgeDvRvYrN5MiFmIFHJ3VBAnIOJKkbZ9nj0i0nbn&#10;4nv9+Y6F948pWVo3E0Q9cSLDDpySqHXpOjYS/rXZbRMBYEYEREeN53CmM6lL0kZCCvn9ShiW337y&#10;sc+t1CsaaCdPrBBn1/+HRD1amDXm3k3D5ak5o44BQFBHw/qjdkDhUG1QKBSKkInJbx4icjTgQs0G&#10;afPcx/e9ei8zP163UYCFARETbRq92n3wqpg6tqjzoOy0ZFvyO+T58u8nsMB3Z0z35UVBdf4BAIrY&#10;Et91iO6qwmpOG2e+CqblxJnuw5HWxSo0Tf4v2LTjSpYdEgluGYQ/kKhvXurCYeHIiAXykhf0R6IB&#10;/uJZeG1r6tNhcTpvRSRHJEQTwp3t6eQKRKTELkmrCalXqDKE+fCpk8dXWKlXtMiQp8tNkUdamg+l&#10;/Q0AKBQKRSwRmwMAiL7PA0ffXQORfON4wcxZLGZWBMYAAJEcqOMbZw1d6fdltDVJvMjVLcmm7QLE&#10;CwPpzSDfuMuqLi8pnHe4JfKt8Fmb/vQYKcIeVGn/TC5fVSzCJQEHtZjdYypyiqKpZ0swq+VES+qV&#10;gDeG21YMaPvHrJmk3+vPPjG5TC8uzmuQQd1floOIxEATLf9RrQ2INSdXtKpREeTF1IdHa0Djw/GJ&#10;CM9vy1P/G6Of/OYPLHykJT5giO09ABQKhaKto8fiJjxnD8st96UWSs3Rcv7yHS+Y9Wj3wbklqONq&#10;CmMKrS80RCeh/c3uQ7JHFX00J2prFjv3z+qalJj8DjWzIZNpmp8blcY1xX+bdxxxXgt8kUFowfR9&#10;aqauOhovpj4c/hxlgY7hU4EjQJDiLxoFTgC0HV9sSV1Y0Vzde9vyBDz4x+7O1DVElBgoTyAI4dYn&#10;ceq0abCmTW7ctBYmxSd3SRvnz28MsPl2eKYC8BkCANiavFDdXxHgxcT5fYloeCTLII0mIuIfm08Z&#10;26yFSfHJzrQ14bRDZv7865N7Xmpn7dDYai7KBh3WBJuBMDbfTRUKhaK9hNbZvAAAIABJREFUoMfi&#10;OtGzh612+/sNDULfJ9Muyy0TwWeR0NJpZIjYjUh/s+svHrv8+/3zD1opOxgSL3J1S+qcvKvZzj/L&#10;p+Wny64p/6urCGBOi8pATLesPcRi24oW252LLJHTEXy6vUvWMQDw28YFoKgt+WFrysNuaGZbg0b2&#10;lG3rmvVHABgfaplElHiWM/lW+UH+EKqMaLI1ddEthOR3EEhj41lvn21LafE+Yz5pS+2qNdjeJcvv&#10;TBIRLhOBL4govOUmCFflpc7tmVG8/EhYcqLMVmfWXCI6NxwZDPyIS/INl0U6xQo7cMoG7tJ1CSE5&#10;g8qAsfluqlAoFO2FmBxhZWQOZ57m8Q9nbRAxbmfmSqvnLJKGPWy2+F0pQ5b3tsba4Ega6OqalOh4&#10;kzS8OJB+InLgdFXJ1TWd/1CxwleKJiiXBgULHG/GF0HtnBwrmACB99XwhWGuD7e9ENCESNkUaYj8&#10;Tztnk/dneG3+BwA1Z2yGe3+p7kYDduAYOwj4nc5uCmwT4actaKdkij2zVY2zmM0Jc3sSwOxw/MDM&#10;331bvOeVaOgfaTLk6XIReK4F96JaAqBQKBQRJCYHAAgARHyHYPl3weyXwJRfmywV/mSFGgCxdzzF&#10;7eo6YGVLd7YNieQLXM7EuOQ3EGlAIL2YYf/pkyVXnzrgOhFOeVb4SB0D2JRw+ycdBULwvQdIbQCv&#10;c4zbAjq0vF5vL126m4UPh9NeEGn4C475fSNkVsR4wTG/LyKl++0bYNPN/5rzcVD3V0z+GkYPM/m8&#10;65Gom1+fGcbzZSeLXmHg4nB9j4QTXJjeZjd+0zvFZyFRQjg+YJY1Lsk3oqB+q8Cmey0Lc1D3Yowf&#10;A6hQKBRtnZhcZ5U2LAfAxzp0hBavK3+r++Ds61jT/kTkfzppKJCGffVOtjcTL3KNOv35krA63IFI&#10;vijLkZCS/AYSDQqUTpgLzpwuva7sqyVliEvCqNMM8uX7lkKo9gDwZlvqw2G7VaRjrFHelrKoNNDi&#10;HREob0t+2JS8EOJasAdAHQIvIMHicMqOs9knIOLCcGS0Ntuciyf4u1eYuUQvLs5r7K9gfNwsHeT+&#10;CpbtzsUT/dWDCH9xR9ljBwAAtsHiLYjwQDhlIVLvvsnD0xHxL+HIiQYbk+b1ibPZM8N5vjNzRVVJ&#10;2QvtvP0d3uZcnI8IVwSRNibfTRUKhaK9EJPrrLpfttrn8K8AhLJGM7/L4FXX2G3yBiEGt/4sSDSi&#10;/kmJKX/WL8q6uuQzl+XTkvGnLkenzsl/JqKARxAy894zp0tvqNHBFV6ZmM5WnPccYl21W7Y7F1ny&#10;Gb8j+HRrl8VlFMhXApVtyQ/bUh5utu592bMpef6meIoPawAABcZnwchFbeXL4g4cY2eBTH/+EoEt&#10;GfJ0ucDTDa4H4+NgaEvtKpLscM7rJQCj/fmUDVnv8dXW1AXPkhYX1gAAAAChNlFE3g1XTmuz3Zk1&#10;n5D0cNqfILyUKY+XZMLj1ikWg2xNXbSekJodABCJzXdThUKhaC/E7AiriPgMofDDRzMLDdM9SoSL&#10;/MkNNSDCoE6dHS/jwHUJVtqPF7gS085yvIqIwwOVb7Lp1fm3Biv8wh1pznqQqCUAwaETVAb0hYA7&#10;iuqFRCj1elfpsu9M4d3hTWunHn1Tf3lVBEyKCEbKeaORKM2fPRobz/rLq+4v6zDEPh6QyJefTGF3&#10;tVGx2ZP29pOPfW4C7w97GQDCzetwVtdWMtESdjjn9RKEceHazoa5qfW1b330kuJXTObyIO5FtQeA&#10;QqFQRJCYnGaVNmwV+DqKLoQlAN58ljow+1d2G+3SNM3StfuI2hVp8ae3Io7JANgR/pe2S9fGp6U6&#10;XibU0gMlY5P3VlaU3VD613Cn/Xtj0TGAKGo6rRdqCUDwbEt5uJICLAFABHdb8sPW5IXN1r0/e7Y4&#10;H96ISCPCKV8jmoiIb4Ujo7XY5lx8b4Bp54VjSh/7HPCxJr4KxsfN0kHur+bIgpF0vnOk3+n/yPD6&#10;+NO5J8Zjbp2vtqU+/CxqgZepNQdqFJ/k7DwOEZ8KR05rss25+EGNKKzOKpt8/GDp3vwO0vYqtuLi&#10;1xFhbKBEEqPvpgqFQtFeiN0HbAQ+0Zw88NBXhlt+xSYfCftzUaNAQDd2Hzr0WYCR4fn0x1n2NNvp&#10;7QTaVYHKM5l3n6kovaH0r0us3xDNCp8oFCEiCAEH0TpS8/q+uPQlZq4IU8z1L3SO/S+rmzrN6QEI&#10;o/3FozTd/E9hPX2Th6cjUW9/8SK8vvG1/5wszWPm8nDLJkC/xw7GGnlwfwIg/L+wBQm8sgQ+6DDT&#10;3dnk7c2lQVGbACoUCkUkicl1VmdfttrnS74AWLFG85tuA5b9Cjp12oWIYZ3Z2xgiGp827KaS4wUf&#10;zAhFT8Qx9u4/StmEiNcH6uSIcMF/ikpvkL+7ysJd899Uh3TLZu/HYtuKFtudiyyR0xF8usW5iLVm&#10;0rQlPwRzRn0Ae8q2d8n6IwDcGWr5hGTX4xLGSrk8GaqM1mBbl8XjCX3P/WDhEioufsmfn4LxcTC0&#10;pXYVKbZ1yfLbCWfmY9+U7HnLh5/Ktjuz8gDC6xATUf8tjgUDbi9deiAcOa3B1i6LxujBnmsfAEbz&#10;1Y7U7tbh5LeTnWnlRJToL43E6Luph8zMDfFJfXv39vzt7pp0ZO2kS8MdqFX4oD35+h7XLmcne1w3&#10;z99rFqR/E0192hPKty0ndmcAoDQJaNG3v6JP5393hipHMch3vsoJJxDS1LShuQtaOn0NMV3vPnTo&#10;80RwayD5Ilx45nTpdTWd/whhhS8UihBBDjwDwIpNKtsSbJpNvri2FAKcGMtTahGRMMDXX8/mf62p&#10;U0dkXdKsrgRwc4AkL/jbULLa8L8/Q4vQ9XstkRNBEJEIKOzZCsxccerk97ut0KmtMEnWVgjAzmaS&#10;xfQeACkX/LSfvVOnrz2hU9mZsJa/NCY93aVPyykYOzX7wzazf0u4jHHtSJyeU/DwAyvfabBEN9K+&#10;bk0cjuQ7vW2Jtj7tiWB8O2/FJ72m5xQs9ScDEejBFfsGTcspuD9ymsYOMbnOKm3YKkAfr/kilh4t&#10;dxguWjaqU+f4XURo3VnZCECa9kjakFUnEHFdcJlG0tnDbnwaiQJ+5WOW/RUlVhz1F4gM8uX7lmIC&#10;q/W0XmxLteYLZUfw6RZn875qS37Ymtz8KXyB7MmCkbt/1mXkEULqFaoOWPtlFRE/DVVGJNmSvDCd&#10;iPzOyBKuXhvIR8H4OBjaUruKBFuci8YhUby/+Kpq9/oAPtq/1b74Cw3pwnB0IISxO3DKrDHwTMx+&#10;5duYNK8PEQ2zQNTuybCucjKu61Dtbmvqw68C0JgASWLy3dTDtJV7m+xTZZW+U1bsHTDgxmuyiTDd&#10;YPPuWPaDFYwcmUUXXz/6xnMc52Qj0bnxVc4Gx2FG0tetzYzsfYB6vS1t1Y5YJJBvJ609EJ9wqnoq&#10;2WC+BnQCEZtMyZ2y4u20GbmJSwHpThDe3BHqhkSEYy0AsO+l5VgzRdOqUPLZvMNVVVWjWPgbi7cE&#10;ACBc033IqlubtxUgbdgN2UDapIAyTfNARUnJNaVfuooj6/sitmoLgGi3o1gKVt2w0bYjVnwVbR1b&#10;0x6X5BvC8EI47QYBAHV9QrR94S+gpvn96msKF95+8rHPw/VxMETbD9Fup4HW4Avz7vFlyw4GrEeR&#10;58OtA0JycIrzlmj7I1Cw22wBN7ELFhF5J9q2RCOUnzz9lgj7vW+xdglAzAZgZuZyTwAgS+TenfW+&#10;w67r+wgx3fMiFXVbIxwuunbUVbpGLyPSuT5tjpCvoxGAoMGLcrT1aU8BAAzvduId17m8KksjWoZI&#10;Dn/3VJwt6U+EWiYB6h3hvhMRjt0RDh+9SgzxGMBAFB+Ye6Sq0n21MB+0cgQAEXVA2Jg2LMfvmbeI&#10;SN2H5mQR6tMDyRLhz065y64p/dJVbLkDfGGB/QHPce+giIQXOhLtzQ/h2uM23JssaD9j1+FkS48r&#10;tYJ1SbO6osDN/vTWjOA2/1P3V3i86FgwEJH6+/MPQtPN/xpT6j69mU2uDLcukMKfXh8pEJFA8LZw&#10;bRQBMNjMj7Y90eAeWVUsAoUBfBPTSwD++sZ7X50us/2XJxzb/69CK+TqUEWIqHtepcC0QmpsgyTx&#10;3q+PjYmUr6MCN3xVVljHaYdtg3c78Y4Twfo25sfxzBiwHbZHYnKaVdqwVX4W+lq6BMCbo6mXLh9l&#10;j7O/Q0SWLQcgjeKF4eVug7Iv//7jOZ83jk8bumomabQ4UGMTMb8oc5vXVHyypDhy0/69ySBLFllj&#10;xOqqTfJi6sNgU8cABsUWZ+AjEwXalh/COQbQi++2ORfvJaLhoeqhITkTU7vdiIh5ocqIBFuci8aR&#10;n2nnzFyCpcUvNecfdQxg+GwNdASjyWVwsvl6AIDirSmLX6FmjnlrFqQRLzjm97371PLvwpITATYm&#10;zeujaXR+uHKYufy70g8/76htblvq4neRwOcyCsHYfDf1cEfWzoS4zhUDPX87znfsR8QSAID7H3v/&#10;XE3X+gAAaCJFj88d+dkdWTsTuyUmXyuIFwAgC5iflPzt729v3DjB7ZExdeXuC5MSk/p634KkwUVT&#10;s/eM9sjx1uE3Wbu62h2dryKh8wAABOQfbLjfXjPv8mON9X1w+fs9gLQLAQCQsPzJ2cMLpmXvHYGo&#10;/QpASo2quNefWjjwYKi6e3N/1vvd4hLt6UDUBwCSRKASRP7NYhQ8OeeXX3i/3E/L3jMCUbvE2+ZK&#10;mzt9avaeIrdpfrN2/uVHAvm6UZ0kdklKHkGA/RExWYS/F4H9JV8c3O9L14lZb6UkdE4YVOM7NJ6a&#10;88u/ZGTk6d1/cfYIm6YNA8A4Fvh71amynb9fcvUJX7ZmZOUlnJ3QYwRpdCEidgEAA0C+Z5ZPfZU7&#10;Y2UBedva8jYuMHlZfq9OtrgrAeDHNfnl36Zp7G7s28ZMWfF2mqYnXUECP0UUOwD8yzSN3X99472v&#10;PvhgSZPZOA+s3HMFgugAAMWnywuO5n9U0f+aKwdqup6OCEks8PfyU6WvPb9kdInHFz0Tf3Q9EP0c&#10;QKoMkwuPf3wsf8eOMQ32jJm+4oOLTcRuAACeOp7y2O4+9jjbaAD4EQD8q9JtvP67+b88DFCzROSS&#10;668agYTDRcCGDF8XnS55/cUl1zbYE2jysve72Ttr/bx8+/aktQfi40orRuiavbfHM0KQMDV7z2iP&#10;Xc5OnRxA2oW6pjsQarafRoAeU7P3jPa0C+9yJq09EB9/quoKDXEAAHTy+LE5/4eaL5LE5FErDL4V&#10;i+SozMlP5h1NvXT5qLj4uPcIsY9VcpEoBWz6n5OHLxtZunf+Yc/1s4c/cQ8IrwDwX/XMctBtVF9T&#10;8fG8Iqv0CQYrmmJHGUELluZ2tVcomsMU3kgQ+gAAAIBGNAEAYmoAIODRbwKbY3kteHshD+5PYAS/&#10;a7IZIe/2IOuBxXxeAwp7irxds08EgPnhyrGaOJvtWivkIMCnHen4v8YYYr5nB1rsMxJj893UQ3Jn&#10;x7l23fam529KxMsBYDcAgN0ef5dGNXax8CsPrtz7O13Tnm24hwuBs3+/r+5btucGT0dH0/QZhFqm&#10;dzmE2ky7rs1k4VcA4Nc1VwVmZBf+BgmWIlKK9wsb26hiRm7Bk5++tmuRd6eObHFX6KhtrNHJ/HxG&#10;7r5nAfQnCIkAADC+eiIAXBCq7nV65e6bioCPIHqd8FCrHwryjNzCPxaV7Zzo6bxppD+P2HDvFx21&#10;jaBroGs8DQCeCuRrgJoO4oAbr/4NIC4koLT6cmv61s7+/b56YGXBtKfmDGvQkUtM7Nxf1+xvAgAI&#10;myX3Ldtzabxd30RYv7cHIYCWnFw8dcXeu56cO/wt7/zTsz9MR6L1vvbmIQ3A2b/fpw8u3X3XmoUj&#10;6nej1zDk+z0jKy+hp6NwNWDceAKt4QwZDXlGbuHO02UHJqxbMrDBTOE7snYmnpWcsgwFMwkpocEL&#10;voY84MbR715wdfqUZxZcfsg7n520HUhaCgBA10S8vNuNo6cR4s2eCiUEcDiSj05f8cFNhth0u51e&#10;RKjvO9l1DXoOOecvd5y/87+9O+uo2xfZkW4GACDiWdNzClKRYA4B1dkUb9eXTcstuK+6rOrtOEf8&#10;JkK6siYzABBAd4fz8NTsD2948qHLvvLkSbDH30hIT3hbByehq90e96bXNSCgNLtecy25M11CGvX3&#10;3Bt1aVC7yq5rVwmbJQDQxXN9WvaeEdpp41kkvWEfscb/r50uO3BvY/+Hky/SxO4eAL6maApEdF1G&#10;8YG5R84YlaOE5ZAV0/vqpjMi9Yw34/6ceGmWU0S4+9DcMWLy0wBI/vIwy6EzZuXVP3w092jr+r6I&#10;rbBZrW9qGKyayRdtO1qnDbYvP1hlj/vkqZeYOazOMApcmZc6t2e0feIJLzoWDCSk/v70ZXf1s1b5&#10;uFm4bbUrS9uo03kr1a6P9IVRbTwfrKyDpXvz2eRD/mQFCyKMz4OMmFsLDoBXh2sbAIAAHIi2LdEM&#10;fy85up+ZK33WfYzvAWDzVZ917cPbDumva/qrhNSLQRp8CSWk8+Pt+lpf+Xy1Fk+6aTmF00mjpxEp&#10;BQCAgdkjm5ASCLV5l9x09RMN26yXToK9ADDX0/mv0R3ywtFdRHh6dsEthLTa0/lnYWZgt1ceIqRb&#10;z0pKeSQom2ufx4F9LXDJDaOzCbU1DTr/jXS1afTm9OyCW/35RJDiO9m1dwhpGAsze+1PgYBO3aZv&#10;uiNrZ6In733L9vQmpD/Vdf4RgIHdDPX5CGmAHm/f6l13jXe9CLa9ZWTk6T0d57xMSPc06fzX+/b6&#10;zg7jTyNHZtX16zKy8hK6OVLf1EC7n5CaLP+rzXdVXHz8ngezd/dr6J/6kQIifSMh3cwiDXxDSD1J&#10;j3vZruMuBOzDIIb3AAMhXeFd3546q4+HaRppDxNqdu82RkgJBPhsnCP+PUK6sqaNe9UJYm+NcFNz&#10;vk1tbHAjfLWthmCd/Kk5e4YR2d70HuTwuu+IkG5OdFS/OWntgXhve0PN1xohJqdYEdTMQm8cWuO7&#10;cknhvMMVVDkKxDzsS4dQg0Z0flKc4+Xuw3JvRqSNRDX7VfoKAnzMqD5zTUnhvMMRN9gHVtir5gA0&#10;RAMLBlU6EO3ND1bYkymPlzDAK2G1ISQy0D4+Yoa2ENT1iZ51eY2DKVx4e/ljTZZO+SPs+ysmfw0j&#10;DyISA93rzy+m8Fd3nXpsf7DyXJJvCMrzYQ+cE6UZKeeNjqTtLWUHjrGLwHArBsmZ+X+ibU80ccmG&#10;yppBEB/+4djeA6AaIOBa7rrrqJ0rCBXVRvVddrf+k2q3+5cC8p0nnpCuvMe1ywkAYBq8w2T+rbdc&#10;Zs4zmecz4yYAgPuX7z0XEZZ54k2R10yTL6qsqj7PZPNRFmYBAA3o/mm5e+tni5leOhGlIJKdhV9n&#10;4ZXM8nm1u/rFcHRHBAKiRzyHdTPzbjbNSw135U+q3OZgZv7Mq/y6GTTMki1sbm5gs2kuN5nnu9ks&#10;aM7XU3MKrtWIptfFCx8y2JhoGu5RJptzmc0SgZo9uRDp+fuX720w28CTDxHjGbC3yfzbqqrK8wyu&#10;/rmA7KwvE51dkxzpnnzxNm0uEDkEAFj4WFW1OcpwV/7EMKt/bnrZg4j9H1yeX3esIVHgduOPXoN7&#10;ZSLSVXV52dxc5TYHm9WVl7Lwc17lDb/oulF1s696JJ6ThUjD6nwr/BfDdP/abZjXmMxPedoLAqVp&#10;qG9NT3fVz7xBb/9QL2Fzs8HVP3dXVf/MZLPeN4i9gSjFZPPRyqrq89xV7qHMfLQuL2CjY2WxgVxm&#10;84DbNC6zu/WfmGw+6hVnR6TzTTFfM02+qPqM7QJm8y/18drF9y3b2zuQb4+eKSoxmeezcEF9nBSb&#10;zPNN5vlVp08fE5ZPa9KYx73uuwMm83xBWQJQcywnof48Ys0+AQz8jWG6L7e79Z+wYd4hwmU1vqCB&#10;Cafc0z06hZqvtYjRaVYM4mNpTEtumHAo2TPv0FmDll2t2+LfQ6KelglGbYQmMhwQ/e+RJ1xUVWVe&#10;Xfzx/IOWldtCxII1ANzRDmtXKFoBMc31oNO4cGSg4AREfKz5r06RZQdOSaTUrmP9rTnSJLjN/xTh&#10;sSlxfj/EAEfasaxvaVsxzlS9YOsUvwSRwnrHIKJ7AeC1cGRYSVXSTwfYyWt6cxjowl9YIadNY5qL&#10;DJQm+ynYdDB8JY8VbACB10p6xaFhTnniocu21f55ZHpu4VJNw/UANe+0nTsn9ASA4ifmXLbzHteu&#10;wuSU1LplEYzyxuMzh9adAGPXaTJRzVRpYT5akWi7fe2kwZ5ZYYtmrirsCwhjBBAI6F4A2AsANV8g&#10;vHQSNv+4etbQDBHgMWN2LMrLy6hfqx6C7rX6TDaJLyagi6rclcuenp/u2b/j6IycfWsR4Xc1Rknd&#10;O/Xq2UN/Pz1nb5GGWt0R2HbT/rvlcy89EoyvdaCFnvdVFj5ebZz65VNzRnn2QHh36oq9uzU7fkBI&#10;dtQwMR7oIQC4z5etwvLc47OGZnn+/s3y/Cmd4xP+4fmbUOvt+X9TZA2y8RECXSJgvrPmocve9cQ9&#10;+NgnS+0JZp09AnE9AOCorzKDhUHu8xyFyMwF//PnXRPy810GAAAiTJ6Zu+9iQegtggepdgbGPa5d&#10;Tocj+X5PecL87tHC/7vOq67fmrlq3/8CwmoAANK0/pdcf/UtULtEUEDq9tVh4W/+9dHRiZ6803P2&#10;ZgNq9UuhRHaunjXUc7Teoek5BS9oSAsAAFCjXohAIsA1ekjtPvsALGKcqa7K+P289MMAAJmZG5am&#10;XtRvDmFNG2eRon+VHb0jz5VRDgAwI3vvMtS0uo3V7Tr0AoD62WaNfLvZdU0ZACyfkbvvbM9+I2Jy&#10;yepZQ5d7JSsCgC9mrvrodkBIAwAQlC9Wz6xP0/+6X13pvT+caXDGE7OHe57fW2bk7HOQXtO+EXAy&#10;IiwXAQ41H7QSMTkAwECg+ejuoxU90yD5fv/8g10G51wdp8N7QOhzalFIIJC/oQxmLjGqjeuKP54T&#10;5ReD8IdaqBXrqq1gwR5lHYZAvmqLi2atuhsOlu7N/1nqyKMUxsCkRnTu1uSFIwAg3yK1QiPAtHMG&#10;LikpLmrRXgXqiRMamt020e8+NMKGVnVmc0tl3lmx4uj2LllvIcD14egmAKOfT5jTY2LFyiYbm0UD&#10;zaYNsWSPHGE+WXoiaoP8scLYkkfzIdrPoRAJdCpVXRwi/F/5v173jmODD+peW8Eh1qyz9im30dpB&#10;TaN0T7wAFJ4+VqTf6Xqz7hmaluR8D0TG1MjFdG85iPVyTYM3ejoaDTr/IepeI2vYbqhdm48IVFW1&#10;y9mpk6OPrssIJLrdI1dDbLThq97sCV++4u9zvd2tc0ryEM80OhT5nVfnHwAAnpw7vHDmqn07EeRm&#10;AABBvB68BgC85YrJr3rn/f289MMzV+1zezqjAlJXT0/MHvYFANS9p49x7UhMs6f1ojhtiC1eu8nL&#10;1aBpZv3Ue25YD8GQ6cpP6Zrc6WKoq3fZ4en8A9T4frLLfg30gIq1ky6tWyKYlOi4khATPPlM5kca&#10;1/XRwqPP9Bx6znyCmk35QMOboHYAAL38gwL53nmrq42julY/gd40+c8NlEb4X2/f3p2V7wBILwGo&#10;2ZqhXi4f9HT+AQA2bMisnLlqXxFCzSARiuR7Ov8AAG7DONxJ95q4X7sMBgCa9W19u/aXggGFfCbR&#10;NdvlnvwMcvyH8tIj3vedMzFxt+bJS9irZmbC8EOh5vNrhMXE5AAAgO86khbeOOHyw0ezv+o2KPsa&#10;zWZ7hwi6RrIsZq4wq/mmE/vnHIhkOcFgyQtOK9dVrGOC6qC0hPbWegLZ05J24ZJ8Y7sz6wUBWBCW&#10;Qpo2EaL84s1A9/rfABU2T5K1LdrvoL21mdbAhZnx/VJ/fKe/8VoReD3jdPbxUGQz87OoUVgDAIik&#10;O+LjxwPA8mYTtwIIONiKdsYCx1ravhWxhf92wCC12/4Km2XeHRgAACKpaJi34VLcQO2LBXrX97/l&#10;xrOSU//hHS8sds8vCiL1yszcEL9hQ2ZlY7mGyd+AT8LTfcqy/D42W9zEGbl4FYCjD3oN8Aayq7l7&#10;yle8LSmxT4OxEpFPfeYV+FgQbgYAQKSeY1w7Ej12ecslMJs851CgQrBmOYqINNjL+R7XLmdiZ8d4&#10;1OCmnsk9L0Sguj6CP3sYWv4e6EjUenjLQ5ajjdOsdV3a9JQChD7e+Y6V/6uJf/LyMtwzVxV+LghX&#10;AgCQSP0paFI/G1iEG2xEnkRJ7mqvSToC2HCjckZDvFqGDlVef2GdfwSgqd4C7mDLBanfx6I539aV&#10;GaCxSaN/vehdn1+6Nb7vqFEeXcM+UDMzIdR8rQIhYswFAmi4mKN+sQm0ti7ffzznczb4BhEuC3Tu&#10;fTjBZHGLyG0nPn5ob7R9D9CNLLErCnUVy0EDAMTwAgB0CJ9Cc75qY35ozp6W1qtZXb0p3LaEALds&#10;wOkp0fLJ5qQF5xPRMH/6Ge7qtZa2GXV/+Qz9ks+5VtOom1+fCD8fqmy95Nu3QPhYuPXCiBOj7ae6&#10;AHBx2PceAhDCoajbokLIofZZURe8nx0AVB8nyC3L2yhOa/hMIgF7fT7UUSTROwiKXYTdnqD3PjsB&#10;EalWTl2orkoo9m1X6LrPzCkYa4/r9Ddd1+YR0QBCzSEARSLytgi/5skjImXBygwUTwK693VmrPRt&#10;k7i90yXAWbovuYKaD3u9y6U6vablFFzocCT/VbdpqzXS0gm1riBSxiz7RXidt1xkrrOXSKhBXDDt&#10;rZGdJnBw7bRRvqL8L336BxHr/COAenO2B1VnWpBt3Hc/wStfwzYYqNxAvm2cz3c78Wr7Tdtg3X2n&#10;oUZN7juRRO/7jggTwsnXWiFmtz0SxCYhWhTtn7WfDb7JBKnwpVdYAYCFZcJ/9s3eGTUDG2GFXQpF&#10;pOjoX3rvKF92UIQLw5FBRAmduzr8HvsWaWx2m9+j/5i5YPzpZV9Hrm2tAAAgAElEQVT5i1dYB2p0&#10;r784YT6mlXz7dqiyx8AOQwReaD5lYIioT+2SlaiyFibFI0Lf5lM2j0jrfeVRRIbGG475jPPzKhRU&#10;Xl8ZCU944lBgs1Fd9ZNA4fklV5f4kmvCCb8r6ULR/TdZu7oCas8S1W52xvx6ldscfLqz/l+rZw29&#10;hgFe9srTpOyANvuJdxv1G80JABCCz+O7Eek8TxpmLtu45PKycMoFACCNnkeingIALHyw2l19XWlZ&#10;6X89PnvoUHu1fWmD72GoedmL3FyZjTFPV57wzqOT1qNxmimP7e4zfcUHF0/KOuD0SGaUBv75+VU3&#10;+PSPgPSp1weP1F8PzTfNxTf5Vhggb8vKDezb5nweKC8z1NWBCfJdc/fdmaS4t8PJ11rE6DGAAAjS&#10;JADUH/nQ2uF44ex8YL6NRdy+dAs1gEjR6Yqyd6Pt83rfF7EldgFEra5iMVh1w0bbjljwFbYxP0Si&#10;XhFlffhtCSeEUna4IQvutgPAnX4VY17bUpnh+qLeJ9FvL60V8lLn9kSEq/xWA8DmDMlzh1OG23Q/&#10;L9L4gKaWg5o2Mdr+Skrp0seqjyYC0KrH+6pgbQAAQKkPAPXPjgZx0PSZEnTeRnE1gT+vi0M4f828&#10;9GNPzk0/6gmkxQ8i3XYloy2t6kxSpQgEKTc83eMTE0cQYaLn+pmysolr5g7dv3bSpRUiwijSw59c&#10;ACOgbv7K/N384YeFpchzXSO8y/sIPBHhu7PedwDCzfV5JT94XwsjNI3/TdaurhrQIM91MWXRE3Mu&#10;2/mc6+piEeEKONPDn9zGZQbT1p5eMuq4MB+vl4fXNe4L2eLtSzRb/CedHdX/nLmq8I2a67Dfuyxb&#10;vPvuxrKn5uwZRkB9PWlY5INAtvv3nRFUnTWW21wba0m5gXwbSGYw9hLJX+tlS6+qM0mV3vcdI3VD&#10;W9zNpNnP5TPVvG7ypZXh5GutELszAMR3iCbHC2a9LsITmYWtOAao5lguTEvqnLwde7vim1WglbDk&#10;iKMo11UsImGGjkR784PV9pw+UZbHJleG1Z6QhmxKnN8vRBVC5jznOdcjUTdfOjFzcWlJ0UuhyFX3&#10;V8sw0Z4JSOTPH+yuXh9uGXeVLvtOBPLDrRuRmiUr4eoTFqT1DduO2oAi/25t9RXWUQ3QtIfjTd31&#10;pnGB8hqH/13hHUcMP8t05ad4jq8z2NzuiUPCgTOy993vObrtN8vze2saPKtr+vp4u/5xQrJ7TZ1g&#10;sxl9w9Sda3byq7uud07q74l7YOU7PQhooidOQBoc8cgiDWw+g5UX3uPa5Xxg5Ts9ApUpAsxsbqjz&#10;FeGwi68f/bsprvy0zMwN8VOW5fdxOuL+RIhd68pmecKnrSg15fjzhVe5BHZqcB3h5564yes+SdB0&#10;7SHveEMa7bUWbD142SkC27zq/crpOYVzMl35KZPXfZIwI2ffGAS5tdYHCSL8OQDAkw8N+8pks7C+&#10;PJw9M2ffA55803MKRmioveiJZzFLyk+VbghGz5NN4httJxewvdVfF1+dOgmjXD9lokBdGxOQrg+s&#10;fKfH1BX5Pb035BPh+jQC52a68lMeWLanLwCAvdr+GoPprvWxPSGp+onJ6z5JAKipc7tue8JGtEbX&#10;tQ/sjqR9GRk79HDytRYxOQDg2cyhSYiBmeX/+XDmZmGZ5lO/EAMRpnc/2/GEZ61KtLHEphioq1ij&#10;wW9GCKEj0d78YLU9mfJ4iSC8Em6bstltE6y1tHkIaKJfX0jLN//zoO6v4HFhuo6AE/z5gpn3jjv1&#10;mJ+NwlqI8LPh1o1GlBCX6hjbfGGRgwTPDdcOTzBFYuJUA0Vo2CDQ4CF7D1y1KO+GDZmVJktRXbwG&#10;c5yOuH/E2/VNAACfv/7uH02RQk886rRmwA2jP5qxat+rnWzxnwCiUwDAFKlkw1hWJ1gLdrAzNN2r&#10;DHehKWJ4rtsIdkzP3bd2Rs6+52164l9Bw7pp5kiUMMa1o/4oTYQj3jLJRn9yJCX/006JDzbnr5Jy&#10;9zKT5RtPnKbjPXGOuP9N7X/eP+xxcV8iUbonzjTlqdWzh/3FO7+3XBs0RcS73JqJTM8sSS8ymQ/W&#10;XSecNzO3cPuM3II1CeXu/yGNbvGWq2lep4hxaIPO7lOVK0zm4548pOEypyPuHwnl1f8gnbYjol5T&#10;73yiqsy9ulZ3BrN6CjNXCAAgoo46rfHk03XtAyTqVdteDINh8nOuq4sD2e4hFZqxI0B7Ew5sfyC5&#10;AcsN4FsB+KdX+3PYtaRvNXv8352dHUM8aRCwrh2SRiOcSXH/sMXbvszM3BC/fO6lR8DEJ+vjcVzn&#10;U+4vZ6za9+r/Z+/c46OqrsW/1tpnJkPIc0CIyLX+uF6kaClFtBBA0l6r1FprvSbFBy9R8IlAeL+S&#10;aAF5JAGUWlAqQYUQbOtVa5Hb2qAYIkVruV5Ef/y4VJEiYhJCCMnMnLV+fySTTJJ5Zc5JZhLON5/9&#10;+WRmn732Wmuvc+acffYj/pz770g0uvm8kabdFiIt11nExANnayhQF0CMbC33VXn2r3TWn2j4ZE43&#10;gFI07ZKR+Q92qiEBMcGmaA/XiEEEjaWLiaC+iLZyEdAR7SqiFxmNKQG4dxdm2UPXZg5bUxZcAQg3&#10;BdLH5XI/F6ls6/wKn0FJo3+IRFcE8oUC3mJWXWcrT7+mA1cYbR9qXAzQLL3aiwB+y/D51pSkInSN&#10;FrEMCjalllBzXoDrSuCyAIDyijdPgSJq2GqvPwBAaWmux3W27ufAfNB7DBENU6huU0ROFATQpQZ0&#10;nrB+7phDYddpUPdfL8g4DgwrGjq4EIhUikZqmlLqPgRKYV1fJwx13nKXJVx2vbfsoTf+/JmwfOxj&#10;s52IEhClX7A6AQC25mZU6e66HwlDaZM/UMUrVGkKlR0FQQQ8wlzwt9d3z2pXO0Dj3WxTfsOlRwRY&#10;1+Fxrz0KSCOiLEXaowrVQBbZ3aJ9AL/f/nZoycbcjFPgcf8EmI/72JmikPp4P4vIaZ3lZxtzM5p2&#10;Myicd8OHulu/2V858OrAUsUembRhzsgW2+76s91LZTi+C5CP1Pw9+gkyxMByQ9UbKK/eo+8Rllqf&#10;cyZBATnIZz0Fj3h+641fbwwrIM0x6Io0AIATB75YLMxbEZryr2g8765EQRAWFpa16+aM/I1v3ZGW&#10;6wxidhtA8XOb7++7aCAijIh5l6bnpwHSNLPkEmJh2oi1h0+Vzyk1S2YkmOHnrrhXe4cTG+HbNQji&#10;qy75rNYBbf9p5b4/fTt17Akk6h+pDEJK86RcNQ4AXjNRtYA40D4RgcifP0S4bELNio/b5oSJdX6F&#10;j6amBvIXM9eoyoqIpmH4Y5psqt3pzHkJCGYYkYNIw0uSFw0BgI9MUq2dCkA/s2KM3Wx1AHRhHOyo&#10;qGfXS97P7JKm7cpEPH/XWb0EACBIbUYzBSsLAFDb0z43/lz9GUR1O4A4EeGEiPzJm78xN+PU5Mlb&#10;x6R8Z9B4RPk5IQ0WEQcinGTmsno3P/2rBS33EhfRj+kCTXVWQ7XfN41GdF83Z0TezDVl/02KpoLg&#10;IEF2CctBBn52ffbofbMLyr/Rma8CAEBpfiteWprrmbGq9MdKxeWRohtAQBPgYyDwx3D8tWF+xomM&#10;jNwfffeWH92kKbqLEYYgoBMATgPAAZdH3/LMvFEHYfbIFrawS07rcXqTXAc72pyTOlAJsh7f6MO/&#10;N9U5d+Tux1btH6tp+DiSDEchO6AcEZ2L/vbGnle+d+tNtwPqP2vrX/2IzvJS6+/DoXDeDR9Ozi39&#10;Xkqi7T5C9RMEHAAAICCfA8if66vrN/s+/HtZP3/0vntz//jd3onJdyLizxrihe0A8LmIvB3niduS&#10;P//az1uXC2Q7AABcgFpda/adh7lF+eDxJnt11r3bS37Sul4BeZVZ7wMAwIx/DbfeYL791YLRx2bk&#10;l/1IgSwkoGsAwSPCh1B3N3WSPT139CszVpdPUEoeAoDLBaQCGA5KXWINQMOWiYgwdebq93YQ0QRv&#10;nAlIBQkc0kHftGHO6DKRlo8/kZbrDNp27cQAaekFhUTU5maBhWtPvTc7MRo6+SdT65s+cqciut0s&#10;iSJyuq6u/rrKDxa02euzc8jU+o0eVW9UijAf/mfZ7O+EPvLioDh1SRYqbYcRGcJcNr7iiTFm6RSr&#10;bHcuuUORtitQvui8YXzlE21682OVHcmLbyCb7S+B8lHXF2ZVPrk6ItnOZSuJaF7k2gEI82vjK574&#10;uREZ4ZADY2lQr7H/j5Au96uHxzNpfNUvI7o5CuXjcGDm1XdVPLHQiIyuwLae2b1tjp5fEJLfkR+i&#10;82/GVz4RcHeASNiasvCaHlrc30MfGRzR+ZnxlU88boZO7WVnr2XvAdKI0EeGxnW+9l8mXFhtTQOw&#10;sLCwsIgKMffwD9CV3h7v8nxVdXYCs7EtuXxBxD5xcfad8K2cThuWa9E5oMF0MRHMD13xRW9HtavH&#10;5S4KJT9kXCHcUhI/p49BVUJyVeroGxXS5X7bVCJf/M+LdX6Fh6bF362Q7IH84PLopg3/9zK5auXH&#10;IFxuuI0Q7t4E06KyYK4I9DaqvzfVXXBHtM6FhYWFhYWFGWjeLRJiib6j8sF/30TD1hedrU8wcPhm&#10;BjjvMVMmEY3oe1ly/lf/gMc6217EDJPqi722iiY7nUtNkXMx+HRHr9C+6kp+KE5ZEvIYA/Yc3unM&#10;OYCKrg99qH8ISdPjetwr52VtpDLCYaczZ2qgPOGGxf+mwaaIZIfj45Bw14qrSEBEUhoGbAdmPjLx&#10;3PLyjvDDzpSlW9Bm7A06ETmTUvvcLhWy3Sy9wqWkV45puxCcgIra7h5rFhYWFhaxS0yOACAgEBE/&#10;KdqatQQRKc1esxERR/vXN/JEiA/3GbE6Kqsem6G/tQ1gWwxvGXkREcwPXfFtbUe2K4O8YDi2CKd0&#10;5AJrLybM6SMItwWq321g8T8vxn1ggqExzouJi64HoGsC+0G2dNSD6Vdnz5boOtcYbiekgB0YHQkD&#10;JBnVXQSAmTlXttZFwwYLCwsLCwuAmL3l6Rod42nfXzsTiSZ3lHwi9Wzv4fmdvk+3RcdgDVEOH2sK&#10;QPicr6wpAeY6I7GlgAY3PBx2DDZ7/L2Bhp2z8D5Di/81Yp1fodE07YGA55WwR9VfiGgNhnCYIRuq&#10;AaHYaDsRQMb2lIUDOkpPf+RihhZs2kQ746xr3OBYWFhYWHRbtFjZe96XtPQC/9tDAEKs6HvJiNU3&#10;acq2yp+eZoGokmwO3oHDN4+CD6Z30huDTDLDJsLYaatYoDh1ifGnDIGLwqfbnaF91ZX8sCN5cUfb&#10;U1WMy15DhCwDMsBm06Yg4gEjMgJR3GvZ1EA+EJ03GW3PcHwckm5+fq2HxxL6OlOzAvpJ4M2s2rWn&#10;Add23EiQxEVbVJz9fiMyEIlI7FMQMccsvUJRAg87zOolQgFPd44zCwsLC4vYJybXALh0VGHAobGx&#10;oG+fYSuvJLK9DIhaRw/NRqChfeznVn0l8ljH1tRYH2awKTZJbLRVrLDduRTIBL9eDD7dkbI06MNc&#10;w9vKruOH4pQlIYctGLVnu3NpEQkZ6gBAgfEl8HB2pmysCX10+BQ7l6QT0GB/PmDhinNVp39n1P5w&#10;fBwOXSmu2sv2lKVZhJQQZPu/Dhv+7wURDxTblh0ipCEGRU3OgbF5uVJq6vo7gdiKM7WeJv3WiwB3&#10;5zizsLCwsIh9YnIEQJ/0AtD8PABILLyhGZwTn5aavIsQnYEOEdaPC8PHpKlbzahSkXo4LT3/ra/2&#10;z3nTDHnBySQzBjUIxkBbxRAvWyMAwsYaAdB+cmDsnsHOsSeRqF+kMlBRkifFeTsimrrAWnHqsgcC&#10;2s/w0nTYXDcdN1sjADqY4l6B20HX+ZRW9enuzrCfQbYQwnojMpSi/gNTx9yEiLvN0isYz8EsMmsE&#10;gFBs3ndZWFhYWFw8xOSPUEwq1cilycnPEtLQQPksXOtyezJPnam+h5kPmVEnIhIhPRd/3eoO36rL&#10;omNQ0VbAoluTB3tZAAw/uJPJC6yth8cSAOHOQPlutzuyZf8t2sXWlIXXEAbZKQJhWxbs6pS36ecq&#10;zm8XZsNT2hR13mKAGrBpb+wJQDNLloWFhYWFRSRYUwDawaUjCx8ERfcGHCKPAKzLA2cOzDsIANBn&#10;2Mr/kPge7xMEHi0QNkhpyTZtYy1AZkf6wKwpAAzdezhte9npXGrK4nUXg0939Artq67kh+KUJUHt&#10;MWtKw4sJi4riesTNMSSE4IaXkxdccXfVymNG9QEA2HXJsvEClODPfmHed++5FYfvhRWG6wnl43Dp&#10;SnHVHnY6c6YG8w+73C90ou1ninvlvEoAhna5EYBbt/XM7j2hZu1psxQLxGac7oqHVHOEIVEOTLJb&#10;OwFYWFhYWESL2H3ZjtI2RXEvtEtGrh4mBIUN40T9J9F53eny7GJvmdMfLjyKHp4gIByoTHsSIt3R&#10;Jz3/7g431gRdzZjvbmFhET4Tz688LMwHjchAJCKyTzFDH0QklqB7zltv/zuBzTg9HgjuDZQvzGV3&#10;n1txpDN1El03vO0jIdltWnxAu8zkJHzqMlNev4ReCWbKs7CwsLCwaA8x2QHAAA0LOrVK0XqmxH/L&#10;TVJo20GIDn96gQAAyzunTp5d2Potyj/LZ78JwnkBy7UjCQigYGHP69ekdajBJujaLV+jGcRov8rF&#10;RHfzQ2fYIyIMLC8YjjOEibmYYXiY8vaeC68hoOv99+U2LP5ngtlNWOeXf5JS+9xOQM5AdjPwls7W&#10;6e6zy0uZ+ajhvmbCqZ0xnz5XSj3M7DKhbxxQAOzKZnUAWFhYWFhEjZhcjKZPjG0DmDayYD0pGhgo&#10;X5hP1Xtc98A/8lyIeX70G7vi0vSfjUSicUZ1UQp7J6BWiIj3GJXlH7O2AZRuvaBWe7G2AQwfaxHA&#10;yNmUMLskWSUUEpI9UhkK6fJBSaN/iIh/MqJLcWqwrf9gmxmL/3mxFgEMTLEz8OJ/zFzzdcXZV6Jh&#10;txLZAgQrjcggRYN3JC4egYjlZukViJ3OZdWA0NsMWXGieiPi52bIsog+9+S8maBBDzpeWlqzd2+e&#10;9f7DwsIi5onJNQD6jioMmNfZ+l4ysjALFU0OlC8i7PHApG/en38CYH6gwzjhu7mTEhOSPyCi/kZ1&#10;0ojGX3L96hdOvz93j1FZrUHMMM2/sRhb0WK7c6kpw20uBp/u6LU05DFdyQ/FKUtCHmOiPWd2OnNe&#10;AxV44b2w0NQUEYn4+hJq2LnH7X7OzDYMx8fh0JXiKhy2JS0cSEgZgfJZ4JUZsqF6BmzoPKUa2RI/&#10;b1tCfI8nCcnYaBNNTRWRMpPUCkhJr5wKAHM6AERRn+4WaxcjM/Pfuw1BLSbCK0VES/3puOphPx1X&#10;VpA94hfR1i0aPPzUvgFxNtvT3s/MroXr544xZTHsWGJ2fvlOAUwAAGDml9fPHdlmAd6MjFzt6psz&#10;rti4MONo52toYRGamBwBkJZe4Pd7gc59Q+O8/ql+dlvcs8FeLLHIiq8PzP4T4uxQep3pMXLNPTbG&#10;PyOh4eG1SrM9jVfkfhf+kWfq3ESATFP8y2CNAPClONWcB5SLwafbnaF91ZX8sCN5cchjzLRnR8qS&#10;IgAy1AFAALc/j7OdD0BhVSTli1OX3EZIfhc/FeZ3JtSsPDIBV5pncxg+DoeuFFfhsMMZeBQGAIAG&#10;+pYo2nyq2LHsTVBwmxEhiJC1AWfMehyerjFLMX8UO5edQYCAIwHbAyKkdbdYu9h4bHXZTZqmfk9I&#10;BADeUatJzDzwYm3bx1fvS1IKb/F+FsE13dEXs/P330SEKQ2f8GBrG2eu2jt02G3jVgHA54j4QBRU&#10;tLAISUyemIG6xU3ahjdsbDb7JsLAK/gzc9lXZfufDFfemf1z97GI8SWvAYAIB/a9LHmGGbI6AtM2&#10;TbawaEU3nq5tCqrq0z3MfMqIDCRyJKYkRLxKuwAFvOnRmQ0vAGcRmhLI1BBgYqB8Zj6SVbm8w9+c&#10;B0PEeCwQUULf1OQsM/QJCoKhc6oFQt8yTZZFVNAUTvU+/LMw67r+O9H1l0RgZ7R1s+hYgt2DzFxb&#10;loc2+34iuhFAYvIZy8ICIGanAOSD+DtvpPOGaPYZWTBRAd0SeDtCrr5A9RNEStr1Bh4xa3nf9JE/&#10;JKTRRnUkgMXx1+VsO38g17QbE7O2AezMtuoKWNsAho+1DaBhXDt75WwXgNlGhCDhVAD4dXt1256y&#10;cAAiZPiz2bv4n9ntZ8o2gNy14ioU21OW3qIRpQXyiwjs2Za0YECnKtUK9uhHQVEVIaUYkSNAU0Xk&#10;ebP08kexM+eEKHNkIcEV3SnWLkZm55cPEO9VR+DNwuyR/+HNK8y+OLupH8ktPYWJ1DQcq87jOd4d&#10;43xWftlyXRc7AICI7PO1cVbB/tsQ0e6Nje5ov0X3wPBQ9I6AArw/lk5699fz+jVpSTatECDwqAPW&#10;+fGq9xa0e69skRJXn2Erp5DD8TckMrYSMFJSgi1xIQA8bkhOa7EmyOistupKGF1p/GLyaDBfdcWx&#10;JZ29yjyzu0jDOEMdAIA0bGvPhdcAQLvmcCqyN7wZ82MzM2ybJptqDekVAMM+7mbvajSkB4L5RBHN&#10;UOSIjVFkBttOEY14MWHRNRNqVnxsjkL+kH+YdR6jQFQ7XizMADXvbxGDnAl19PTNH8TbqipSpNbG&#10;Xx/+uqKkJLNdL4/uzf1jUjL0iI+krBkgAj2Ys6e3iket5vCXFVu3Tq5rfczG3IxTAGDKKFd/ZGXt&#10;sl8y+BInAMD548er/OkQiIyMXO3qjIze5wHqtuZmtJnaNnnyVkfPK65IUT1Aq71QX3u0dH91aWmu&#10;x5+swuz0tYHqQWl+fon2k39W7q6EtB6XpJy68HVVSW5miylS3vYksFNHx1R7fOtPRxWP2unaqurW&#10;NnQk3ngBAPif0tIzrfWdvvmD+LjKc87qC1DjL558QQSamvNWSnyPuHj9Ani+hq9rOtOWgHqJKa97&#10;zeXSUfnrkbQ2NyYseu2pfbN7dnT9aen5L5LSAi5gxaK/9tV72T830rPXd+TaB5VmezbS8k266FxX&#10;V1v/7aqPFhw3KgsAADFDu3T0z91G5TDrh0+9N/tqM3TqDux0Lh2PpO0wIkOEy37xTd4os3SKVXb0&#10;WnqnQm1XoHxh3vCLijxTO706kuKUJRmk2f4SKB9ZX5hZ8cRTZtaJiLTDueyvhDTMiJz2+joXM7RB&#10;qWP/N9Bip676+qvvPbfisBGd/BHKx+HAwqvHf5MXcCXXrsQu54LLGeP+FxuHKF8MiHDBL77Jy+4o&#10;+TtSl96mlPafZshi4Yq7Kp64xHo72PWYlb9/PQL8UAivVIgOAADWuQoATgAAuOvtmU8vuvYIQMON&#10;/8zV790Iih5BgHRATAARBsAqAdmjs2fNhjlj2lwPZ+fvfwsA+gEACMMsIBkKiPMBMYEYT+iiT103&#10;J/2dgDqu2XcjkmpaTdul19z8zLwfnWxVx397/9cZV62fO+IlAIDHVu2/3qZBw9agiNWF2SPGzFyz&#10;/05EWAgAA4GQQLACgItPV1flvZT742qvnMdWfDDIFudq+u12e2Dq0/NHHpiVv38jAtwAACCAJ9bN&#10;GfETkZbPx4+sLL0yzh73e+9nYc4unDtqDwDAQ7l7+jgSExcj4B3SuBMHAlQBy5v17vqVrRfam5n/&#10;3m0EtLyhPvjsgrs+u4ctbgcgDiURF4O8UZidfg8AwIxV+0YopeYjYTqAJACiBgIuETgFIG+6ztWv&#10;bOzYaPZdQfl7IJLUoCg+WzBnxK+8dfqNC8TqgtkjRs1cu38NIYxr1Kvmy/dPjG394P3o6veG2xW9&#10;0NQ2oD+0Pnv0Pn/t7MUbk9629HjqyuPsjuUCcCMSJAhDDYG8WXvuXPazuTednrn6vdtI0VJAGCyA&#10;RCKnGHDT317fvdb3QXdWftkChKYdx04WZI+82bfeFrECLWM/Ut8CNHQYOK++6kFROB1FLgcCTRhr&#10;AKQcRPIL56S/3eL43NIUZ2Lcu97PDLx4Xfao11r4qGD/CygwvNH3bxdmj3wcoFXMIlZ/+NruscN/&#10;+uP7GGUWiFwOACAIx5nlyfVz0oun537QOz7RlYeIdwJCCrLUAWCZh93zWy94mZW7K+GyxP4zAOEe&#10;AugviA4RYBCoBZBDIvrT6+eOfrX1udBZECLGXAr4KkYatgHsyJQ2Ym1GsId/Eanw1HoeAgBDupwu&#10;f+N5YXk7UD1hN6AihyPBPt883/cx54axE9qqKyUAAERjqUFG9G2Jtq+6mh+iYQ8AALC8YDTmEOHu&#10;XJzsCLfeQSljxilF/f3aKQ2L/0XDxxfb+aWjfTIRkQnt33USwMT2xGp7k3j0z8zSVRE5n+8xNy3a&#10;cWKliNLlpNQ1CskBgACAQEqlkFLXkFLXsK3OgYiUkZGrzcov34ia+qMidRuR6k1IDiIVT0T9FKnJ&#10;mrJ/MDO/fLKfOq70ykOF05XS1ihSvRWSAxVeKQAVQWMVtSRveVLqmgRxaq2P8c1XCpze75XS45vq&#10;Bhg8a035KqWpnaTUUFIqvsEG7EekZvdNdu5AbH6OYFudo6VcPR4RCUXebf6Oxs1c9c7Q1vrY7Y4J&#10;TfUi9q9NduxDRHpsxQeD4pOS31dKzSBF/RWRQxE5iCiNNHWfI87x1xn576T7ygKkpvZAwmvibT3+&#10;Uyk1QhE5UKkkRHQgIs3Mf+82za7tVZq6nYj6EKl4QrITUYJSdKVSaoYjuce7j67+r34t9AUY7JUv&#10;CH196/QXFygwuOEY9vGDGnHZdZfe0MYPpH7R7H/qd/a/jx4MNyZJqWs0kpvjHI79pChLKXISkl0p&#10;cqJS9/ZISv7jrPzyBWRTvyelhhOp+EafXKEUrRx227jlLfwIeKlPm1zZul7fWPGNfSO+zcrdleAc&#10;Muh1sqlCRTSoIeaUXSlyKqVuQaXeml2w/1HfMhrUt4hnQEpp4yPBAT62XO4vZhHgmmG33fwcKNxE&#10;3rqVilekBitFL88u2P9oz2T3u0qph4moDyHZUakkVDROKa4a/zoAACAASURBVNufF6z6oEnu5Mlb&#10;Hf2TLn9dKbVckRqMpJIIya6IHI22ZGia/bcz15bPi9a1jESEYy0BeE+fVgkb5tN0XL1jCTVV6Lfu&#10;xiSszz3z4byTxusr9egXLkwX4dpg9YWVBCf3+t6qNHN8cJoN6wMA1MFt1dUSQMMoVyMJ4OLwaShf&#10;dTU/RMueas/5Yl3YZSjmiHpflfwvt4ZbJyFNDSSLhTdFy8cX0/mVA2MJEAO2Q3dNQNT7Kmf4sdre&#10;ZKs5eoyZ68zSt4cjbmi0Y8VK7U8gcEpEjrLPtZWZq0XkqIgcJbejTkT4ez+9aSkSPYhI5D2GWX9b&#10;Z30fi+4SAEBEBxI+N2PVvnEt62mOEyS6UwBAmKt1YRczf7R+TvrHQXUM59rme20GBn9lkSiFNJqj&#10;s35CF/1XHubnmaWmKR/xlkdWvdMUx7YA9VZ8/NmrLHym6Xtlm9RSXwEEuLf5t0K2b5p2bW1mZomm&#10;xbl3AeEVDT6QGp31rbrOzzDrnzee9yka2n87NWd3ij8bCGkgKhzCwh5mrmr8LSrKzCzRCNUmRLIL&#10;AOisvwq6TPewPknXeZ33txMQr7RrCcsD+Q4afYcstcxyUhfx+MRFLbOcFISTIsIn3z+5m0VON/lP&#10;ab9o7QdAvNOnXYq3bp1cFzIuffVR6l4BTGHWf6ezXsCsf9bcnjiMFK1EwVqd9a0e1jeLT3sCwsx7&#10;ct5M8BtH0jaGWseZrbG9jfi2X2L/fCS6UQBAF2Zm/Q2d9QJh/WBjzGmCuH7G2nfTI41333zfmEWi&#10;JCQ1WZiP6bq+QRe9WBfmhnqJkNTTiDRImA/qrBeIcLlP2d4um+shr1znNYPuQ8KMxng+zaznuNk9&#10;gVl/TJgPNv9u4ZMPr/jLgGhcy6Ldk+o3QSAEOvQNTd+RP51ISEMDVc/MpV/tn7PVrPq+/tuiY8IQ&#10;9i4CgSAihxZne8gc35s1AqBj26qrJQDjnSoAF4dPQ/mqq/khWvZMrymoQIA3jMadUjQlnPq2xM/r&#10;JwS3+rWR+cyRyi9+Fy0fX0zn11VJo29USJeb0ZHb1RIBTe0ov2bBLg8CHDZNV8Th0Y4VK7U/Fc4Z&#10;+UjB7BFXgeCR5muH/K5g9oirCmaPuOqZxcM/m7GqtD8iLvDmC/NHdrftO4XZ6T9al50+1u2CMSJy&#10;GgFAIWqaRk9nZe2yN9fTMlaE9ae+qa77VpzL9m+62/NYKB1bXw/9XttanjfgrywAADN/fK66+rvr&#10;Zqc/tj575HQWfYJvvk3ZhoWqt6hoigsEtjblEdzta++MtfvSSdEAH389h4jUb0T/8UrRNQgAIuJx&#10;i37zuuz0qevmjHz8QvW564D5GAIAEaUlJiZPC2SDMH+ue9zXVlTX/R+Py/2Tqv/+v3v6Dh0wgIjS&#10;vMfVVZ+bnj9nxPPrs9NfWjdnZLYIzBXmMmH+Nevwl0C+g0bf/e2NPa9WHPrkX1G4KS5Q4JWKQ5/8&#10;a8WhI9ciIu3aleURlu1NZVFu9/XDzFXvDCWFV3jzdY/+YlhxCW3iZXphdnrmuuz0ufX19T9B8ckT&#10;Zo/b/eN12elT12enPyQs85uvSWR39kgc7Lc9sW0MBWrvSH378FP7BhDhfU3ymOcXZo/82brs9Llf&#10;lJ8YJaz/ruGcIVKoLW1XvKM0+wAkYLwL88dfVVd+b92c9FnrZqffQz7thQAAurz5RfkXo9Zlp8/9&#10;5u9HfiDMJ5p9hE0jW4BgbHN9/EphdvovN2SP3l6Ynf6rr6or/x2YDwrzq6jzkwgqKteymFwEEKC5&#10;l6YF6O9Lk7h2kwPwfI7fegGAhV0ul/6Y2dV+dfLsuksvS54ARIONyEGF0+BbOcvhH3mGF/II5IP2&#10;KWSGkO6DDt1ujbGoYUp8XiSwzkWk0R1GZAjCTS/2mNdvwoXVJ4MdF+9w3EsBflN0gG15UNTpC1dd&#10;jChNTY+2DtECEW4qSZ3fP6ty1YmOkM8AHyoAQ+tqeEHBbr+ey8WK0uLuJlJ272ddd09atWBkU0w+&#10;syD94Iz8/dmE+CIAAJIakHZd/x/CLtjTWpYufPrL8hM5u3ZleQCgGhrXGjCXwFOQWbhwS964pkXO&#10;qv77s929h7a4XQ24VbYvrnr3c44ecXMAAAhV737D+42DXfAGAIBCbYr3OGE+uH7eqEMAAAjQtLMC&#10;iLz99JxR5d6Pv867+czMtWWbFMAqAAAi+DkArPZvHedvmHeDd4HQ3QAA01f+pS4O4puOiU9K2j8r&#10;f38xM79VU3Pu4/XZI54BwGf8W9P2LmTv3jzeuxdcs/LLm5wpKFxUNKXF7x6z+wWl4mZ6/XDZdf0y&#10;YBf8CQAANXuTvbrwZ08vGH3Af/2B9dFFTn/0+p5t3s+/WvSDY7MK9p8hoN6NSpVtWDCmrPl49z6C&#10;uKbyGGTr83Bx07mIfOuwq9u89xDCXPPl+19u8D5M7NqV5Xn02r2r4uLUHY2K/vCenDcTXs67JczF&#10;9NDnvyAPKAzP+sr0ILxvA2iaFs6i5zeei1BUNMU1K7/sAAB41zxq8h0KNC1QiYDTZuWXpbHg625X&#10;3b6v//b15wW7fvz9aD8oxfAUAGmTAPwM6zAp9bXX3K8IL/dXL4IAMDxT8dc5QYddRZSO59Z5WLID&#10;1RtuIoQ+l6Ql3GLc96fZqC4d3VZdMZm0e9RF4dPu5odo2qNVfbqbmU8biTlC0uIccfeGslEhTg1o&#10;n8v9XLR9HA7RjhWj6fkec9MY4dZA9unCVcx8LGaTcMiVoYOBSKSLfXKH+Rh4vxH9WkAwogQytWjH&#10;jJUiTa2mdfjkAcL3m4Zx63xs/dwxh1qX/6a68jXf8oQy3J9sFDhQUpLpao9uAC11A/BzbfPNZ/I7&#10;BaBhGLrniG+5rVsn1zFzdbNs7OnNcwep95mFYz7TWS9tskujSSLC0zYddADIHT7D/zeJAIsII+A1&#10;zfIw7fH89570TS38DDgkkA0ej5S1tn/TwozPRfhA81BsGoBEi5Sm7U1KSv7fmfnv7318ddmMB3Pe&#10;6t3WdxjEt4HjQkR4/dwxh7hxOLsAgKDKbNBZQFDubG4TKfL6IWRqoY8cKy3N9bSIBwaf9oLDvnk9&#10;OL7KV18k5fDrxzCmALgb7Y3Yt4zfaZYnnn4jLsvxbW9Ns9/VpCeiltojZVAk8e7bLq1jVkQ/6lsO&#10;odl3AgBuPn+klQ+a8pmxyXceXd/ZrCtpSOoOpegFu6PHJ/1HXP7pzDXlzz2+5r3RABK1+47YHQHg&#10;5zWfdNCOBXhFrqPvZclzA4kXgTMXzp5d3iGVA8DX5dl7+o4seJMIbzEiR5GaBAC/M6qPGW5m6zWt&#10;hUXUyZQSV7EzZzsAzDQiRxCnIOJq749ta3YkL74BiQb6y9N1fufucyuO+MuzMJckh2MiBBnZJ8zT&#10;76r85SudqVN7KHYuexEQ7jYigwin5GLGilwpNdSZ4A+327NPizPntomQkvTEgcMBoCzkwRaxR7CX&#10;d4K9m/4N8Mb+pdwfV88uKK9GoiQAAES8xEdA038M0GaV9NB4AMAe8qhwIFb+tm31+ztgCyFLZ3iW&#10;CDIAAADxlvtz33L2TEi8CTUtBQBAWGq+PldV4lOk6Y0qEQ4B0IYE1BPRMTm3NGVrbkZV2yGXtW1G&#10;r4kAP/yU5644u+33DbKbQaIkBBgNpEY7EpOXzlxb/sC6OSPCu7cO76VuEUDDivRIcntW1q5HHl/d&#10;bzChbSAAAAvzBXf99rAktYbBz0i75ngS4RBbJwa6bIa+qfe2f8S+JZ836KRSFMCiYPUpTfr5zdDD&#10;V791zApKS/+1iqW62pb+E/Bpcp+23zB/1O6Za/cvBqKl1LgrBAAAIWqAcAUS3gdA983M3//GvblV&#10;9/juptFZxOSoZIYA8+Y6aLTEJZcljleI/QPN1WPm5Wf/J7eiY2pv7Iliz0Jo6G0KOGcwVBKEcSlD&#10;c1OM6mNEh+a5REa16H409KBGni4mupsfommPYk8RGI09pIElqYvTA1ZCampg+3hTx1tpnV+5mKHp&#10;gA8Eso+ZT39a+cVr0XrbEFby6EWG2xHpioHJozM6wseTzj11lJlPGtWxKWnq5tC1WsQivvOq2+Qh&#10;VvncD/kdUj158laHgCT4yGh6AGhxPyXi7wE8BFoLGZWtcu/N/WNSi3nN1PJ53jfP357QKOJje3NZ&#10;d6uyrTl14MSrInyqcR63IyEp6VYF9IvmOd9S7PsgJCB1zfPa5UOdPauDpbh+iQ0Pb6qlHq0f2rz8&#10;asHoY5WHPvm+rrt/xuLZzswnW9/LKoVOQnjx0dX/1fSwGcj+hrzA9nuprq7eLtJgm6KGaQCkVKaP&#10;H9759YKM40FEtKyTJajfg+VVtslv2cEZrKwgJfjm+8ZKRL4Vn/YWPhOqvUWgafvHFnr6GXKLgAn+&#10;bAkVs61jyR/N56qPbwS4MHvkivp699XCnqUgfEB87GvyAalbL0lMzQsgukOJ+oIqgRYw8bd3jkDH&#10;bC2nkB4PtF8Pi3x+2p2wuaNtPv3+vI9ZoNjI3kKKyO7okXyTMd/3ITP2OWKAbrGglpkxbdStcJH4&#10;NJSvupofom1P1tkVh1j4I6Px5wHld4G153G2ExHu8GubdOzif+H6+GI4vwYmj85QigYEsW9bHhS5&#10;oq1nsHSket/bAnzCaFuS8h+rZsSZCPzJhJ9IQARQCLdG2+dWijAWsPlGGltdOwCkecQTwaCHcvf0&#10;aV0+9eqrRitSTS/hRPBv/mRHcl1qfaMfp2oTfPOTHIm9Wx7RchFAX2x+6m+pX3NZfyMAfMvt2pXl&#10;AV22+pScBCQ3eT+7dXmuRV2Ax5oEiRxdnz1qoW86U312+cnyL5d6P2+ePrzOnw3BfBiX/h1yn3Mf&#10;WDd71ITaBNu/ud3139U9+kPM/E6Tnori7dTzhlD2h4oLb9qSN64KRN5o1k1lAkLTWj0CEt7if946&#10;W7xxkxDt1VKn1CC+8v1OCBPa1A3Qx/eY1rHSft/CcR9xnvXZ6S3a+0JCXN6FhLg87+cNc0cd9tfe&#10;yBDf1gfSIubDjVk/2dDKBz4ZrdsbSOpqa05Uf7muYPaIkfVnL/wft+75KTOvFebmDj+CcdG4hsXs&#10;GgAtJ2U0JBQwfa5E3xFPDSfAof7qa5wQskoOTqvtDLvdur5cRDiwLqETAtxszPenDdXvTQTmt1VX&#10;TgFCul0JLhKfhvIVdjE/hLKnM9oVQIqMxh8i3LkeHktoLTsxJWE8EsUHKLctV7aG3saog318MZxf&#10;SqkHgtnmdrlfiLaOoVKulHpEYLvRtiSB2zclzHZ2iJ7AfzDhJ7KhXZCGvZA8//Jo+91K7U8gANL4&#10;1/raoYvndW8eImqOxOT1mZklTes9TM3ZnYKEq7zHiM4VZ2oq/xSO7LB0A09Fk2wQQLIN88132NW9&#10;vvm+dTRcS/3nhdIvnLL17votuugsIEBEP2z47RBg5o+eWTDyoO+xzFDa7Ee4Zf5TB/s31yXQJyn1&#10;9/1H9P/HrLXlf565tmxOe/SYuaZs2qy1ZX9LOOf+Ii457r+n5uxO2TTt2tr1c8ccKpwz8tced909&#10;0kIKhtX2IMxNZQQCrvHh0WVLkwySuwlpUKMfaqvOuX7Xvvb2tRfDbq9QvgLAKp847jPNx/9jx+YQ&#10;Ad3lr2zEvtXhzz71pT2+tuw2X13jz7nnJ5xzfzF77f79s9bsf27SpBfsIsJHS/dXe2OqId7xOt9y&#10;j6959wYivDySmG1PPkhD3qScvyTNWrv/rVn5+//RIynxfy9L/Je5IsAbczNOrc9Of6Ng9oi5wvBK&#10;63KdnWJyDQACaHJ0C9DPd0ZRtimNTdo2T+TUKVfCVvMr9c837885fOnIwtdAwe2RyhDCG4zq4df3&#10;FobQAcBm0K0XS6uIgBbsVO+KfuiIS1d7cNXXbrfH9VxFSBFPDFVICZc4k+8EgN94v0NE2pG6bCoF&#10;sM/jcj8XaX3tJdo+jiYvJszpY4/reXsgH+jM5RNqVh65F1Z0rmIR4HG5i+Li4uYZEkLkSNR63g0A&#10;G8zRqpn6ynN7evRKdhFEfi754iD7nQCw1gxZFp2HIAM2zqJtfdptmDO6bHZB+W5AHAcAQArG9x/R&#10;/8qZa/e/DiBxSUnJ45FwQJMsgaUthr4jBB1CHor6mtrDjuQkpsY3mISQPyv/PQfrcJIU/hgIH24h&#10;nwOvo+pvCoCg7zrqLacAhFrweOPCjKOzC8rfBoQbfe81dZAtIi3H0zt02yYXuWciYTwQJtTb3X9+&#10;vOC9PBA5Piuf7kFUP2wc3pQGHtzlIyzkBGcBOUxKDQEAQEBITEr6z1lry3Lcbv0E2VVvssXNarKQ&#10;pc5VU9/01jqQ/QAAgHi6+V+4bebaslVIeOW67JGZvvYd+sNbf/rebTefIKL+3k6QBtny2tbcjCpo&#10;B94XIw2Vtv0RiDSeRODvvp/j7e5ds9aWrRFg/t7Pxj2AiDf65ntjJVLf/u0Pb5UOu23cR0g4FACA&#10;EItm5Zc9ycDlyGo4ajgPGubTX8+6fL516+Q6AIDS0lzPrIL3PwaEIY32TpyVX3YCWN4DwmGobHN9&#10;veL7f8iYDRFLvr6Xxn+25mZUzczfT4qof4MfZd6s/LJzzPoedusu5Yi7ngibR3yItNn9ozPo9CEH&#10;4aTG4eNtkojZQzSz7MB0p7+6EBFYYDN8ML2uM23XhfMD6RNOUoRXJg7P7R1p/QB9yEj93gTQdhjS&#10;xZwUABheWAHAHm07OiPZEBwh/NClYgtCtX0n2DPxfP4ZANhtNAYJaIqv3BeTFw0lRcP8HcvCpffU&#10;rPwsJnwcTuKuFVe+yWaPn0hE9kC2KSUvdJXzZkLNyiM68wHDsUrYIdMApsD6ahDYYzjeGhMiToi2&#10;z60UQQICbPpreW4BINSdrZsiLB95jyBSwzVN5WmatoiIBni/Z13WFc4d8euWsn0lt/+8/XXezWcA&#10;pMQrQyH1Ucr2nM1u+4NS2qMEdExYPm6uo+UUAN/6/U0BQJ9jWk8BCEd3Yd7ke5yw1J6vrt7e+rhV&#10;C4afYJCHhMHTaMeVNrK9aFP2d4m0BxEb6xF488SBL55vskGF1mP93PR94uG1TT4iNVpp2p8dPeI+&#10;tSvtPY3UnU36ib74V3k/OB3K/kb/+bZ5kqZp8xSpOx7M2dPivnzv3jxGhpcQWv7pHihqfyy2tLdt&#10;fmBftG5v3/wLSbbdwHLMJ46uV5q2S9Psv1VI45j5d/5iJVLf7t2bx7runiQiZ7z+U0pbY1P2dzWb&#10;KlRIDgQEYDjuOXfucV87lMBGHz01pbRlymZ7SyltJbI4hGWPv/M1VMyGjKUW5Zvz3K766cJwslEf&#10;h1LaGpst7u9x8fGfaKSKiCilMfaP1Z6zPxmNa1iMTgHw3xuJaO4wib4jrx+tFPb2V5eweNy6q0O3&#10;rvKXvn5/ThkzH/LrgDDpaU8YEmn9AKetLbU6JKZNoc3w6+6YPIxJQb2A4Im2jma3fWfooev8gtEA&#10;JKTRRYkLrvTKtKH2AAY0ijfFko/DIdqxEqntBPhA4GbgurNnal6Jtp7tSShSZLQtCWnIy0mLhneM&#10;jrzDqH6+er6YvGhotH1upfYlgODThzbmZpw6XV05Vtf1XzLzydZTcnThI27mCevmjMiWVtu9hZId&#10;Tqo8W/8QM5ewiMcri4VdzPxKvbt6rABUNNVBDP7qDlR/IP3CKSsi/OWBL19j4VNNx4r87vncmyv8&#10;Hbtu9shtuug/Z5ZDreUzczUzr63pqWX6bpUYnh7AhXNHzvewPomFj/grw8JH3G6esH7OqHXhtk99&#10;dV2hMB/0laWL1Km4HimtdXC5PS9Ai+P41KE/vPUnf34INxalHe0Vylebpl1b62b3T0X4gO9xzFzt&#10;Yf2pykOf3uO/bOS+XT93zCHPBfdYEd7Nwq4W7S3sYtZ/d9514QfP5P7opG+5g6//8TfMvJRZalrq&#10;wwfcHtcPRKA8kphtT75v3saFGUftbm2kLrydmWtbT/9i5lpdeLvLc27Mptxrz0TjGhaTUwCQSRM/&#10;Y0oFAt5qRobQjwMNdxfg3d+8P9/v9i0diYhw35EFLyBJYeQyYCAAvB1xeRMGWZt2R96dMOpW8b+a&#10;cHeDEPsG8xWDv21uYhcG0FQMDE+3nf30TXF++wwi+e30DFuOzT4FABZuxunxyc608f5nT/GZTyq/&#10;eNVIPe3GqI9jck+c0DRtwRjAfhF4434p6LBdbDqCs57zJcmUUGhkygoAAJI2FQAOmKRWE9WVp19N&#10;SU1r2sLNKEpp0wFguhmyujrFziXpRyr3HeiIbRzN5Hy19u8anNMAAM4D+F1lvnFY/9Lpmz9Yaauq&#10;G2wjvEIQPCJw9J8HvvyspCTTtX5223I11bbve2WfhQsR7ALQMAwZEe56aOW+K+w2GgK6sEMcH61a&#10;cO0JEeD7c9/6eRzE2QEAPP0Sm6YfnDzwz7JLBl9yqffz14e/bnPtqK2uvorATgAAX8PXNQAjGsr+&#10;9eThUGUBAEpKMl335751tbf+BhmBWZ+d/kZW1q49fYcOGKDi6gaSYLyOfOL8ufOHn8+9uU0dFxLs&#10;r2gnzzUNq96Sd3PV87lt5TYMyR+5LStrV3HfoQMGUFz9lUogQUeo4fq4o1999I9jJSWZrvVzw7Mf&#10;AGBjbsaprKxdo9KuvXSYpugKEalwS+3HGxf96NQzC1vK0esvVOkOjQmpYYFRXV4qLc1td9xXVNdN&#10;6QnwEABAPdS3uT8KFk/lf3z95NUZGU1tdv748SpfezbMGXM4K2vXmH7X9RvMSAOVcNW58zUHG/w+&#10;Eh7JLfXb3pH6FgBgw6IxhxHhJ489VdpPkW0wIjpFpEJn9+GnF2ScbD1VBKBhGgAA/PKh3D2bbT0T&#10;hymUBAY48vc39hwpLc31ZOXuOnwJXPIsQMvzNVTMhoqliur6WT0BFgIAeCCxRds9Nf/azwHgnum5&#10;H/R29LgwSJTqBwCAqJ+sO9fjyKbca8+0tb7zQInB/Y/SRhZuVAofbv09C7j++d7MOLPquTS94AMi&#10;GuYvz6O77/lq/9zI9uE0SO9hq/vZe9i+8A7PaS/MvPqfZbPnR1IWMUPrN+p2f9O+2oUwHz5ZNvtq&#10;o3K6CzudS8cjaYbeGokwf1KxNy7Wb4yMsrNXzouIdG+gfBZ98fhvnoj9ycyNbE9ZcqOm2f4rUL6I&#10;vvQX3zzxy87QZaczZz0SzTAkhPnk4cq93/p2ypi7UWl+39Tqwmvv+ibPz097x1CcsiSDNNtfjMhg&#10;4dXjv8mL6LoZTXY4c15WRHcHynd7PP9xT9WT4e1hHUPsdOb8FonuCH1kYIS5mirPXJYpG4M+YERC&#10;cWrOs6ToQTNkMXNNTeW5b3W1jhqz2Za0cGCczf6JCHwkwKu0yk9fzZSSLtXha2ERLrML9ucTUVMX&#10;kNvt+u76uWMMjQC2sAgXLdKHzI6kb3oBAPp7289gmr6Dc+IvTUkZ4q8eFnHVXzj/ZhR9cyotvaAM&#10;EUdHUlgQ0yLXPZP8+76dNKwFEHOxFS1eTl0CNoNuRSS6OnVEP0Ts9JEpnUlxr2UDg4WgMFR0pdh6&#10;MWkxBbOHGeM6y54XkxcVxSm7sQ4ARf0Gpo65CZGmBrLL7XI915lttCN5sfHLVuMaM6Yo1ElsSpjt&#10;TLEn3BHIdhGuPn/29O6uZhcAwPaUJUUaGusAQEVJnOK8AxFfMksvL1t7Lnw2XoszpQNAKUpITE24&#10;HxEv6sUAi53LHiAiAoBhALSTe3378K5eS9dUVpwumQ6b/b5lt7DoSszK378IQGoE8TpEHO9dCIh1&#10;/Z0N88Z8vGFe17tWW3RNNO8chlii36gCze/ABEHT9O2Tnj8EEP3WIyLlVR/lVgHkmlFVRPQdlf9H&#10;FIqoAwBEUiL1E2IGmzUoJBZjK1q8nLLUFXJ53DDQWRsgIp8blxSb5GKGBgKDg872ETnZlWJru3Np&#10;8KlWAvbOsgcRPyp2LjtEREOMyFFAeUg03F8e61w6sXrlZxNhpZEq2kVxyhJT5HSluAIAKE5ZNhGJ&#10;HIHymeG1abKpdhps6ky1TGEXZu1m57dPE1Gf0EcHBommisg2s/Rqkov4cbF9WSkpyjBJ4KxNMO2Z&#10;abIpoiHfXZ1d+EiCjnCf73eENFiQXkhypi19oeLxayfLunatjm5hEWtk55dPQaUG+H7Hwi4PuBc2&#10;DG2PvVHZFt2TmOxpEkE7goC/ZBYoMDhgHczvhJbQsYhAaSD9QiakeCN1R1yvrw9jcGpJNBEQU4Z2&#10;CtEgM+TEKv/aM30QESUEO8YF+vFOUsccGILOYxYFhs7X9tC4+IvxBdaU/4f/BrjrPW12QRCRgAIv&#10;/gcAIMK7guXHMplS4gKBYqNykOiGbUkLB5qhky8iwjrwGrPkEVFaorPvNLPkdTU8zl73KaQ269wg&#10;AIDAiSmwvrptKQuLroUgtlgQknX9OLOeuSH7hrIoq2ZxkRGTUwDS0gvs/sZzNmxdkKEB7DX8liZt&#10;ZP6/BRozqiO8H3W/XLvpo0vjaj1I2P6FGoUNtKs1BaAjeDFh4WmwGZeDiN/pzn4tTll6Q7B8Eeb6&#10;qm+OdiUfbE9aErQDgBgSOtOekvg527lH/CpCMn0RWGY+/UnlF692dvvsSF5sipyuFFcvpSwerVTg&#10;DkERrv606os9Xcmm1pgyZQUA7Db7VERcGPrIdrN7h3PZR4poqBnCCHDhBpzxm8fhadPXLIhlNsE0&#10;R3KvtIBrhgjz0wBd6/y0sPDHI6v2/EKjnleioF1Hz8nqj//fsaKiKa71c2LzhaxF9yUmpwCkjSp0&#10;BHyB/K0MTY6XGp4Ldml6Yf9AdbiV+3AM+KU2LX3dMWpY0b9diKAn2lMAWLrecNqOZDNOP26PS2Ns&#10;XO01UghhWHf2a0mvnB8FyxeGz7rakOZdvZYGfcOPCBFP2YmQUzt75ewGhFs7QPa2XNlalwtbO0B0&#10;YC7GKQA7e+UEXTVeBF6LRluYCSJ+tMO57GNFdI0hOQATSyBzaUcsKPdyytInFdFvzZBFRH36OlMX&#10;yjfSEZ0VMUuxc9mDhNTfXx4zH/v07LuvdqVz08IiFD/0uwAAIABJREFUCCcbUyNjYOvWydHSxeIi&#10;JlZ7nOIBBfyl5BQION+xXSD28VsHCJ/dtzsm5lgTyLFAfgiWEMXY24MI6mydyOQdG7s602RTLTMc&#10;a70XaHsTAwzbjNM7bch4Z7ILH0lggJtC2F8eRRUjws0YH8wmgM7f3lF0fsFoLLZJAlDvdj3XuZY0&#10;Y1T/rsTmxOzeAHBHMHt0nU15KI0mIsIgUmS0bZEozZNy1biO0PHes798VWf+0KzzCABmdsSUhVhl&#10;c2J2byBcHNAfLPndfecbCwsLi84mNjsABBIC/TpqFG/Kw48IpPiTzwwVEiM/Ngx8OpI7CGYwNt/c&#10;hLsY7mp31J0BwkGjfSsKyJ6UdElki0PGOJ4U5+0KKT6Y/Rry3mjr2V5sCEnBbGIBQ4ucRcKRs1+8&#10;CcxnTOjra0oi/PbE6pWfdbYtXozq35VIsvWcSEiOgG3BXFNz9vSe0JJin/N1dduF2WO0fYko6HoJ&#10;kSIizLo+36zziJAcDrt948Uy3D3ZnrBcATn9npM6n/yk6vPfRFtHCwsLi+5GbK4BMLIgCQPMQyfQ&#10;483Q+dL0gnh/Ygi5JlZ80je9oCaQH4KBKCeMrAEQSZ2tIRRrvl4rtqcu3SsE443KQVI/R8Q/maFT&#10;LFHsXDZdgm3/J8xUV9fltjTb4VyWGmxEDAL0i4JNrmJcVgwIj5olkJk3RattdiQvhmCxExYCXeaa&#10;tSN12QPBzxV4czpsrpuOm7uEPSE4Vdxj2Z8EwdAbfAEYtyV+Xr/7L6w5ZZZiPrxd7Fz2BhKZNK2G&#10;bizpvfR+RHzeHHmxSUnq4nQgdX+gWGaRlXlQ5MrDou4QxxYWFhYxQ0yuAXDp6MLeATM1LcEMndNG&#10;rdMC7coWKz5JG1UYUTlh+b9G1gCIqFJ/esSIH2OFrY4Fu+MTewTd4S4cREHWJpiW3Z22i3oxaUk6&#10;YfBtL0WgLPP8mlMCpi283SnsdOb0DtbmqCjpOZiVcr8UmLJTRLjsSF5cpNntpnQA6MynP6384rVo&#10;nfPFKUsMn1cAXeOaVZyyJEOF2A0EhX/fFWwJl+3OpUU2IEMdAApJS3I4JkqtPGWWXr68mLxwVpxm&#10;vzHYtoztgXXML0pcUBrNUTUdScOUL7WFAqyLozMfO1L1+fPdKY4tLCwsYoWY61VFRELGPoGGlhNh&#10;iin1AJD/CWcYM/OrUSA+ouH36DlsqOII6gw0mdGimSn1qz4HnT8UATCSEMiZmtwnK9r2mAUikk1T&#10;eQLB7SaSF6OtaySIQFqoNo1P6nFlZ+t1d/WKD3Xmj43GowgAcsPif51tgy9GbegqCKkHgp0rzMzn&#10;Ks93i+H/XmoqT7+mC1cZbWMdcGpHjfKYcHblUQZ50ozzSQQAiRLsmn1Hd1zzBRFJd/YuRKKBAe0X&#10;Xhzta4qFhYVFdyXmpgD0+t6qNFSBt75jAKcZOqelF9T63e5OwGnWVoNGSUsv6N3e11rMXHem/ODH&#10;xrYBjKxkC7DrDKftTHSUIg1hmFE5rNHcXMx4KS8G4tQoO1KW3KIU3RjsGNG5+p+VVcVdMaaKncv6&#10;h5pVgxpdg4gHO0cjH0SKkIwNqRABqNddz0WzbXYkLza+e6nE/jVrW8/s3nFxPe8IYeuBB6Cw6gEs&#10;jGlb2kldsSwrQYJpRoQoRVfuSF58AyK+Y5ZivpRA5lpxfvs/kMjwNR4AQCkalpyathERp5ohL1Yo&#10;TllyLxHdHyhfZ953V+UvS8bjL7tTDFtYWFjEDDE3BaDPiPwBwd7GKKI0U6YApBecEoEhbTIQteTR&#10;4y6verf0mNE6jHLp6MIr2v1mSqBcDGx1ZN42gNIlhtN2Ns/j7JcSUxNXEpGhtzoENHhgypi7pbJ0&#10;m1m6RYMNOCMJkdaHGjEiAptnyIbqGbChcxQzCUQkEBgQyj4Cuk5EOn2xqy3x87YnxPdYSUABO11D&#10;wY2L/02ElWaq1i6KU5aYMuoo1q9Zxb2W3Y9IjmC26gxvx7odkVDsXFIEQoY6AAAAUKmpIlJqgkr+&#10;cL2YsGhSXJztr4jmTAUgRZNLUpd+mlnxRIdMXehsticvvh6Qng0UwyzsUbrnse4Ywx3N9M0fxJ8/&#10;eVoDANCOf+XaunVyTI6gyMjI1fpnfL/pHuhE6fu1paW5HgCArKxddvvghKZz56XcH1dHQ8dw6Eq6&#10;Wli0JuZ6VzWbbTACQKAEAJeZUhHi0UB1xOm2th0DnQxilh0EBwbzhb8kAG8ZrtuEZM4wgu7H/VJQ&#10;AQjbzHCyQlq5FWeaMiUmWvRJSV1FigYEs5OFa8hVmx9NPSOlJHV+f1KUEKotBeGGaOg3tXb1SRHY&#10;YyQORXhTNHRvg9FzKsbZjNPjEfCx0Hbo70ZNyQ7krsrl5Sx81IR2vqMjr5sTalZ8LCzZpvyQNsal&#10;EC7f0WvpfR2lc2exPWXhAE3Tfk+K4gPay7Aus2r5R9HUs6uScN79575Jzi/7Jjm/TBky6Mlo6xOI&#10;7/7k3wd79eyb5Pxy6K03pXvzLr3+svt986Kpp5dHV/9Xv5n5Zbe3/j4WdbWwCJeY6wDQPZ7v+5tO&#10;7k2MOMCUioQ/CFQHAo0xpQ4D9Ll+xDBEtAfzRdsk4HHxq0brbl+dgdqpC02q7WQunK9fxcwuo04m&#10;on49nMmromCCKRSnLL2DFD0Yck0LllWZ5ztk5e4Ox822YeG0pQIavDVlwRXR0FGAX4g0BllvWPwv&#10;Gnr7IoHWdGlPinGSUvreR0hpoew4X1l7IIpqdhgiwsBSZPi6iRQf50ya2JG6jq968tc6c7EpP6YC&#10;gEBEQJuKnUvv7ki9O5It8fP6Edn/gEj9AtmpMx+hqjN5UVW0C8OM8UCQAAQJKGKPtj6BQCDy6gkE&#10;CQDc9CyiiLSWedFj8uStjln5ZXPsKvF/EPFnrfNjSVcLi/YSUx0AiEiKICPYJrkIMtiMurjO9Q4G&#10;qgPh1mjPBUUlP27vBsLC/OE3H8wxvmKwKZuCm+CEbsrkuqeOA8Az0vDm11BComk7nUsNby3Y2exK&#10;WTwUNXoBQtinMx89V/VVQbT1jRQk+vdw29JB9jujoeOnFV+8oQNXRBiDW2NioS4Cu+HzCSDiaRAd&#10;zVacmQKIS0PZwMwnO3s3ic7kwgXXSwzMhq+bgo/twqwOe0ASET5dUTldZ/7IjOt847VeA6Ki7c6l&#10;AefOxypb4uf169mjx1ukaFDAa72wx+P2TMmUjTXR1rergsjNHSqxTrDO1xjpmHUOGfSfRGoNEqZg&#10;oINiRFcLi/YSUx0Al1y3egiSGoAQ+I+ABuPVuYZ72r7+26JjLHLEbx1EA50jnhpuhk2RgIhESHcG&#10;84O/PxB8zox5c+2t1387WQTjQsXZJ0X4RLCRn+EmQNryonNJeus6YpVtSQsHitL+QEhJQe0SZmF9&#10;elfd7jAXMzQiuD3cdiTAB3Ixo9MfQnNlax0IFLc77oTZ7XE919n6+kNDTDN8LiEE3n42yvRITc5T&#10;ivqEYcPR6GnZ8Uyue+o4CLxjtK2Vois59aoOHQUwQzZU13H9z4H5pBnXeYSGrQw1ok3FqcuWReNa&#10;EQnbUxYOSOjR48+K6Jqgtoksvbd6eXkUVe0WIILxBVE7Aa+ebXTlIHmdjqQF0+NCdXVxncfzPW/q&#10;XN0sLIwRU7sA9B2ZPz3UMUio9UlM/CEivmG4QpaXQYHfeVJxaH8MEScZriMCeo9cMxqJ2jXSgVnO&#10;nKo++5Lx9sw0KR4w5lfUjjLVO/QlD4FGrxsVRETxNoHXtycv/vE91Ss6fyX5dlCSvGiIw2b/AxL1&#10;C3UsM2y4++zy0rtxeZeMo+0pS24hpP7hHo+KBn47dcydiFjSkXr54+WkRUXKbn+4PWVEoHRi9VPH&#10;JuJTUW+fHanLvqsMykCBwbF4zdqevDiDNPVoOMeywOlYtMFMXk5d8jIBZRgWhPTk5sTsV6fXdOiI&#10;ic9Lkhf9hFH7CyGZs4UxEikN8r7tHHv1Vpw5fQqsj9mFx3YkLh6h2ey7Ql3vmfm1TyrfWZvV5WJX&#10;4JEV716p7GogIjoFmEmH0zq7Dz+94AcnWx89NWd3SlxcnBMAAOqh5ld5PzgNIDBz1TtDEW2DdBQW&#10;0A89PfeGI8FqnZZz0OlIrB+BiE5g/fOqj4+WFxVNcc3KL4fG7lkAgHbfg40dm0Pf/cm/DybEQULK&#10;IR4+I+I+5M+W1n54dHnpQBVnHwSISSJSIR7XR4HKPb56Xws9fXWdtbqMfN9NBrLh0eV/GajZ7dcI&#10;YTzq+slz589/uCVvXFUoG6ev/MvlDrINAY1SgPUaAfpsw9z0w7763JPzZkJyXI8+cQ6Hvfl7THhk&#10;ZemVgho/u3DMcQCASTl/cfX0uJtGrATSNTOzROszvN8QRXglkGjEeLKyxvVhUd4P/J67j6zakya6&#10;LR4A4Hw9nCnK+0H1pEkv2FOuGXg9EF4BItUe/fyBjfNvCjg18p6cNxN6JyQPJYB+TGgHkWoROPr3&#10;N/Yc2bs3z1pg0yJ2hjxe8r0VA5AorEVuSNEUADDcAeCu8/zG1oOWEmHboYCI43tdu3a5KUPq24kG&#10;tLi9ZUQkHw7nxc6b0qj33MY+d1X98s3iXsueIaSwbu6DoZCcZNP+6+XUJXfdU/nL3WboZzbbnUvu&#10;EKQtiJQU6lgRLj9S+Y+FnaFXR5ADY0kR5bS7INGqF+Dx3Z19U39P9YqDxb2WHSYMv+ORY2XxPwAg&#10;hFuMykCEYdt6ZveeeD7/jBk6mcG2pAUDSKmXCSmsG3nC2PlN7yg8Hs87NmXcTCJKS45L2AQ1kGmC&#10;WgHJOrviUEnq4p8KwR/CufaFCxFl9XAmD3nZs2hSrHX85sBYGpR6w0xCfBIp+G4ILHz4QsXZSV1t&#10;S9tHlx8caHO8/xygfQShd+tqBUAAKMo1K3//axeqqx/5dd7NTdeThKSkRwlpKQAAxPFrj615Z6lG&#10;728CtKcTEhEAsBDPyt//ZnX12UmtH2gzM0u0y77/L4sJPbORtIaRsKSg15BBx2au3veQEXtmrNo3&#10;TmlqDSAMarre2P9/e/ceHlV1NQx8rbXPXBKSSTJgjIg0Dx+vAh8vKlgIESW1IFQrWpVYrBasvngr&#10;kISrF0goKgJJAKkXbK1BVALxbb3XWxUVSLBKKVWK1PJRihQRkxAiJJM5a31/zEwygdyZXDDr9zzn&#10;eTI5s8++nDPnnL3PPnsb4EBeXvfXVE1rqEKfsXTTGDIlDwq6h4afp5jIl5lX/Javumbmo/de2vKe&#10;Sc205N710Hv9XC7344BwWW18ZMDjsSpm5BU/Ub5jV/aaNbecNBNWYH/VrATEy2r3FxlgYc7M27rd&#10;X7N52qp5F5cAAPT0JEwwiE/X7VcAIrre5Y66BkDKAeBMAACvx/lzQBM+QLErPM7Ro7Pp/Anj7jCA&#10;s4mob+0KAujpoYqM3C0FZUers09sCHBasWvBgZcCALhcMnP6ks17LMusQsLkuvR4qjLzih/Z9vIb&#10;94VX6EePzqYLJoyfZxAzEdEbjA4AAFiYh149fveFV46dsWLOqHeaLmn1XUciwp29AIwmExW1mrCB&#10;ingDEHHCGRflppxqvIe3zTnAIM82GAeh5XDjSoDA+3wdtZw5MvcKMnR5a3YiM+//6siRX0dmXxyK&#10;2EW4s4+r02H5+zf/ms3MmyJR3ojkMUQvFXrn37sBJlqdnbfQ8jTM8BR6FzxqkNa3qPLPfMB3rGpi&#10;jhRUdXba27oMSLg0oy1zgRNS32hv3NOdsf+AZU1L08kcGPyvs8tZRPi5uPsnING5rS3rEyESOVzR&#10;d3R2furyNS/ZaTnfJKKkluZBAFKzYbKzs9Pensueo8V7RDgi1ylCurbQu2AJQPteryaWPrCpxrav&#10;EuGINuwR0QDjsD4sTFiwaAPcFd3Z+0ZEuCD+nsGDvKP/ZIxZ1mzln/mgr8Z39RRZUd7Z6W7NMjX7&#10;Y6/D7XubCEYFGt3qj2ZIiE4ivD4q1vNceDgUNIRgEYIFAv0MOd4LbAMpLCwR4Y9j4+JWnRhv7xF9&#10;VhmDC5AgJjw+JOyHFr2CwsnhL6S3ND8z8rbcZBzmJSIcFJ6WsLxcYzncb0/Ofs8THi5z2eY70KI/&#10;IuFFjYT7sctpbZ2Wu7ne/Xpg79d/eb52HYcPZCD18nD3Qx/0d7ndm4lwzEnxEXoswjne/z7vudGj&#10;s+vVbaYv2zzI6fYVE+HlJ+6vQHnDUMuBb9+9ZNNQEWG0hRrer2ChiFWXVoLQ/iSEetfs0aOz6cKr&#10;x69xEK0iwr4nbgsJPcbQdK/H9f5d2e8l1isfkdptAshPjIP+gATJJ6TFTYRzLrrqR78IDzt0wviF&#10;FuEiRPA2cFwSIQ5Ai16Znvthamf/jnTp3KXTu1shIiWNnPAgIV7W8hFxkSyHWRtzfk7iqcZfbVcv&#10;YpurGhwtGMzlZ6bktapb7KmIvSinFyI9HhqRqqWLn2GmfJYTuYFzWhF3k4tqVo4UVPmqv71OmCPS&#10;04SQLCKziL0D/7Q25t7BkdhmW+VgmrXOOz892hv3FyK6A1vwFJOFy322/6qbji3Z3xFpbA+F8fOv&#10;RcLFbQ2PRNdwz4HrOnqKx8qqqmeFW1axEugag/8V9ZidZIhWRWp7CDi3KP6+CyK1vbZ61nNfimWc&#10;HxJRq2a9IaLEAQnfW/xdfg0g+KQ4Ytc7IppVmLBgeXsOCggA8LOyBz7w1/jHMvOhSG6XkJxk6F72&#10;9vrLuvj513fW2ABPRc/pvb5X9iq3cfwZiZqd1tQWLq+x/VfefGTxaTduRQ+PbyZR4PUusaXS75cZ&#10;fr892m/bP2GGjaHvkcExd+a81eB9Khm6AFHimflh22//0G/bt4pI7esoCJCenlNUO95VRu6mNMvQ&#10;1NBnZt7nt+1b/f6aH9i2/AoAAE3re5hMX7KxDwE8Hnrazcz7mDnT75frmOW3teklHOD1uGt75U1b&#10;UjwcDK4KPYUX5gpmyWW2ZzBzAYv4g2mKtwj/9/acT1o2xkojZy5EIKfL8TQhJgIAsPBh2893+v01&#10;P2CWh5gD8ZGhay+8atyU8HCGcC1S4BUcZqlilof8/prr/GzPZ+ZjgfxRtMthHgUAELL3iC3PCHNt&#10;DwwR+UJseUYEC5tLKwDABVeNn24Qa2ftEJEvmGU+M2cyS+3TdyIa4vK412D40FlhPWiJKA1ADrNf&#10;7g7taw5rABXiW0J/B4+XrNBn2893+qqPn1NeXt6zuqZmrDDvBQicMww6uuw0kapjdGp3QcR0Z9LI&#10;vEVINEdaW2Mk6BfTw/Nmr6FLrzy8bU4z7yc1rrxk3t6k1OVLBWRBw/Fg3pmXLNv11Yez27W7DCbn&#10;uM/s7VmHiH1aUxYs/MLhkpkvAGRGLC2t3heNbEW1zM2VuYcK4ueNiwbXe4iUHIltEtIol9Px50Jv&#10;9pOm+tjijpxGLwfTrPPiL7liQMLo+4yh4S1tELKFK222r76p/MFt7Z7IdlCE6U5IGJCFhhYRkHUq&#10;PwECutadEDe86IwFi8oOf/VsRwyEeOuxpQcKe2a/ZQTGN/U9ga4x+N/amFmJDleP1wxRn0idbggp&#10;msl6s8h7/3UTSx+ISM+c1sjBNGtA/KV3OC1rGSK525IvQ5SxzrsgpgAzZk+RFc2+E3u6eS7u/gkI&#10;5InkJYaIptvegecW9Zh9S3ueK2888uBHz8feOxodjpci0WslHCH1J4uKBiSM/uj5+PmLHUc+f32i&#10;bDipK3SkrY27p7/DOKfFuKN+QUCBCmsz+4aFS/01/itvqjg9z/W2nz8ECy0AuAAE/rBiVspjoXUz&#10;ln24B8n519BnE92jLwAEG30YJLyPu+Ds/KyUR0Ifs/JLYgBhJQAAIlpnxZydDACfBj7TLaFiZZYq&#10;X3X1Dx+9Jy3UeLIxM7f4P2LB463Ni7FctyNRtAAAM/tqqv1jf33PJbsDccKLGfkl0YR4IzCXI+KQ&#10;UDjLgmxEIoFAI4jN/ktWzr5kRzAcZSzb8ppYpiiY9qQenppMAKh9vbWpQ6ShddNzN6UiOlJD68SW&#10;G5bPSn03lP+s/OJqAVwY/DwDAH4LAJCxbEsakrmgtuxAbl+RNfKZ4MffZ+YVHxSA3whLlQDETF+y&#10;sc8jc9M2AcCmzLzivxJAPACAiGzKnzmytrLdVFpvf/KT6GiA+2rjtHnH0aMVP/htzrhSAIC0tJxf&#10;X3jVuDwyND1QPnh5xtJNlwEEuuVL2ERazMzgr7ly+ZxLQ7+VjZn5xYMF4VoAABboH4r3rB5J/ZDQ&#10;XVtGIDsfmZsWepjyTkbulskoPIpBdojft72BpKtupFOeEiAiJaXkpiWNHPk+Es1p63aI6AIrytqa&#10;ODK/yRvW5nx14MhiZt7RYByITmLzh6TU3MtOJY6mYHKO+8yz49cS0ZjWhBPhvd9WV9wpcuoj/0da&#10;l0tQFzel/OG9ftv3QxHeHbEOGERuIprOrujPCxOyH38+7r7h7flksCB+XnKhd8GsAQmj/2oZ6yUi&#10;Gh66kDW32MClRuwf/azsgQ/aK33tJQenuNf1nH+9nTBwq5BZjEhWJPYfEfUBMavjEpL+ua5ndt7z&#10;cfcNb++neyi8pgUde97t7Kd2hd77Ux3OHsVENDRSv5fQgkSJNpo/FfbMXvJbzPJ2RH4QkZ713Jcy&#10;IGH0m2TMKiByn9Kxg3RbVELcZ+u9C+Y8FT2n2QE3TwdPRc/pXdgzewkZWh/pfR4ss/Hsiv5kXcL8&#10;m9qzN8CNRx/aVV5TebEwv9Mu+SAablnWH+yEgZ8VJiy4d23cPf0hwh7B6Z513vnphQnZrzks52dE&#10;NB2JYlqSPhY+WGP7x57OI/6vnHPx6/lZKbPzs1LGLp+d8gQAwE05f/RMz9uSaow1OTzDFknYrFX1&#10;eq1DRcWReq+gMvP2+hdGru0FhoCj6k7C8npY5R8AAMo+/byAWep6s7YQhvW+RYGNoco/AIAIsO2r&#10;mus7Zg2sjHGenZ+VciUAwJScjfGAML7upClPhir/oXArZqf+Xmx+t3bbCOn1Ij7hotLcOgJrbGgd&#10;sxxaMTt1Y3gQX7W/MBTGEA3+5dK3ewMAIOHY0P/F5mMHSvYXhof78uj+QvZVDztUUXbmX15+4/yw&#10;CjPUe8ugMQ2k1V1efRkRekP/Z5D7QpV/AICNG3P8Xx7df5/YXBEKh8a6ocHtAnwaVvkPfJfhr3Xr&#10;sfYYqfo2+oCIcG2ZE76XmVf814zc4mUZeZsnVFdW7lo+c+RDK2emvhqeT9U9dVgPAESkuFGLk6Ns&#10;a3xS6vLJCHJRS7oEN8eg6UMkr501cvnrtvCSr7fO2tLaCrHszanyfj/3Z24HFCOZk6YYRDQxLPja&#10;WSNzMw+WzH4ykhXuXkOX9k46O+45QkxrTThmrvSL/7qjH+dEfMAqjMAIfqSjALbajeWL9xT1mD1a&#10;oqL/gEApkdouEnkA4A4ia2qhd8GeQm/2Wwz8IdTY2x2VX+xpy1OiHEyzkuNS+rjQMQSBLgaEMVHG&#10;NYSQas8pLT0CRHivcM3VE8searARrqtBRFobNac3OZ0XGUPjBnm/NwGRerfXIU9ESQSQJQ4rY2DP&#10;0fvXJWS/AcRvW1VVmyL9tPJI2aGX47xJ5U2NWO7vpMH/noyd2ctjRacI0iQik05A7Xb9MkhOAJgT&#10;2zP2tsKe2b9nm19z1FSVRLq8i7zz+oJxji/0LrgZAVIjcU0MCY68viTWHbVwvTd7C7O8Auh/9/Py&#10;LTtzZKM/UvG0lxxMs/rHpJ5rHNalBHhlbFTUGMSm3yk/VUjUm4DW2gkDs9clLFhj+/2/v7ly8a5I&#10;N7JPPZp3uAjTr7S9AxcRwiyEyO33EEPUHwAeRMKFG3pm77AF3gKw3z9W5dtx2/FlB1uTp0dwuqeX&#10;J3YAkkkhxLFJCQmXBq8rrSLCn/r8vp90dgNiJKSl5VhDrhw3JiMfrsrKp5RET8IAIopuOhRDaFw5&#10;YakMrxQG/ikVGDbnHJqwe3TCPqF1KHjSLAEFBVOqsvJL9iBiq2aQAoR+oe0K4p4TV4dXFFcHX0Dw&#10;RFkDDJnaY9a2cfOJ4USAM/NkEyEGH55h/ylTCtwFBVOqAACwiTn+GlxH3D9UdggSn5lX8klWft1q&#10;p8thhYezKOpcADggAslEwfwR7tuwYWK9+50NORMrASBYwf5Ro2mRRhoBGkorGRwU/v9vjx7dcuJ3&#10;NuRMrMzKL9mOiMHXZaT2lU1EhLp9DftOjgDLQ+tN2ECFq3OGHc7KLylAwl8E1hkCgCGBxcyiuLiq&#10;rPySTSz2qpWzLn5VRJ/VdWftMw1g/+yYM2JdidjDSsYaMwiMDEtKXZ6CDP3QhA7WyN0tIyIh4Y9R&#10;8Iqk1OVfnHXx8tdZ+H32+3Ye/rb6QAtHx995xohlky2ioobKhAy5AejxMy/Ov+qM4YszD//53lO8&#10;gI2mxNQJP3VGOZZhKwZ5AgBgEZ+fa244vHXudsS5Ed5/EyNTd0fRaQDb5tDqY1N/6PEmrTREt0Vy&#10;w4hECNAfAPoboLuYiMU1sHJDr+x9ILDPFjgECKUkUCko1SjgJwCyEZwCGIsA8QiQiAB9BvYcnQwA&#10;nvAKf1uI8DtYdezmG4/lHroRF3ep4yUbJjv7R53ZixxWb2OoHwANBILB670LhgpCbwpUEjsMAhEC&#10;9CULpgLQVI6K9q3vmb1TBD4Q4M1SY++orPxm3+3w5Km8m19VCAs2AMLUhlYy8yGr9POXI/nb3gAT&#10;rf9AktsbFeUBYzxoUS9CTELGPkB4DiEkA8CgeGdMXyByd2TTIgF5AeE2Q3QbW9G+9T2z9wHANmD5&#10;G4vssoH3VPtqDtrHj5Q3Ve7ZMJr+b/T3e1UbZ7LLZYbYjN9HhFQhV38D5Ix89a8OGnIjwGVk4DIR&#10;5IHe0YfX98rezjbsAOK/oy172OaDtvhK//nt4YqFsKbdu42HrIRpMWclRMdXs+llIfUGwGRBPI8Q&#10;Bg3yjh4iCN6WzoAQScZQfwBYZAwuLHQu2FPozf5AmDeD8A7L79sPx/5Vmg5Fp9qI4odSuOe5hPvf&#10;NwC/IdP81KhtETxHD7UAhgLQvJho4yuMWnAJ+aUHAAAR8ElEQVR4fc/s3SKwXxAOIcsRRAgcvwJO&#10;JoxDAS8i9EaAfmd6E/o0X7ltGtv8wvGyI/9zC6ys6ApTh56Ku7LfSxx29fiXEHE4AAZvZxFY5BCI&#10;fEpEtT1G/YyVofNlRm5x2FbYf+J5NDA9Xn2h78xcvrX2eiMCJ4UFAMjI2+JvKGxTsvK2uEP3fILC&#10;LQkzY9mH9RriELi8oXAzcjcdCf9sJZ8VjYi+pvKZuXQLhfdNrv1/XnF0KJ2E5ASEZsZqsbyISJl5&#10;xXVpFWmw3BqTkbcFwqclODFsY2nNyC3uEf69pxaOK39q4cnxZuYV1w4KyiLRteHz6toLBPCkNDcW&#10;LwDA5MlP350w5LxyFLiNjKnXSEeIbkAcQ4BjMnKLH0NMndZkAajvtIg/QTkrNf9LQfAgoBsBCRyR&#10;jqFxiEiIcC4AnktAGUKGk5zuKrx4eSUIVNq2nXlo66xGpw/8euvsF5NG5k1DExgIpCEG6Qp0Ro1J&#10;Gpn/vIjv8a9K5rVu+p1B2dGJHs8EJJppCFs9SrjNXCXCkw5vndslp3qroz0A2up2eLIKSuH2dQn3&#10;v4dEqwipXbohB2+sPQAwGBAGN3YyaGhWnlPdu8JchSILsWxXfgRupNvFQO/31gDCNSdV9LFrHN1h&#10;N0EXANB0IWKPK2knfAPnn8p2a2r8T7tczgYbAASgINL7S3oOfD9J4AJBIASwap+CNzMdVEcLlnd/&#10;AOgPBOkEgQuow7J8EBXlzy6d3LOxyvMA76VzGDDbFTyWTCdVfwKDQEMiAFxOFlwOEJhymyxmAw7/&#10;IFePw1AK53REWp6Nv/8KB1ERI1guIquhH1Vn/86C5RXY5yYwTTE7LB+4B74IpTApEnH8rOyBN57p&#10;MfNCp6vHciK6sfkQpyZ4HPcGgLoGhxOOxxMPz1PZD8xcCSxz/17+wZOn21R/jXF53L9BpOEAgcHo&#10;mGGxCL915NPdXyQN/O9Ev8v+V+i7FkJEzpciUhqa1g0RG3xohIHreStROQTfc0fBkwYsnLr6Y7fj&#10;QGn8owvHHgwdCbYv6qBl2XVpI+zTcHroe6G/mfnYUwvHtXlMEhSorSwLy16b7clNff94pWtn8Nt1&#10;cTZSbrcvfq9v6bavDxQVpddvQGlrYkX+U3/7G/uuvqeBJ/mAdVMDItaOZRbeC7e1aQhOgTj71uw3&#10;HvTExF4uCD9CoFFkwgeURTCG7pqxdNNvVs4ZdVr0vFSRZ0W6a9vZl6xM6uyLdggiEgJGA0A0ICQC&#10;oKe5/CLiE2em5BEZWtlYSyEhOsHgFBHXz5NSl38hIO8ISLFd498lKAft6uOVR2rA7wFwotcd77Ct&#10;PkZoCBCMRsAxRBjfllMLs5T6/fbEw1tnvQsws9XhWwIxLULHQ2D6lshsq9t6/tnouR9YUe48Qkpv&#10;/uunBxHe5KuuufPmyoc+BWjV64odan3PbDcCORvr+tf1EKFw9Kn+7hDxo3WOBbsIaUD9NYHB/yL9&#10;u17fMzsase7J/ulT3gEI5AQEJwA0es5b7812IZEz8PpuR6aupYgQwCnCMR113n4+fr4Fwf3edcvl&#10;ZAjkFGB3hMvpECLe/HzCfWsNmpWAkR0gsLOw8Bu+Gt+Mn1cs3g0AkNPJ6YmE4PvvV4Q+M9uzV8y8&#10;uCDwKRUylm32Wic8+QodK5l5JQ3+PyRj2Uk96Wu/k5VfsgsRUwEABGRU4B6rrgv3Lxd/eC5R/UGE&#10;W3KMZuWXfIqAwXCYOnHiBiu8m3xW7pYJEBe7JjO/uBR4y86KoxUTv9q+Z885KX0rkTAGAICArhOR&#10;Z8K3m55e5CSgCXX/wY8C6ZXm8skN/T8zr/izujZh6XXc4/p49dRhtb1773p4Uz+XRcm27du9al7a&#10;ARHg1TkCGXklfwvdyBNSr2nLPhjwyKxLdtaW29K3ezsd7n/0SDmnMmtE8S4/+GevnDlqEwBAVt7W&#10;BtMYVnYNpnX6kk3bjVWXWrdxXSMiK8K/O+2hTwYA1gwO1QVQpLi2DOodJyffSzcWb3p6kdM79Ize&#10;UZaznwDF589KKQSAwvT0Ime/Yf2Sqq2aW42h4IDnCGLMYBHRwQC7qdO6G1Z7EBH+qmTmY2zLpND0&#10;II3BwHyt5xqiuywya50u55+dluv/uXvE/efMBM9XUfFxX0ax+3OHsd43llllyFxPRG2r/NuyzT5+&#10;fESg8t/1ac0/Mm46tmT/pNJfTfL7a8aC8DaEwNFzOi4CvE9s/+S/l77/g1Dlv6vr7DJr7RIJIsJG&#10;ZE0D2263wf86u9w6ouw7O30tWjr4jqDT89vGpT2ICE8qfeCNnaX/Op/ZngnChzs7n20uH+bd7Pdf&#10;t6v0/atClf/vCk8UxIS/lkJY180aEQjJ3Br+fb/YjU1s16p4ReSl0N8GaVBGbvGs0NRxU3I2xjtd&#10;jsfbcnSywP+G/ibC3n1Szl6Unl7kBAC4M+etRCBzDyE5CU0SEPZ5auG48g0bJvpskMKwcBMy84rn&#10;pKXlWACB6ejOGXHOb9Bgcug7fq5p9QwF4Wzx1/beRaKYHpW++aH8IwK5nWaZsaw/WU73P7Pyt34+&#10;ZUqBGwCgxlf1cvi0eRZZq27LedMLEKgwO0zsYkKykCheCIZH+aP21cUjYa91Ya9Q3ppL644/vvOx&#10;LXVTOxtDizKXbb489Hnekk/6Otz+50LHEQv7nDXOgrqowjbWipvps0f0mR/tcv/DWNafyEBRxrLN&#10;FwAAbNgw0ffw3GH7/NWOdfUC+O3SBjekuoWIvwIgXfnxjd38VwBqW9M2JA5ftlsc5jlCavGgKohg&#10;IaAFgHU/YgFo69R6LOJDkdyDByoWyd6cDpl3OyL7sAsfBqeb4PH4Tg6mjTgv4ZJrDdJcQGr16yOd&#10;RZgPAshyKvvmsYnyaMTm7253AiDtdbffTiJ1+q2uqn7WEeV+MHxQOrsdB//rDqeL0yGPHd1n63Qo&#10;kwa1Y8JzpKAKAPILMON3UV7PL0VwGhE1OJd8lyO81xZZ8nnZvoJgPr5zVs1LO5CRV3yQMDh2k8CD&#10;GfnF8cRyODMXr0aiy8PvoQhNr7rQDBK8qDR2rm7s/qvsaPWTXo87M9T9n8gsycgt/llmHuxP8LiH&#10;ImKSLczUyma88r/tKkwYMmA2BQcPRLTm9Blxzk8z84oPRMV6BiBCfChNLPJgqNcB11QtZKf7GgxW&#10;jInMkqFXjbs7M79k/9mePucCYq+6cPzqqtmjXnhkVvP5ZADABtY9MuuSnZl5xYVE9NNAOmleRm5x&#10;SkY+lGTm4kWIZoyIAAI6RXhtaLDBR+9J+yIrv+R3AnJbMNxlsbFx/8jMK97dZ8Q5vZGwbygtIvLM&#10;w3OH1TYAsMhBCv7YEenHmfkln50de05SenrRWRs2TPQ1ltaNG3P805d9OAMtx2sISIAQA8b8MTOv&#10;ZCcAHENLBiNSdG28zPeFxysSVj508k1IY/Eer6l+KtrhzhCSGAQkInovM7/4dwLwbwA5w+EyN4aC&#10;MfP+qnj3xgZ3guoWulcPgFa+U3roo9nbvyqvGMHCuQLSYQMjhTDI6z6fPexg8cz5HVX5V11Xjmz0&#10;TypdtGFn6fsj/P6ascD8Igv7Ov1xTyMLC+9i2572VVnZeTeU/mrpaVX5D+kC5di6R2+RcdOxJfuP&#10;lx7pWfFN3fJ56YcvRi6GE3R2uXVE2Xd2+jrw+Gmxzs5vFy6nKbKi/IZvfvXAobKy/xLbvluYd3Z6&#10;vhtbmEts23/zztJ/DZxU+qsnvquVf4DA6PYiUjufPRLGGKSFaMyjSHQ5i+xikLqnv0QNDlbXxCD4&#10;DSrISStn5htAJPguvAARDSGiKwgxSUQ+BYDCJjfS0HYLplT5qquuBpE9oe0iYV8iSkGqm2KOWVas&#10;nDmydtrCR+am7Zca3zgQ2FsXjvoSYioh1TZ6iMirX1bsn9TSEeepia99fbT8dhGuHUGQiNIM0jwk&#10;HBNqlWObX9xfsv/h8HD7K/6dCSBv1IVDbzB/te/gi/CmryvKZ4SHQ4C36z4JEOIgIvQmDTsjsbm0&#10;PjL7kjdsgckS7ElMgR7Dg4lwOAYH1GQRFuHsFbNS8+uHbrqFsbF4n5iXttcGngQClQAASBRPSFkG&#10;ablBcy8SJAMACEs5++1J4a9QqO6nHXoAwLbmv9U52Pa3uruLfJZTiYhzEy5atsZlmUVIOAHacXR7&#10;CXRVet22w6c0nNVsuMim4dT3IQKc9tP8dFXBKbzeQcR3NyTM7WPbznRAnETU+b0CWLgcBV5l237a&#10;OrJ7U1umGOwyEL4A5i57PmsIYUMDDbXNFFnR5gGbWkMAdiJzlxwIMlLIyJdyOhxLWDfQVnsjkPLT&#10;7fdVCzvu+jZdHqkAgMdyMO3J/4oflWqhuUUQJhC1z+CwLSXC+4Xh9372r/niyOYdp8PUkpGyclZq&#10;Qcay4kpEmgskgwHAEsA9wFz49dHyZYmeuCkCZjIAACIMDIUzYL7k4P2VgJz0W/P7+RiZuvsvP2O9&#10;RvMVs1I/mPbQJyOM27cIkS4ziF5m3gcAhYcqyh48IzZuqqAJjt0i/25pfh69J+2LKTkbhyXEumYC&#10;4rWI0p+QnMx8GAC3s/CjK2elvnxiJX75nEu33ZTzx/PPiI2bCkQTiXEQGogRlnIG3I5sr9726lsv&#10;bNyYU+/YaDKfDIeEGr4HfTbnRxVTphSM9Q457zZBvLkuPqhklJ3CvPrAR18+29BUf+npRVf3HnH2&#10;TUj0P8Q4OJjOSgHczSLPlf/t88eeDfYaCNn28ptPDJ0w/ixB+IVBTBKGSgbZwcdruLm0AgCszEp5&#10;9o6HN26KdrqmCeIVCNKPkJy2yEEU+MAWXrlqVmrJieUqALtEIPiqQahhJkwT8a6cmfrqXQ9vOt/l&#10;MDOAcDwC9iUENwtUCcg+YHnjeE318ifmpe1tLN2qe8Au3WW/i0FEShyxdDCRYxqgXN/UXNmtIyAi&#10;O1ngBa6qWvv1X+7dowPoqdbIwTSrX+zIfk7L8WMkHCcAw03Ejs+mCfNuAXhXmF8z5aUbT8sn/Uop&#10;dZoowrtj7HhvGhBdjQBjThz8rT3Ywn4S2MEA7xixX4Gy3R+d1g28EYAINHX1J+6yA3vo0MbPqk6s&#10;6LZnvJMnFziPJfewYCf4Tqzwnoq0tBzrvBuvcpYd2EPRe7/1r1kzxdeSp/fhZdGacG0VHl9C7378&#10;5O3DqlqbzpaGS08vcsIgcLYmnhOFl2uk91lL4kzo3Y8/f/4VX0cdo6rrQ+hurwFESv/smDN6xoxB&#10;Y65EgFGE2L+l84vaIj4U2Msg20TkQ/bJu9988soX8B2ZIkd1vtUw1e329BpkkRlOhBciwCAB6EcI&#10;idjGebVFmAXgAAjsBoDtLLzVgpqSz8pKDnxXpndSSqnTyQaYaB2P/T/JUQ4r1QYaQQgXMMC55hSm&#10;j7WZj4HAPkLYxSB/YZGPK2uOfXR7Zb4OGqaUUt8B2gMgAhDTrJhhafFRVuwANJhMIIkAGCOCBkFq&#10;gOWYEJQj48Fqm/eVlVfugy82HpNu1GVOdS5EpA0w0foWekebHtF9jEVJRJiIgvGE4LEBewCCE0MN&#10;ggI+AjkKBkr9fjloC++vOnJ8bxzsr0yHIr/2UFFKqa4HESkbJjvPiUr09rCcyeLA3sSYKATxKIHz&#10;PACAADAI+BDkKANUAMphS+Tgt+zf7ztSdugAfO7rTt36lVKqO9EGAKWUUkoppZRSqhvQ7v9KKaWU&#10;UkoppVQ3oA0ASimllFJKKaVUN6ANAEoppZRSSimlVDegDQBKKaWUUkoppVQ3oNMAKqWUUkoppZRS&#10;3YDOAqCUUkoppZRSSnUD+vRfKaWUUkoppZTqBrQBQCmllFJKKaWU6ga0AUAppZRSSimllOoGtAFA&#10;KaWUUkoppZTqBrQBQCmllFJKKaWU6gZ0GkCllFJKKaWUUqob0GkAlVJKKaWUUkqpbkCf/iullFJK&#10;KaWUUt2ANgAopZRSSimllFLdgDYAKKWUUkoppZRS3YA2ACillFJKKaWUUt2ANgAopZRSSimllFLd&#10;gE4DqJRSSimllFJKdQNa+VdKKaWUUkoppboBFJHOToNSSimllFJKKaXamfYAUEoppZRSSimlugFt&#10;AFBKKaWUUkoppboBbQBQSimllFJKKaW6AW0AUEoppZRSSimlugGdBlAppZRSSimllOoGtPKvlFJK&#10;KaWUUkp1A/8f6wdCcoZIXUQAAAAASUVORK5CYIJQSwMECgAAAAAAAAAhAArWjMAgQAAAIEAAABUA&#10;AABkcnMvbWVkaWEvaW1hZ2UyLmpwZWf/2P/gABBKRklGAAEBAQBgAGAAAP/bAEMAAwICAwICAwMD&#10;AwQDAwQFCAUFBAQFCgcHBggMCgwMCwoLCw0OEhANDhEOCwsQFhARExQVFRUMDxcYFhQYEhQVFP/b&#10;AEMBAwQEBQQFCQUFCRQNCw0UFBQUFBQUFBQUFBQUFBQUFBQUFBQUFBQUFBQUFBQUFBQUFBQUFBQU&#10;FBQUFBQUFBQUFP/AABEIAGICW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ooAKKKKACiiigA&#10;oqje61YacCbu8t7UDqZplTH5mobXxRpF+2221SyuD6RXKMf0NOz3IdSCdm1f1X+ZqUUgO4A0tIsK&#10;KKKACiiigAooooAKKKKACiiigAoopGYKMkgD1NAC0UisGGRyPaloAKKKKACiiigAoqG5u4bNN88s&#10;cKf3pHCj8zVC28U6PeuUt9VsbiQdViuUY/oadmQ5xTs2atFIDkZpaRYUUUUAFFITisu68U6PYyiO&#10;51Wxt5D0SW5RT+RNOzexMpRj8TsatFQW15DeJvgljmT+9G4YfmKnpDTT1QUUUUDCiiigAooooAKK&#10;KKACiiigAooooAKKKKACiiigAooooAKKKKACiiigAooooAKKKKACkIzilooA+EvjX+zV+0Za6n4g&#10;8Q+EPihearZzXU11BocF5LBNHEWLLHHn5SQOAMjPaviq5/aG+LllczW1x4+8S29xC7Rywy3jq6MD&#10;gqQehBr9wGXI96/Nf4vfBzw14o/4KM2vhbUrMyaL4kg+13kETeWfMa0lJdSOh3xh8+tfdZPmcanP&#10;TxNOLUYtpqKvZWuttdDwsZhnDllSk1d23fU8k+B/7bfxD+F3jaDUdd1zUfF+gTYjvtN1CcyEpn78&#10;TH7rjqOx6Gv1l8B+O9E+JXhTTvEfh6+j1DSr+MSRTIeR6qw7MDwQehFfkP8AtRfspeIP2b/EIZzJ&#10;q3hK8kIsdYVMYP8AzymA4V/0bt3FR/sv/tT+IP2b/En7kPqnhO8kB1DSGb8DLF/dkA/Buhr0Mxyu&#10;hmlBYvAW5vLRPy8mv+A+jOfD4qphZulX2/L/AIB+zlFc94B8e6H8TfCen+I/Dl/HqOk30e+KZOo9&#10;VYfwsDwQehroCcV+byi4NxkrNH0iaaugJwK+M/2xv2028D3Mnw9+HEh1HxvdMLa4vLYeb9gZuBHG&#10;BndOc9P4e/NQfthftg6lpGtJ8LfhUzan40vn+yXd3ZL5j2jNwIYscGU55P8AAPfp1H7Iv7FVh8F4&#10;4PFvizy9Z8f3Cly7nzItPLcsqE/ek5+aT6445Pv4bDUcHTWMxqvf4IdZeb7R/M8+pVnWk6ND5vt5&#10;LzPzrvf2gPi7pd7cWV14+8S291byNFNFJfNuRwcEH3Br9Iv+CeXjDXfG/wABJNS8Q6vea3qH9rXM&#10;X2m+lMkmwbcLk9hmvy4+KP8AyU7xf/2F7v8A9GtX6Yf8Eyf+TcJP+w1df+yV9Xn9OmsujUjBJtx2&#10;SW69DycBOTxPK23oz61ooor8zPpwpCcClrjPi38TNP8AhP4H1DxBfjzDCuy3t84M8zfcQfj19ADV&#10;Ri5NRW7Ma1anh6Uq1V2jFNt+SKvxY+NHhz4PaJ9u1ucm4lB+zWEODPcH/ZHYerHgV8fal8efiz+0&#10;H4lOh+EUl0q2kyRa6YdmyPpumnPIHvwPQV414r8VeIPi742bUNQka/1jUZlhhhT7qZOEjQdlGa/R&#10;/wCCHwh0z4P+C7bTLWJG1GVVkv7vHzTTY55/ujoB/jXsSp08DBOS5pv7kflWHx2O4uxc6VCbpYWG&#10;9tJS7K/d722S7s8B0D9g651eNbrxf4yuJ71hlo7RDIV9vMkJJ/KrGuf8E/rCO3aTQfFt1BeLyn26&#10;BWUn/eTBH1wa+uQMUtcf12ve/N+R9YuE8m5OV0Lvu3K/33Pztm8efF39mDxImlalfSz2p+eKC+c3&#10;NpcpnrGxOR+BBFXLH9pPxf8AEn44+FrhdQudE0qfUbO3bSrS4PklPMUPu6btxJzntgdq+x/jR8Jt&#10;N+L3gq70e9RUulBlsboD5oJsfKR7HoR3Br84vBFldeHfi3oNndxGC9staghljP8AC6zAEfmK9TDz&#10;pYmEpOK5kn/w5+cZ1h8wyLE0cPTrzeHnKLjdu6tJXi3v172a6H6t9QRXy18ZfhB8Z7jxLrGt+E/G&#10;M02mzyGWDSYL14ZIlwPlUEbT09e9fUi9/rSkA9RXh0qrpS5kl81c/Yswy+nmVJUqkpRtqnGTi/w3&#10;9HoflpqHxh+JWlX1xZXnivXrW7t3McsMtyysjA4II9a6n4Zax8ZPi5rE2neHfFOrTSQIJJ5p78pH&#10;EpOASffnAHoap/tYQRwfHzxQI0CBnic4HUmNcmvcv+CfUanTfGT7RvM1uN2OcbW4r6OrOMMP7ZRV&#10;7Loup+EZbh6+Jzx5ZVxE+RSkm1KSbUb+el9D1X4DfC7x/wCBdQv7zxn4w/4SOO4gVIrbzZJBC4bJ&#10;bLAduOK9opAMUtfNTm6kuZn7/hMJTwVFUKTbS7tyevm9QooorM7AooooAK+Wf26fiVLoPhrSPC1h&#10;cvBealJ9quGhcqywoeBkcjc3/oJr6kkYIjMx2qBkk9hX5h/Hnxhe/FX4k+JfEMEck+kWEi2kUqgl&#10;IoQ2xCT23Nk++a9LAUvaVuZ7L+kfB8ZZg8Hlro0/jq6K3Zayf3afM+qP2H/iTJ4n8BX3h6+uXuL/&#10;AEebcjSuWdoJCSOTycNuH5V9LV+ZP7MvxEPw4+LukXU0vl6dft9gu8ngJIQAx+jbT+dfpoGzxSx1&#10;L2VZtbPUvg7Mvr+WRhN3nT91+m8X92nyHUUUV5x9yIeK+c/2mf2pB8K5v+Ed8OxxXXiR49808vzR&#10;WSnplf4nI5APAHJr3Pxl4gXwr4V1fWHAZbG0luNp6EqpIH54r8stMvJPHXxFsbnW5WnfVdTja7kY&#10;8kPIN3P0OK9PBYeNVuc9kfn3FudVsup08JhXapVe/ZXS+9t2v01e57t4D/Z++In7RVuniPxd4mub&#10;LSrn54HvC0sky/3khyFVfQnFddrH/BPxIbbzdF8YyLepygvLQBCf95GyPyNfX1tbRWdvFBBGsUMS&#10;BERBgKoGAB7AVIRmoljq17wdl2sjrpcIZZ7O2Ji6k3vJyldv79PI/Pe1+J/xZ/Zf8Tpo2uyy6hp4&#10;+ZLS+kM0FxH/AHoZeo/p3Fb/AMCPjj4s+I37Semtf6vdppV/Jcv/AGUsp+zxqIXKKF9sDnuea+n/&#10;AI+/Ce2+LXw71DTDEn9pwKbjT5sDckwHAB9G+6frXw9+ygr2v7Q3hdJEKSLJcRsh4IPkyAivQpyp&#10;4ijOfKlJLX/M+JxuHx+S5rhMIq8pYeU4uN2+6Ti31tf0s72ufpZXO+PvHWkfDjwxea9rdx9nsbZc&#10;8ctIx+6ijuxPAFdCelfCv7d3jq71HxzpnhVZGWw062W7eMHh5ZM4J+ijj6n1rycNR9vUUOh+l59m&#10;v9j4CeKSvLaK83tfyW/yMnVPit8T/wBqLxnJoXhmWbSNKbLfZLWUxxwxZ+/PKOT/AI8AV6FYf8E/&#10;LeezEmqeMp5L9xl2gtAUDfVmyfrxXTfsGaNY2/wt1XUo0U311qTxTyd9qIu1fp8xP419MAYFddfE&#10;yozdKj7qR8tk+Q0M1wkMwzVutUqK+rdop3skk0v6sfBPjX9nz4lfs+I+v+EvEFzqGmW3zSy6cWjk&#10;iXuZIckMvqRmue8Wftg+OfFXgy00czrpmoRzCSXVtPYxSToBwpUcLyckjrgcV+iskayIylQwYYIY&#10;ZBHoa/OX9rP4PwfCz4grPpkPk6JrKtc28a/dhkB/eRj2BII9mrpwtaGJmo1opy6M8TiPKsTkWGlX&#10;yurKNGWko3btfZrqlfTo13sz7f8AgLql3rfwe8J39/cy3l7cWKPLPM253bnknua76vMf2Zn8z4Ee&#10;DW/6csfk7CvTq8aqrVJLzf5n6plsnPA0JN3bhH/0lFXVHaPTbtlJVlicgjqDtNfP/hrXtb8bWvw+&#10;8MSa5e2MeoaZNqGoX0EmLi42MVVA56e9fQt1ALq3lhYkLIhQkdcEYrz9/gppa6HoFna399Y32hqy&#10;WWp27hZ0Vj8wPGGB9CK6cPVp04tT3vo7Xto1f7/8+h0VYSk047f8FHNeKYvEHw08I6jZ2niqbUvt&#10;+oW9lYz3eHuNPWQ4Ys/8XGcZHHFN1nTtT+EfibwpNa+I9U1iy1a/XT72z1OYShy44lTj5SD2HGK6&#10;q2+CmijRNasL+4vdVn1h1lvNQuZv37OnKFSBhdpGRgU7SfhDb2uuafquq63qniG503P2JNQkUpAS&#10;Mbtqgbmx3OTW6r00nd33v7vxaWXpZ+nfdmbpzey7ddtf6/I8W0P4ia/YaX4ts7jWLqe91W4eDR2d&#10;8tC4uzAwT6blb8K9j+AOoX+pfDazm1O8lv71bi4ieedtzNtlZev4VFafAjQ7W+0S7+0XUsulahca&#10;jFvK4d5X3kNx0B6V1ngnwhbeBtBXSrSWWaBZZJg8xG7LuXPT3NPFV6FSm40lq2ntbbT8vxCjTqRl&#10;eb09TfoooryTtCiiigAooooAKKKKACiiigAooooAKKKKACiiigAooooAKKKKACvg3x//AMpTPBX/&#10;AGDk/wDSS5r7yr4N8f8A/KUzwV/2Dk/9JLmvbyr463/Xuf5I4cXtD/Ej7Z8X+ENH8eeHL/Qte0+H&#10;VNJvYzFPbTrlWB/kR1BHIPIr8hP2rP2VtZ/Zx8UmSMS6h4Nv5T/Z2p4yY88+RN6OB0PRgM9civ2U&#10;rE8ZeDNF+IHhu+0HxBp8OqaTexmOa2nXKsPUehHUEcg0ZXmlTLal1rB7r9V5/nswxWFjiY9mtmfk&#10;T+yT+1Hqf7OvjNI7qWW78FajKo1OwGW8rt58Q7OvcfxAY64r64/a1/bYjs7Gy8DfCa9/t7xTrscY&#10;/tDTf3v2ZJQNiRY6zMD/AMBByeenxV+1J8Co/wBnv4rXfhu21SLVNOmiF5ZnzAZ4omJwkwHRhjr/&#10;ABDB710X7Efxd8L/AAe+M1teeKdMtpbLUEFnFq8q5fS5GPEi9grZ2seoH45+7xeCwuKSzOnDnaV+&#10;Xbm7X9Ove1tdL+FSr1aV8NKVtbX7en9aH3N+xl+yDF8DtMPifxQqah491KPdLI58wWCNyY0Y9XOf&#10;nfv0HHX6lxgUyCVJokkjZXRwGVlOQwPQg+lPNfmWJxNXF1XWrO7f9WXkj6alTjSgoQWh+DnxR/5K&#10;d4v/AOwvd/8Ao1q/S/8A4Jk/8m4Sf9hq6/8AZK/ND4o/8lO8X/8AYXu//RrV+l//AATJ/wCTcJP+&#10;w1df+yV+jZ9/yK4esPyPm8v/AN6fzPrWiiivzA+pEJxXwn+3f46l1bx9pvheKQiz0q2FxIgPBmk5&#10;BP0Tbj/eNfdjcivy2/aC1Z9a+NfjG5di2NQeJM9lTCgfpXq5bBSrOT6I/N+O8VKhlkaMX/Ekk/RK&#10;/wDkdn+xn4QTxR8a7O6mj32+j28l8cjjzOFT8ctn/gNfosBivjD/AIJ92KnUfGV6V+YRW8Ib0GXJ&#10;H8vyr7QqMwlzV2u1jr4Jw8aOTwmt5uTf32X4IKKKK80+9GsMqRXw3+0L8Nb3RP2mtE1ew0+4lsdV&#10;urS9kkghZlSQSBZMkDjoG59TX3NSFQa6KFZ0JOS6qx4eb5VTzehGjOXK4yUk7X1T/VaAO9LSAYpa&#10;5z3D80/2tf8Akvvib6w/+ilr3H/gn1/yCvGP/XeD/wBBavDv2tf+S++JvrD/AOilr3H/AIJ9f8gr&#10;xj/13g/9BavpK/8AuK9EfgmTf8lbU/xVP1Pruiiivmz97CiiigAoopCcUAeTftQfEM/Dr4Q6zcwy&#10;+XqF8v2C0IPIeQEFh9F3H64ryf8AZ3+BMWtfs167BewhLzxWjSxM45RUB+znP+8C3/AqxP2q72b4&#10;s/HPwl8ONOkLx27r9p2nISST5mJ/3Ylz+NfYOkaZb6Lpdrp9pGIbW1iWGKMfwqowB+Qr0XJ0KEYr&#10;eTv92x8JSoxzjOMRVqK9KjF012cpL338k7H5DXlrPpl7Pazq0F1bSNFIp4ZXU4P4giv08/Z6+IA+&#10;JPwo0PVnkD3qRfZbsdxNH8pJ+uA3418W/tg+AG8F/GG9vYo9lhraC+iIGAHPEo/76Gf+BV2n7CXx&#10;DbSPF2qeEbibFvqkf2q2VjwJ0HzAf7yf+givTxcViMMqsd1r/mfAcNVpZHntTL6z0k3D5rWL+f6n&#10;3PRSDpS182fvRyfxV0eXXvhx4n0+AEy3GmzxoB3Ow4FflDDI8EkciExyxsGB7qwP+NfsSehr4C/a&#10;n/ZxvvBGvXnijw/YyXHhq8YzTxwLk2MhOWBA52E8g9uhr2strRg3Tl1PynjvKq+Jp08dQV/Z3Urb&#10;pN3T+T37bn0z+z3+0Lo/xc8P2ttc3cdp4pt4gl1YysFaVgMGSP8AvA9cDkZr2QMCcd6/Hi3nltZo&#10;54JXhmjIZJY2Ksp9QRyK9q+H/wC198QfBBjhub5PEdggx5Gpjc4HoJB8355q6+XO7lSfyOPKOO6c&#10;acaOZQd1pzLW/m1vfvb7j9HW5FfI2k/AbxJ4X/a3j8RWOiyt4VkvZLv7ajJsj8yJtwIznh2I6dxX&#10;efC/9sjwb49ngsdTL+GdVkwojvWBgdvRZeg/4EBXvaSJKqurBlYAhgcgj2rzU6uFcoyVrqx93Up5&#10;fxFClWo1eb2clJOLV010aeqv10Q49K/Pb9uDSZrH42G8dSIb3ToHib125Vv1FfoVXj/7R/wJh+NH&#10;hONLRktvEOnlpLG4k+62fvRMf7rcc9iAfWqwdZUaylLbYx4oy2rmuWTo0Veaakl3tfT5p6eZ8s/s&#10;k/Huy+FetXmh69MYNA1R1cXWMrazAY3MP7rDgntgV9+2OoW2pWcN1aXEV1bSqGjmhcOjg9CCODX5&#10;HeIfDup+E9ZudK1iyl0/ULdtksEy4YH1HqD2I4Nbvgf4s+LvhxOr+H9du7CINuNtv3wN9YzkV7GJ&#10;wKrv2lN6v7mfl+Q8W1Mmp/UcbTcoReltJR11Vnur+jR+rteG/tdfC/Uvib8N4ItEsG1HWbG9jmgh&#10;jKhmQ5VwCSB0IP4V5T8PP29mzFa+NNEAHAOoaX292iY/yP4V9SeCPiH4d+IulDUPD+rW+pwfxCJs&#10;PGfR1PKn614zpVsJNTa2+4/UoZhlfEmFqYSlVvzqzW0l8n28ro5/9n3QNS8K/B3wzpOsWj2OpWkD&#10;RzW8hBZD5jEZwSOhFeiUgwelLXNOXPJyfU+jw1COGowoRd1FJL5KxDeSmG2lkUhSiMwLdBgd68/0&#10;74w6TZ6Bo02sX6TahqFq1zEun20jLMFODsXBb8DXf3sLXFnPEpAZ42UE9MkYry/wb8KdU8O6v4Ou&#10;rm5tJU0XSrixmEe7LvIwIZMjpj1xW1JUnF+0f9Wf6jm5qS5f61LWofHLR01PwjBp++/tNfdwLlEf&#10;90q8dMfe3cEdutblj8VvDeo+IBo9vfs9y0zW8chiYQSyr96NJMbWYegNcPpfwh8Q6JbeEWtrjT5r&#10;vRtRu7mVXZxG8U/B2kDO4D9ai8L/AAT1XQdZ0+3mOn3ei2GovfxXLyTGdssWVRHnYrAn7w7V2Sp4&#10;SztLa/z1fl2t6mKnWvqv60/4J2J+NnhPGosNQk8vTiwupfs77IiJAhBbGM7iOPTmrWl/Fzwxqzam&#10;ItQeI6dB9pnFxA8Z8o9JFBGWU+orkpfg/qr/AAx8R+HBc2f23U9Umvkm+bywjzBwG4znAx0q74k+&#10;Gmu6j4j1fVdL1KDTpbrQY9LgkGd8cquWLHjG0g4yOeelZ+zwrbSk/v8A8Pl1u/uL5q29v618/T7y&#10;bWfjvoVr4V1vVrAXFzc6bEkhsZ4Hhdt/EZ5HCn+90qzo3xOTVtZ0fN5a22nXekS6jLDPFIkylGAZ&#10;gTwEHPXk8GuNt/gj4gurTxULu40+3l1rR0sFWOaaYpKpHzMzjJBxzjp2Fa83wn1zxFc2U2s3FlbY&#10;8OXGiXC2bOxDSEBXXI5AUDOT1rV08IlZS/XovLvchSrN3a/q/wDkdX4c+LvhnxTevaWF85uBE08a&#10;TQPH58a9Xj3AbgPamaF8YvC/iTU7OxsL95JbtXMDvA6RyFQSyhyMFgBkiuY0b4a+Kb7V9DufEVzp&#10;ccHh+zltbJdOV91wzIE3yFvugADgd81Lofwo1XStD8B2TXVqJ/D8tzJPJHuIcyK4UpkckFgecdKx&#10;lTwyvaX4379ba7L7/IpSrdv608/X7jpdH+LfhvXdbj0q0u5jczmQWzy27pFcFPvCNyMNjFP+FfjG&#10;68Z+A7LXNSWGCebzN4iBVFCuwzyT2FcB4Y+EPiqz8T+G9U1a8sLt9Jnmee58+Z5bpXVgGCkbUxkf&#10;KMd+a7f4feA7nwz8No/DOoTxyTeXNG8ttnbiRmORkA8BqdaGHhC1OV3dfrft5MdOVWTvJd/0/wCC&#10;S6D8XfC/iPVxp1lqDPM4cwySQukU4T75jcjDY9qTQfi94X8SauunWWoM08gdoDJC6JcBfvGNiMPj&#10;2rl/Cfw58Xadp2n+HdSvtKHhzT7Wa0WW1hLXNyjKVXJYYjIB5KnnFQ6H8LfE8l54WtdautMGk+GG&#10;Z7R7FXE1y20qm8EYUAdQOtOVLDJytL019fLrpp0vvoJTq6XX4f8AB9dTfT48+DpXiCahM4m3rGy2&#10;spWR1ODGp28v/siro+MfhY6NZaodQdbW8ne1i/cvv85c7oygGQwx0rmfDPwi1TRdO8DW81zZu+ha&#10;ldXtwU3YkWQSbQmR1G8ZzjpUOlfB3V7C60eSS6s3Wy8S3OtOFL/NFJu2qOPvjIz296bp4TW0n9++&#10;/l6P5iU69tV/Wnn6nSaf8b/CWp3djbQ38olu5/sq+ZbSIEmzgRuSMKx7A1ga98bW8LWd9Nc/Z9Rd&#10;NdGlotrHIvkx/KW8zIO5wCTxweAKSf4Q6rLZXMIubMPL4sGvgndgQbs7On3/ANPeoNZ+EOuz6Nra&#10;WlxYte3HiVNetllLiPYuzCOcZB+U9KqEMIpLXTz/AM7f1YUnWa2NzSPjZpV/4t1/S7jdY2WlW6z/&#10;AGydWUMNu5y2R8uMjAPJrW0v4t+GdWstQukv2to7CEXE63cLwusR6SBWGSp7EVx2ufCXX9f1PxcJ&#10;rmwhsPEdlAssiFzJBcRgYCjGCm4d+cVTi+CWsaxo+tQ6r/ZtleXGnpY201rLNM2VYNudnPCEgfKB&#10;xml7PCNJ81tuvpfp3v6BzVk9r7/8D9D07wl4+0bxoblNOnk+0W+0y29xC0Mqq33W2sAcHsa6OvOP&#10;ht4C1PQdbv8AV9YgsIbuaCO2j+xyzTNtXklnkPIJ6DHFej1w1owjNqm7o6YOTjeW4UUUViaBRRRQ&#10;AV8G+P8A/lKZ4K/7Byf+klzX3lXwb4//AOUpngr/ALByf+klzXt5V8db/r3P8kcOL2h/iR95V5L+&#10;0z8fdM/Z6+GV74gudlxqs2bfS7Fmwbi4I4z/ALK/eY+g9SK9ZNfmx8TbWf8AbD/bnj8HPI7+EfC7&#10;vbzqp+URQkG4P1eTEefTFZZbhYYis5Vv4cFzS9F0+b0LxNWVOCUPik7L+vIufswfsiXH7Q2k+Jvi&#10;V8Vpbq4ufEscq6YXJWTc3/L5j0U4Ea9MA9sV8f8Axc+FWt/Bnx7qnhLxBCVu7R/3cwUiO5hP3JU9&#10;VYfkcjtX7qWNjb6bZwWtrElvbQRrFFDGMKiKMBQOwAFfK3/BQ/4GQ/Eb4QS+LLGAHxB4WU3Kuq/N&#10;Laf8toz64++P90+tfQ5bntSWN5aulOdkl0j0jb8n9552JwMVQvD4lq/Puc5/wTh/aIn8deFLr4e6&#10;9dedrGgRLJp80r5eez6bTnqYzgf7pHpX2nX4b/s9eP7j4Y/Grwf4it5DGkGoRxXGDw0EhCSKfbax&#10;P1Ar9x1IKgjoeRXBxDgo4TF88F7s9fn1/wA/mdGX1nVpcst46f5H4O/FH/kp3i//ALC93/6Nav0v&#10;/wCCZP8AybhJ/wBhq6/9kr80Pij/AMlO8X/9he7/APRrV+l//BMn/k3CT/sNXX/slfT59/yK4esP&#10;yPKy/wD3p/M+taKKK/MD6kQ9K/Kr42Wr2fxf8YwyAq66pPkH3bP9a/VVhuBFfnZ+2f4Tbw58a7y8&#10;EZW31e3jvEbHBYDY/wCOVz+Ir18sklVce6PzHj+hKpl1OqvsT1+aa/NHpH/BPu8X7R4ztMjfttpc&#10;e2XFfZlfnj+xR4uTw78ZE0+ZwkOsWr2oycDzBh0/9BYfjX6HVjmEeWu33PT4KrxrZPCC3g5J/fdf&#10;gwrxz45fHfVPhDqWmwWXhC78RwXULyvPbFgsJBA2nCnr1r2OkYZHXFcMJRjK8ldH1+LpVq1FwoVP&#10;Zy/msnb5PTU+PZv+CgElvIY5vA0sMg6pJebWH4FKZ/w8H/6ktv8AwPH/AMRXof7ZvgXSNV+EOo65&#10;JZwrq2myRSw3ixgSYZwrKT1IIPfuBXwV4X0yPWvE2kafKSsV3dxQOR1AZwD/ADr3sPRw1enz8lre&#10;bPxvO82z7J8bHCfWVLmSafLFbu2unc+yPDn7b+o+J9StLay+Ht5cJNMkTSwTtIEywBJwnbNfV46V&#10;naD4f0/wzpdvp2l2kVjY26COOCBAqgAfqfetKvFqzpyf7uNl6n6zl2HxuHg/rtf2snb7Kil3tbf5&#10;n5p/ta/8l98TfWH/ANFLXuP/AAT6/wCQV4x/67wf+gtXh37Wv/JffE31h/8ARS17j/wT6/5BXjH/&#10;AK7wf+gtXu1/9xXoj8byb/kran+Kp+p9d0UUV82fvYUUVwvhD4zeGPHXirV/D2jXcl1qOlbhdDyi&#10;I1w204boeeKpRbTaWxhUr0qUowqSScnZJ9XvZd9Duqy/E2v2nhfw/qOr30gjtLGB7iVicfKozj6n&#10;p+NalfL/AO3T8Qv7C8DWPha2kxd61L5k6qeRbxnJH/AmwPwNaUabq1FBdTgzXHRy3BVcVL7K083s&#10;l97R5l+y/wCMvDt58WPFfj/xnr+naVfTFvsqX1wsZLSsSxUHsqgL7Zr6u/4X98OP+h40L/wOT/Gv&#10;Hvh9+xR4Lu/BOi3HiKLUH1ua2SW68q6KKrsN20DHYED8K6H/AIYg+GP/AD76p/4Gn/CvQrzw1Sbb&#10;b7bLofGZRh8/wGEjTp0ab5ryblOXM3LV3st9Tif2vfE/gP4l/DiKfSfFmjXut6TOJ4IILxGklRvl&#10;kRQDycYP/Aa+R/AXiqXwP420TX4c79Pu45yB1Kg/MPxUkfjX3d/wxB8Mf+ffVP8AwOP+FfDfxQ8F&#10;S/Dvx/rnh2XJFjcssTN1eI/MjfipFehg50ZQdGDb9fM+H4qwuZUMRTzTEwjBtpe429Y6pu6X/Bsf&#10;qxpWp2+s6ba39pIs1rcxLNFIvRlYAg/kat187/sTfEH/AISv4XtolxJvvtBl8gAnkwN80Z/D5l/C&#10;voivnqtN0puD6H7fluNjmODpYqH20n6Pqvk7iZA702SJZVKsAykEFSMgj0NeQ/tPfFPW/hD4DtNb&#10;0KO0lupL5LZxeRl0CMjnIAI5yorqvgv4/HxO+GuieIm8sXN1Di5SLhUmUlXAHYZHHsRQ6UlTVTpe&#10;wo5hQnjZZff95GKltpZ9n18zg/iX+yD4E8evJd2ls/hzU5CSbjTQBGx9WiPy/livl74gfsbePvBp&#10;ln023j8T2C8iTT+Jse8R5/75zX6KUV00sbWpaXuvM8HMuFMrzK83T5JvrHT71s/uR+Pd9YXOm3Ut&#10;reW8trcxHa8M6FHU+hBr6F/Zb/aS1DwNr1j4X8Q3j3Xhm7kEMMk7FmsXJwpBP8BPBHbORX0V+1Z8&#10;FbD4h+AdQ1m2tEXxJpUJuILhFw8sajLxse42gkehFfnQW+UkHBxkH0r3ac6eOpNSX/APx7G4TGcH&#10;5lCdGd09U9lJX1TX5/Jo/YpG3DNLkeorl/hfqUmtfDjw1fSkmW406B3J6k+WOa8S+B/7SOs+Pfi/&#10;rvg/XY7GKKE3C2D20ZRmMUhBVssckrz2+6a+bVGclJr7O5+9Vc0w9CWHjUdnW0j62T17b/ee0ePv&#10;hR4V+Jtj9m8RaRBf7QRHPjbNH/uuOR9OlfL3xC/YKniM1z4M1sTLyV0/VBhvoJVGPzFfZw6UtVSx&#10;NWj8D0MMxyHLs11xNJOX8y0l963+dz8nPGvww8VfDu4MXiLQ7vTBu2rNImYnP+y4yp/Oqvgnx1rf&#10;w78QQazoF89jfRHkrysi91dejKfQ1+rmuaHY+ItLudO1O1ivrG4QpLbzpuRwfb+tfmh+0J8KP+FQ&#10;fEi70i3LNpVwgu7B3OT5TEjaT3KkEZ9q97C4uOJvTqLX8z8Z4g4Zq8P8uNwlRuF99pRfTVfnprvu&#10;foB8EfivZfGHwJa65bqtvdA+TeWgbPkzDqPoeoPoa9Ar4r/4J+6jN/bHjHT93+jGC3uNv+3uZc/l&#10;X2pXhYqmqNaUI7H7Hw/mE8zyyliavxNNPzadr/PciuriO0gkmldY4o1Lu7HAUAZJrkPBHxQsPGek&#10;XereSdL0yGUxx3F3NGBKASM8H5enQ+orqtUto7zTrmCWNZo5YmRo3GQwI6EV88WvgG90jwp4Cu7r&#10;wzLf6fp9xcS6tpEMQMruxIilZP49oHT3q6FOnUi+d2d1b7m/xtbtqe1UnKDVtv8Ahj6EOs6etrHd&#10;G+thbSfcmMy7G+hzg9KkGpWhshefaofshUMLjzB5ZB6Hd0xXzzZfDrUNRtLJbjw/Na6Be+LY72LR&#10;5lB+zWnlsGLqDhVZudvvXpnxf8OPd/B/W9G0bT/MY26RW9lapjgSKdqj6A050KcZxgp7vy0Wnnvr&#10;6aCjUk4uXLsjsW8S6QiuzarZKqOI2JuEwrHop56+1W/t9t5rxfaIvMRPNZN4yqf3iOw968E174VQ&#10;Ne+K/s3htGibw3FFaBYBhrnBzt/2+nPWkt9N13w3rP2l/D+o6idS8I2+mobdAxjuEDbkkJPy9Rya&#10;0+rUpK8Z/l5efqT7aSesfzPc7nxBpdnHC8+pWkKT8xNJOqiT/dJPP4VJeavY6eIjdXtvbCU4jMsq&#10;rvPtk8181a34G1ODRfDMp0fU0votBWzYDT4763dwSfJeNjmM8/fHFWPFngzxDcXuk3eq6HM1tN4f&#10;SwFlplkl2trOM7owrt+7yCvzg8Y61f1Ok7fvO/bp21Jdeevu9j6SN9bCaSI3EQljTzHQuNyr/eI7&#10;D3qtP4g0u2hSWXUrSKJ13q7zqAy5xkHPIz3rxF9G1zwn4hnZtE1TVxf+Fk0yKaJVkYTrn5ZSDgcd&#10;84+tQeGfh1c3TeFItY0JpYbPwpc27pcRBliuDKNqkH+LGcVH1aklzOeny7epftpXsonvMGs2F1dG&#10;2hvbeW4C7zEkqs+31wDnFJZ61p+oTyQ2t9bXM0f344ZVZl+oB4rwLwf8OrzSbf4ZzpoU1vex2V3H&#10;qkiL5cgLR8LI/Yk8DPSn/B7wvq+g+ONPSPQ7iLTYLeaO4n1SwjiuLPJJWNJ0P78Mcc+npRPC00pO&#10;M729Oja7+WnqJVptpOO//APoeikHSlrzTrCiiigAooooAKKKKACiiigAooooAKKKQnAzQAE4Ffn3&#10;458QWs3/AAVL8MYcYtI4bJyD0kazlwP/ACItdP8AFL/gqF4P8NSappnhfw/qGraxayyW2/UWS3t0&#10;lRipJwzMy5B6YzX573Hxb127+Jp8fy6qjeKP7RGqfasjAmDbhhf7owBj04r7nJ8nxS9rUrR5VKDi&#10;r/3l+R4WMxlJ8sYO9mm/kfvKK/Pz/gnn5Uv7Qnxpku+NW8w4D/eCm6l34/Hbn8K7n4Mf8FK/Bvj+&#10;/wBD0DXtG1DSfE2pXEVmosgk9q8rkKGDbgyqSehBI964f9oHwB4t/ZN+P8nxv8E6a+reFdTdm1qw&#10;iBIiMhHnK+BwjkB1f+FuvFefhcJWw6rYGvHknUj7t9m072v59PM6KtWFRwr03dRevldH6BDpWL44&#10;S2l8Ga6l4FNo1hOJt/3dnltnP4V4Z4L/AG/vgv4q0eK8ufE50C5KBpLLU7eRZIz3AZVKt9Qa+ff2&#10;u/2/tB8V+DNQ8FfDiW4vF1NDb3utyRNCghP3o4VYBizDgsQMAnGTXn4fKsbVrqn7NrXVtWS87nRU&#10;xdGEHLmTPh3wJok3iTxl4e0jT1aSe91C3t4B3O6RQD+XNfvfEuyJFPVQBX52/wDBPf8AZO1WHxFb&#10;/E7xfpsmn2tqhOh2V0hSSWRhg3DKeQoUkLnqTntX6KdBXq8SYynicRGlTd1BO783/l+Zy5bRlTpu&#10;cup+DnxR/wCSneL/APsL3f8A6Nav0v8A+CZP/JuEn/Yauv8A2SvzL+KV3APid4vzNGD/AGvd8bh/&#10;z1av0y/4JjSLJ+zfIUYMP7auuVOf7lfRZ/8A8iuHrD8jzcv/AN6fzPreiiivy8+pCvFf2pvgxJ8X&#10;fAobTY1bxBpZa4s88eapHzxZ/wBoAEe4Fe1UhGRWlObpyU47o4sbhKWPw88NXV4yVn/n6rdH5C6Z&#10;qF/4W122vbffZ6np9wsqbgVaORG6EduRg1+ovwi+Jum/FbwTZa7p8imSRQl1bg/NBMB86EfXkeoI&#10;ryf9oj9k60+Jc8/iHw20OmeJmG6aJ+IL0+rf3X/2u/f1r5O8NeKPHv7NHjKRja3Gk3OQlxY3sZ+z&#10;3Sj9G9mU17tTkzCCcHaa6H47gXjOCsZKGKi5Yef2kvufk7aNO1+jeh+n9FfNvgf9uXwRrdtGviCC&#10;88O3mBvzGZ4M9yGX5vzWuq1D9sD4VWVs0i+I2umAyIrezmLH81A/WvHeGrRdnBn6hSz/ACqrT9pH&#10;Ewt5tJ/c7P8AAm/a3P8AxYLxP/uw/wDo1K/PX4enHj7w1/2Erf8A9GLXuf7QP7Vp+LujS+FPDekT&#10;2+lTyI009wN1xPtYMoVFztGQM9c1zPwj/Zn+IXibXtJ1RdHbRtPt7mK4N1qh8ncqsG+VPvHp6Y96&#10;9zDR+rUGqrte/wCR+Q8QVlnucU5ZbF1FFRTaTtpK717ebsfo8O/1paaoIBzXz/8AEn9srwl8PPEW&#10;p6C+m6lf6pp8hikVAkcZfAOAxY8c9cV89Tpzqu0Fdn7bjMfhcvpqriqihF6a9/uZ8q/ta/8AJfvE&#10;31h/9FLXuH/BPlh/ZfjId/Pg/wDQWr5Q+Ifjq5+I3jTVvEd8I4ri/mMnlI2VjXGFUH2AFd1+zr8f&#10;h8Ddd1GaexbVNM1GNUmhilCOjKSVdc8HqQQa+nrUZywvs1vZH8/ZZmeGocRPHVHanKU9bPaV7P8A&#10;I/TGivmJP2+fAxQbtK1lWxyAkZ/XdWdrP/BQDwzBCf7L8O6jeTY+X7TKkSg++CTXgLB139j+vvP2&#10;mXE+TRjzPEx/H/I9Z/aL+MFv8IPAFzeI6nWr1WttOh7mQjlyPRRz9cDvXgH7AFvJd+IvGt/KS8nk&#10;W6M7dWZ3difr8tfPfxa+LusfGLxS2taxJHEEXyrazhb91bx/3Vz1J6k96+hf2LvENh4E+HHxE8V6&#10;j5rWFi8TzeQoZyqIScDIyfm9a9OWH+r4SSfxSt+ex+fUM7Wc8R0aqdqNJSav2UXeT9fwSPtB5FiQ&#10;sxwoGST0Ar4Gv9TH7Rn7W1kkZ8/RLa6CRc8G2t8sxH+8wJ/GtH40/try+NNAu9C8KWM2kW12pjuN&#10;QuZB5zRnqqKOFyOCck14f8JPihdfCPxvaeIrCCC8aJHikt5mwskbDDDI6H0NGFwlSnCU2rSasiuI&#10;eJMFjsVh8LCXNRjNSm0nZ2ey7pbv8D9WYxhcYwOwp1fPHw0/bP8ACnj/AF/TNDfS9S03VL+ZYIkO&#10;yWLeemWBGB+FfQwOa8WpSnSdpqx+r4LMMLmNN1MJUU0tHbp66IWviv8Ab0+Hpt9S0TxnbRYSdf7P&#10;vGA/jGWjY/Ubh+Ar6q+JfxI0n4U+E7jxDrQuGsIXSNhaxh3yxwMAkd/evjj9oD9rjRfin4JufDOk&#10;6FPHFcSJI17fSKCm05BVFzz7k967cDCr7VTgtOp8lxdisveX1cHiaiVRrmitb3W3TrqtzjP2S/iK&#10;Ph/8XrGO4l8rTdYX+z7gk/KGY/u2P0bA+jGv0jX7or8dEnEbq6ybHUghlbBBHQg19cfC/wDbuTSd&#10;EttP8Z6bPfXFuqxjUrFl3SqBjLoSPm9wea78fhZVJKpTV+58ZwdxHh8BRlgsbPlje8W7213T3t3X&#10;zPTf25ot/wAFUb+5qcB/Rh/WvJv2I/jFa+H7+78EarOIIdRm8/T5XPyibGGjPpuABHuMd69O/aw8&#10;Q2fjH9mWLXbHeLK9ntLmHzlCtsZuMjJwea+OdM+EnjLUPB0Xi/TdFu7rR/NZVurQbnQoeX2j5toP&#10;8QGMg1OGpwqYV06jtr+Jtn2MxGD4hp47BRc7U4tpJu8db7dLNa9NGfquOlLXxF8I/wBt+78P2kOk&#10;eOrK41JYAI11O2A+0ADtIhxuPuCD617WP2zvhb9l83+2Lrdtz5X2KTf9OmP1rzKmErQduW/ofoOE&#10;4nyrF0lU9soPqpOzX3/oeu+K7uCw8Mavc3TBLaG0mkkZugUISf0r8mdF0W68Ua7aaXp0TTXd/cLB&#10;CijklmwP519M/Gj9qO++NNlJ4J8A6JfvBfsI55WTNxOufuKi52qe5J6elenfswfsut8NHTxP4mWK&#10;bxI6EW9qpDJYqevPdyOMjgDgV6FB/UqUpVPieyPiM4guLcwo0MFrSp35p9NWrpN7uy0t1fZHv/hX&#10;R18O+G9L0pCCtlbR2+R0O1QM/pX5jar4mvPh78cdW1rTmxdaZrtzIgJwHAmYFT7EZH41+poAHQYr&#10;8v8AxR4F1fx58evFHh/Q7YXmpT6reMse4KAA7MSx7D3NRlzTlU59ranZxxTqRpYNYZPmU7Rtveyt&#10;b7kfo/4A8c6Z8R/Cen6/pMnmWd3Hu2k/NG3Rkb0IPFdFX5q+AfiX49/Zg8Sz2d3ptxb2kjj7VpGo&#10;KVil/wBpG6BsdGXIPfNfUfhr9t/4d6taI+pNqGiXOMvDPbmVQfZkzn8hXPWwVSDvTXNHpY9vKuK8&#10;HiaSp42Xsqy0kpaa91f8nZo+hjwK+HP2/r+1n8b+GLSPabuHT3eQg8hWk+UH8ifxr1Dxl+3P4G0e&#10;ylOhQ32vX2P3aGIwQ57bmbn8hXh3gf4P+NP2oPH0/ivxMk2m6LcyB5750KBoxwsMCnqAOM9B15Nb&#10;YSlKhP21X3UvxPK4kzKjm+HWVZY/a1JtX5dVFJ3u3sv+H9D1L9gfwTc2Hh7X/FFxGY4tRkS1tif4&#10;0jyWb6bjj8DX1nWb4c0Cy8LaLZ6TptslpYWcawwwx9FUD+fvWlXn16vtqjn3Ptsoy9ZXgaWETvyr&#10;V929X+IUVU1W5Flpt1cMzIsMTyFkXcwAUnIHc+1fNvhDx3qj+KLYW+v391Zajod7eMl7qCXEm9E3&#10;I+xRiA/7AJq6OHlXjKUXselUqqm0n1PpzFZ+qeINO0SexivrqO2kvZhb2yv/AMtZCMhR714J4Y1/&#10;xBYx/DjV28Q6jqdzrttdi4tLmUNC5jiLRhUA4Occ9TWBpmuDXZ/hpf3nim51XXLzWhJf6ZPMrLau&#10;NwwseMx4+7jvXWsA76y012T6c3/yO7MXiVbRa/8ADf5n1XSYry/40a7c6dqfhLT21afQNF1G7kjv&#10;9St5PKdAqAonmH7m4k8+1cXqXi+QWHhnTbfxvfTeG7vVLi1vPEZHlSqqLlIRMRjBPHmd656eFlUj&#10;GSe/k+l/x023NJVlFtW2/r+me66tr2n6G9kl9dR2z3s4tbcOf9bKQSFHvgH8qTRdf0/xBFcS6ddR&#10;3UcE720rRnhJF4ZT7ivn1NfvdXXwzFc6hJq+n2PjdLTTtTmIL3UIhc5Lfx4JI3d8VnDxLqWj6B9l&#10;sbqaxsNQ8X6hDeXNvcLbOqjBVPOIIj3Hv7V0/ULrSWv4bv57dO+hl9Z1vbQ+o8VXur+2spIUnmji&#10;ed/LiV2AMjeg9TXzynjTW7nQvCdnq3iSWx0W91O5t7jXLS6HmGJBmKNpwAAxOQWHXb70muT2GpT+&#10;ALk+NL7UtPg1u4tRq0rCHAAyBvIw5/h39wazWBd0pS77Jva/+W25TxCtou36Hv8Ao/iDTtf+2f2f&#10;dR3X2Sdrafy/+Wcq43IfcZH51oYr5zv/ABtrEGk6sh1ibTbGbxlJp13qceA1la7FIAbHy5PG49M1&#10;Bq3jPWbHQtcs9H8TXd/ptprdja2OtPKJJGEn+sjMnSTae/4U1gZSaSe//A67ddt7ai+spbo+lKK+&#10;edd1nXPDN18QtEtvFdykdkllNbXmqzFniMmN6+YFOwN2OMLXWfAvxRPrH9u6fdXGoTz2Eybhd3aX&#10;kaBl6Rzr94cZweRkVlPCShTdS90rfjb/ADNI11KXLY9ZrEuvGui2fiK30GbUIl1idd8doMlyvYnA&#10;46HrXh3jvxrqUWt+OJ7jxXd6FqeiPGNG0iJwiXSkAglCMy7zx7Zrd8A6bNefHLWr+7uryO9/sizu&#10;prUyDYHkX5oyMfdU9B2rT6nywdSb6X+en4a7rroR7e8lGK6/5/5HuFZsviHT4Nbg0eS6RdTniaeK&#10;2P3njU4LD2FeSfEfxLLb/Ea/stQ8UXfhqxs9HF3py28ojW6uCzhgQQfMxhfk965jwt4luJtW8Ea1&#10;qd7PNdjwheXM1yB5kpIYksAfvEY6UoYOUoc7fS/4XXk/Ow5V0pcqR9KUV8w+E/HesNq9/FbeJ7oW&#10;134bn1CObUrxbwwzArtlZUX91wSTGM4/CpvCXjrVorbXbGXXbuO/fRWu4r6TUV1CzQgj98CF3xk5&#10;+6R+HFXLL5xvqtLd+v8Al8yViYu2h9MUV4f8DvFl5e+Jr3SL+9v7uc2SXQ36gl/bYyAXWQDcpbP3&#10;DXuFcVei6E+RnRTmqkeZBRRRWBoFIQGGDS0UAc5J8N/CU0jySeFtFeRyWZm0+EliepJ29ab/AMKz&#10;8H/9Cpof/guh/wDia6WitPaT/mf3v/Mnlj2Oet/h34Us7iOeDwzo8E8TB0ljsIlZGHQghcg1uzwR&#10;3MTxTRrLE6lXRxlWB6gg9RUlFS5SlrJ3GklseF+Lv2JPgx4z1B7288E2trcyNukbTpZLUMfUiNgP&#10;0rX8B/snfCb4cXsd7ovgnTUvozlLq6U3Mq/RpCcV67RXU8ZiZQ9m6srdrv8AzMlRpJ8yir+iECgd&#10;qCMjFLRXGbHOS/DjwlPK8svhfRZJHYszvp8JLE9STt5Na2k6Jp2gWpttMsLXTrcsW8m0hWJMnqcK&#10;AM1doq3OUlZt/eJJLZBRRRUDCiiigBMVn614d0vxJZtaarp1tqVsc/urqJZF/AEcVo0U07aomUYz&#10;TjJXR47q37JXwt1eUyP4XjtSe1ncSQr+StUWn/sh/CywkVx4Z8/ac4ubuWQH8C1ez0Vt7ertzv7z&#10;yXk2WuXO8NC/+Ff5HOeGfhz4X8Goq6J4f07TCvRre3VWH/AsZ/Wui2jOcc0tFYtuTuz1KdOFKPJT&#10;ikuySX5WCse68H6De3Dz3GiadcTyHLyy2kbMx9SSMmtiihNrYcoRmrTSfqr/AJmH/wAIL4a/6F7S&#10;v/AKL/4mj/hBfDX/AEL2lf8AgFF/8TW5RT5pdzP2FH+Rfcv8jD/4QXw1/wBC9pX/AIBRf/E0f8IL&#10;4a/6F7Sv/AKL/wCJrcoo5pdw9hR/kX3L/Iw/+EF8Nf8AQvaV/wCAUX/xNWoPDWkWtnPaQaVZQ2s/&#10;+tgjt0WOT/eUDB/GtKihyb3Y1RpR1UEvkv8AIw/+EF8Nf9C9pX/gFF/8TR/wgvhr/oXtK/8AAKL/&#10;AOJrcoo5pdxewo/yL7l/kY9t4O0CznSe30PTYJozuSSK0jVlPqCBkVrgADApaKTbe5pGEYaQSXok&#10;vyK1/ptpqtube9tYbyAkExXEYdCR04PFZn/CC+Gv+he0r/wCi/8Aia3KKE2tmTKlTm7yin6pP9DD&#10;/wCEF8Nf9C9pX/gFF/8AE0f8IJ4a/wChe0r/AMAov/ia3KKfNLuT7Cj/ACL7l/kUZ9D025sFsZtP&#10;tZbJcBbaSFWiGOmFIxxU9nYW2n26QWtvFbQIMLFCgRVHsBwKnopXNVGKd0tTj/FPwg8FeNXMmteG&#10;NNv5jz5rwAPn13DBzXIQfsnfC2G483/hFYnOc7JJ5GT8t1ev0VoqtSKspP7zgq5bgq0uerRi33cV&#10;/kYPhfwF4c8FW/k6FoljpKYwfssCoSPc9TW6BilorNtt3Z2wpwpRUKaSS6JWX4BWfbeH9Ls76S9t&#10;9OtILyTO+4igVZHz1ywGTmtCikU4qVm1sZ+seH9M8Q2htdU0+21G3P8AyyuolkX8iK821P8AZY+F&#10;+py738JWsBJyfsrvED+CkV6zRVxqTh8LaOWvgsNiv49KMvVJ/mjzzw5+z58O/CsyT6f4S05LhOk0&#10;0fmsPxfNegrGqKqqoVVGABwBTqKUpSm7ydzSjhqOGjy0YKK8kl+SQUUUVJ0CMoYYIyPQ1m23hjR7&#10;Js2+lWUByxzHbop+b73Qd+9adFNNrYVkyomk2UYtwlnAgts+QFiUeVnrt4+X8Khi8O6VDcPPHplm&#10;k7yCVpVgQMXHRs46+9aNFF33CyK1/ptpqts1ve20N3A3WKdA6n8DUUmh6dLp4sHsLZrEDAtjCpjA&#10;/wB3GKvUUXa6hZFNNHsI4LeBbK3WG3IaGMRKFiI6FRjg8npTZtC024tJbWXT7WS2lYvJC0KlHY9W&#10;Ixgn3q9RRd9wsijNoWmz6eLCSwtnsQMC2aFTGB7LjFNk8P6XNaQ2smm2j2sLBooGgUpGR0KrjAP0&#10;rQoo5n3Cy7FM6PYNBPCbK3MM7FpYzEu2QnqWGME+5pkWg6bBZx2ken2qWkbBkgWFQisOhC4xn3q/&#10;RRd9wsipJpNjM07SWcEjTqFlLRKTIB0Dccj60mnaRY6PB5FjZwWUOc+XbxhFz64FXKKLu1gstyjd&#10;aJp19dw3VxYW09zD/q5pYlZ0+hIyKnWyt0uJLhYI1uJFCvKEAdgOgJ6kVPRRdhZHGeLfhwvirUkv&#10;f7YvtPcQmAxwrE6bT1ZQ6tsbn7y4rY8O+DtL8M6Rp+nWlqhhsbcW0Mkqh5AncFuvPetuirdSbioN&#10;6IlQinzW1M608OaTYEG20yztyAwBigRTg9RwO/eiy8OaVpgmFpplpaib/WiGBU8z/ewOfxrRoqeZ&#10;vqVZdihpug6bowkFhYW1l5h3P9niWPcffA5q/RRSbb1YJW2CiiikMKKKKACiiigAooooAKKKKACi&#10;iigAooooAKKKKACiiigAooooAKKKKACiiigAooooAKKKKACiiigAooooAKKKKACiiigAooooAKKK&#10;KACiiigAooooAKKKKACiiigAooooAKKKKACiiigAooooAKKKKACiiigAooooAKKKKACiiigAoooo&#10;AKKKKACiiigAooooAKKKKACiiigD/9lQSwMEFAAGAAgAAAAhACE6gdXhAAAADAEAAA8AAABkcnMv&#10;ZG93bnJldi54bWxMj8FOwzAQRO9I/IO1SNyonZCWNsSpqgo4VUi0SKg3N94mUeN1FLtJ+vc4J7jN&#10;aJ9mZ7L1aBrWY+dqSxKimQCGVFhdUynh+/D+tATmvCKtGkso4YYO1vn9XaZSbQf6wn7vSxZCyKVK&#10;QuV9m3LuigqNcjPbIoXb2XZG+WC7kutODSHcNDwWYsGNqil8qFSL2wqLy/5qJHwMatg8R2/97nLe&#10;3o6H+efPLkIpHx/GzSswj6P/g2GqH6pDHjqd7JW0Y03wiZgHdBJJEBMhFi8xsJOEeLVMgOcZ/z8i&#10;/wUAAP//AwBQSwMEFAAGAAgAAAAhAIyaf7v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8dIFuRzie49El0T+eYgH747XAEAAP//AwBQSwECLQAUAAYACAAAACEA0OBzzxQB&#10;AABHAgAAEwAAAAAAAAAAAAAAAAAAAAAAW0NvbnRlbnRfVHlwZXNdLnhtbFBLAQItABQABgAIAAAA&#10;IQA4/SH/1gAAAJQBAAALAAAAAAAAAAAAAAAAAEUBAABfcmVscy8ucmVsc1BLAQItABQABgAIAAAA&#10;IQAp4BKCZwIAABgHAAAOAAAAAAAAAAAAAAAAAEQCAABkcnMvZTJvRG9jLnhtbFBLAQItAAoAAAAA&#10;AAAAIQBNR8lxjLIAAIyyAAAUAAAAAAAAAAAAAAAAANcEAABkcnMvbWVkaWEvaW1hZ2UxLnBuZ1BL&#10;AQItAAoAAAAAAAAAIQAK1ozAIEAAACBAAAAVAAAAAAAAAAAAAAAAAJW3AABkcnMvbWVkaWEvaW1h&#10;Z2UyLmpwZWdQSwECLQAUAAYACAAAACEAITqB1eEAAAAMAQAADwAAAAAAAAAAAAAAAADo9wAAZHJz&#10;L2Rvd25yZXYueG1sUEsBAi0AFAAGAAgAAAAhAIyaf7vIAAAApgEAABkAAAAAAAAAAAAAAAAA9vgA&#10;AGRycy9fcmVscy9lMm9Eb2MueG1sLnJlbHNQSwUGAAAAAAcABwC/AQAA9f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222;top:24;width:57015;height:9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ADbwQAAANoAAAAPAAAAZHJzL2Rvd25yZXYueG1sRI9Bi8Iw&#10;FITvgv8hPMHLoonCilSjqKgssnvYKnh9NM+22LyUJmr992ZhweMwM98w82VrK3GnxpeONYyGCgRx&#10;5kzJuYbTcTeYgvAB2WDlmDQ8ycNy0e3MMTHuwb90T0MuIoR9ghqKEOpESp8VZNEPXU0cvYtrLIYo&#10;m1yaBh8Rbis5VmoiLZYcFwqsaVNQdk1vVoM03ypVhy3tr+vPn2pk+UNOzlr3e+1qBiJQG97h//aX&#10;0TCGvyvxBsjFCwAA//8DAFBLAQItABQABgAIAAAAIQDb4fbL7gAAAIUBAAATAAAAAAAAAAAAAAAA&#10;AAAAAABbQ29udGVudF9UeXBlc10ueG1sUEsBAi0AFAAGAAgAAAAhAFr0LFu/AAAAFQEAAAsAAAAA&#10;AAAAAAAAAAAAHwEAAF9yZWxzLy5yZWxzUEsBAi0AFAAGAAgAAAAhAJOoANvBAAAA2gAAAA8AAAAA&#10;AAAAAAAAAAAABwIAAGRycy9kb3ducmV2LnhtbFBLBQYAAAAAAwADALcAAAD1AgAAAAA=&#10;">
                  <v:imagedata r:id="rId8" o:title=""/>
                </v:shape>
                <v:shape id="Image 3" o:spid="_x0000_s1028" type="#_x0000_t75" style="position:absolute;width:58844;height:9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xbQwwAAANoAAAAPAAAAZHJzL2Rvd25yZXYueG1sRI9Ba8JA&#10;FITvhf6H5RW8lLqpBWmjq4ggePFQY0Fvj+wzCe6+DXnbGP+9Wyh4HGbmG2a+HLxTPXXSBDbwPs5A&#10;EZfBNlwZOBSbt09QEpEtusBk4EYCy8Xz0xxzG678Tf0+VipBWHI0UMfY5lpLWZNHGYeWOHnn0HmM&#10;SXaVth1eE9w7PcmyqfbYcFqosaV1TeVl/+sN7H62r253/DpL0buTLeQgkyozZvQyrGagIg3xEf5v&#10;b62BD/i7km6AXtwBAAD//wMAUEsBAi0AFAAGAAgAAAAhANvh9svuAAAAhQEAABMAAAAAAAAAAAAA&#10;AAAAAAAAAFtDb250ZW50X1R5cGVzXS54bWxQSwECLQAUAAYACAAAACEAWvQsW78AAAAVAQAACwAA&#10;AAAAAAAAAAAAAAAfAQAAX3JlbHMvLnJlbHNQSwECLQAUAAYACAAAACEAqI8W0MMAAADaAAAADwAA&#10;AAAAAAAAAAAAAAAHAgAAZHJzL2Rvd25yZXYueG1sUEsFBgAAAAADAAMAtwAAAPcCAAAAAA==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192CC340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654B2F10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1059573A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4E73FA73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525BF853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2D526D3B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4E354B8C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6DA00EE7" w14:textId="77777777" w:rsidR="00B36229" w:rsidRDefault="00B36229">
      <w:pPr>
        <w:pStyle w:val="Textoindependiente"/>
        <w:spacing w:before="190"/>
        <w:rPr>
          <w:rFonts w:ascii="Times New Roman"/>
          <w:sz w:val="20"/>
        </w:rPr>
      </w:pPr>
    </w:p>
    <w:p w14:paraId="306893FA" w14:textId="77777777" w:rsidR="00B36229" w:rsidRDefault="006D52B1">
      <w:pPr>
        <w:pStyle w:val="Textoindependiente"/>
        <w:ind w:left="165" w:right="-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F49E34F" wp14:editId="40A22631">
            <wp:extent cx="5751258" cy="68608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1258" cy="68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1B291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572C28DC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54286500" w14:textId="77777777" w:rsidR="00B36229" w:rsidRDefault="00B36229">
      <w:pPr>
        <w:pStyle w:val="Textoindependiente"/>
        <w:spacing w:before="12"/>
        <w:rPr>
          <w:rFonts w:ascii="Times New Roman"/>
          <w:sz w:val="20"/>
        </w:r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18"/>
      </w:tblGrid>
      <w:tr w:rsidR="00B36229" w14:paraId="5A17767F" w14:textId="77777777">
        <w:trPr>
          <w:trHeight w:val="1471"/>
        </w:trPr>
        <w:tc>
          <w:tcPr>
            <w:tcW w:w="9018" w:type="dxa"/>
            <w:shd w:val="clear" w:color="auto" w:fill="C1EFC6"/>
          </w:tcPr>
          <w:p w14:paraId="2CB78C1D" w14:textId="6A33DE5D" w:rsidR="00B36229" w:rsidRDefault="006D52B1">
            <w:pPr>
              <w:pStyle w:val="TableParagraph"/>
              <w:spacing w:line="285" w:lineRule="exact"/>
              <w:ind w:left="142" w:right="125" w:firstLine="0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November 12</w:t>
            </w:r>
            <w:r>
              <w:rPr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1</w:t>
            </w:r>
            <w:r w:rsidR="00DE2BC9">
              <w:rPr>
                <w:b/>
                <w:w w:val="105"/>
                <w:sz w:val="24"/>
              </w:rPr>
              <w:t>3:00 – 14h30</w:t>
            </w:r>
          </w:p>
          <w:p w14:paraId="303A4EDF" w14:textId="2CC05929" w:rsidR="00810C30" w:rsidRDefault="00C457FA" w:rsidP="00810C30">
            <w:pPr>
              <w:pStyle w:val="TableParagraph"/>
              <w:spacing w:before="8" w:line="279" w:lineRule="exact"/>
              <w:ind w:left="125" w:right="125"/>
              <w:jc w:val="center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Joint meeting: </w:t>
            </w:r>
            <w:r w:rsidR="00810C30" w:rsidRPr="00810C30">
              <w:rPr>
                <w:w w:val="105"/>
                <w:sz w:val="24"/>
              </w:rPr>
              <w:t xml:space="preserve">GLASS and </w:t>
            </w:r>
            <w:r w:rsidR="00810C30">
              <w:rPr>
                <w:w w:val="105"/>
                <w:sz w:val="24"/>
              </w:rPr>
              <w:t>DESIGN (former ICDAD)</w:t>
            </w:r>
            <w:r w:rsidR="00C563C2">
              <w:rPr>
                <w:w w:val="105"/>
                <w:sz w:val="24"/>
              </w:rPr>
              <w:t>-session A1</w:t>
            </w:r>
            <w:r w:rsidR="00DE2BC9">
              <w:rPr>
                <w:w w:val="105"/>
                <w:sz w:val="24"/>
              </w:rPr>
              <w:t>0</w:t>
            </w:r>
          </w:p>
          <w:p w14:paraId="52242A89" w14:textId="754D4418" w:rsidR="00810C30" w:rsidRDefault="00810C30" w:rsidP="00810C30">
            <w:pPr>
              <w:pStyle w:val="TableParagraph"/>
              <w:spacing w:before="8" w:line="279" w:lineRule="exact"/>
              <w:ind w:left="125" w:right="125"/>
              <w:jc w:val="center"/>
              <w:rPr>
                <w:w w:val="105"/>
                <w:sz w:val="24"/>
              </w:rPr>
            </w:pPr>
            <w:r w:rsidRPr="00810C30">
              <w:rPr>
                <w:w w:val="105"/>
                <w:sz w:val="24"/>
              </w:rPr>
              <w:t xml:space="preserve">Adornments and Identity </w:t>
            </w:r>
          </w:p>
          <w:p w14:paraId="788C7AD9" w14:textId="77777777" w:rsidR="00B36229" w:rsidRDefault="006D52B1" w:rsidP="00810C30">
            <w:pPr>
              <w:pStyle w:val="TableParagraph"/>
              <w:spacing w:before="8" w:line="279" w:lineRule="exact"/>
              <w:ind w:left="125" w:right="125" w:firstLine="0"/>
              <w:jc w:val="center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Dubai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World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Trade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Centre,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Dubai,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UAE</w:t>
            </w:r>
          </w:p>
          <w:p w14:paraId="55813D3F" w14:textId="14996C76" w:rsidR="00DE2BC9" w:rsidRDefault="00DE2BC9" w:rsidP="00810C30">
            <w:pPr>
              <w:pStyle w:val="TableParagraph"/>
              <w:spacing w:before="8" w:line="279" w:lineRule="exact"/>
              <w:ind w:left="125" w:right="125" w:firstLine="0"/>
              <w:jc w:val="center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Sheikh Rashid Hall </w:t>
            </w:r>
            <w:proofErr w:type="gramStart"/>
            <w:r>
              <w:rPr>
                <w:spacing w:val="-5"/>
                <w:w w:val="105"/>
                <w:sz w:val="24"/>
              </w:rPr>
              <w:t xml:space="preserve">B </w:t>
            </w:r>
            <w:r w:rsidR="00607A9F"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C</w:t>
            </w:r>
            <w:proofErr w:type="gramEnd"/>
            <w:r w:rsidR="00607A9F">
              <w:rPr>
                <w:spacing w:val="-5"/>
                <w:w w:val="105"/>
                <w:sz w:val="24"/>
              </w:rPr>
              <w:t>-</w:t>
            </w:r>
            <w:r>
              <w:rPr>
                <w:spacing w:val="-5"/>
                <w:w w:val="105"/>
                <w:sz w:val="24"/>
              </w:rPr>
              <w:t>7</w:t>
            </w:r>
          </w:p>
        </w:tc>
      </w:tr>
      <w:tr w:rsidR="00B36229" w14:paraId="7AD70FD1" w14:textId="77777777" w:rsidTr="00A062D7">
        <w:trPr>
          <w:trHeight w:val="70"/>
        </w:trPr>
        <w:tc>
          <w:tcPr>
            <w:tcW w:w="9018" w:type="dxa"/>
          </w:tcPr>
          <w:p w14:paraId="5165683C" w14:textId="77777777" w:rsidR="00A062D7" w:rsidRPr="00A062D7" w:rsidRDefault="00A062D7" w:rsidP="00E055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Keynote Address</w:t>
            </w:r>
          </w:p>
          <w:p w14:paraId="3A5CAEC6" w14:textId="022A25CB" w:rsidR="00A062D7" w:rsidRPr="00A062D7" w:rsidRDefault="00A062D7" w:rsidP="00E0552A">
            <w:pPr>
              <w:pStyle w:val="NormalWeb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Changing Face of a Glass Object, a Narrative of Research Journey in Times and Places”</w:t>
            </w:r>
          </w:p>
          <w:p w14:paraId="10A9A7C4" w14:textId="77777777" w:rsidR="00A062D7" w:rsidRPr="00A062D7" w:rsidRDefault="00A062D7" w:rsidP="00A062D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proofErr w:type="spellStart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Salehvand</w:t>
            </w:r>
            <w:proofErr w:type="spellEnd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NAVID (Director of Glass and Ceramic Museum of Iran, Tehran, Iran) and </w:t>
            </w:r>
            <w:proofErr w:type="spellStart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Moghayer</w:t>
            </w:r>
            <w:proofErr w:type="spellEnd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Zohreh MOHAMMADIAN (Senior Curator of Glass and Ceramic Museum of Iran in Tehran, Iran)</w:t>
            </w:r>
          </w:p>
          <w:p w14:paraId="2843FABF" w14:textId="6043DA23" w:rsidR="00A062D7" w:rsidRPr="00A062D7" w:rsidRDefault="00A062D7" w:rsidP="00E0552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Presentations</w:t>
            </w:r>
          </w:p>
          <w:p w14:paraId="6ED23E01" w14:textId="116213B1" w:rsidR="00A062D7" w:rsidRPr="00A062D7" w:rsidRDefault="00A062D7" w:rsidP="00A062D7">
            <w:pPr>
              <w:pStyle w:val="NormalWeb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The Wreath of the Bride from </w:t>
            </w:r>
            <w:proofErr w:type="spellStart"/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Oaș</w:t>
            </w:r>
            <w:proofErr w:type="spellEnd"/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Country, Romania and the Art of Identity Reconstruction</w:t>
            </w:r>
            <w:r>
              <w:rPr>
                <w:rFonts w:ascii="Yu Gothic" w:eastAsia="Yu Gothic" w:hAnsi="Yu Gothic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</w:t>
            </w:r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Mihaela GRIGOREAN (Satu Mare County Museum, Satu Mare, Romania)</w:t>
            </w:r>
          </w:p>
          <w:p w14:paraId="3EF7E4F8" w14:textId="59461738" w:rsidR="00A062D7" w:rsidRPr="00A062D7" w:rsidRDefault="00A062D7" w:rsidP="00A062D7">
            <w:pPr>
              <w:pStyle w:val="NormalWeb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Adornment and Identity: Case of Study Based on the </w:t>
            </w:r>
            <w:proofErr w:type="spellStart"/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Museu</w:t>
            </w:r>
            <w:proofErr w:type="spellEnd"/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Nacional D’Art Collections</w:t>
            </w:r>
            <w:r>
              <w:rPr>
                <w:rFonts w:ascii="Yu Gothic" w:eastAsia="Yu Gothic" w:hAnsi="Yu Gothic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Mariangels</w:t>
            </w:r>
            <w:proofErr w:type="spellEnd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FONDEVILA (Curator of Modern Art, </w:t>
            </w:r>
            <w:proofErr w:type="spellStart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Museu</w:t>
            </w:r>
            <w:proofErr w:type="spellEnd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Nacional </w:t>
            </w:r>
            <w:proofErr w:type="spellStart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d'Art</w:t>
            </w:r>
            <w:proofErr w:type="spellEnd"/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de Catalunya, Barcelona, Spain)</w:t>
            </w:r>
          </w:p>
          <w:p w14:paraId="4388505E" w14:textId="3DDD01FF" w:rsidR="00A062D7" w:rsidRPr="00A062D7" w:rsidRDefault="00A062D7" w:rsidP="00A062D7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Adorning the Invisible: Herta Ottolenghi Wedekind’s Textile Language of Symbolism and Meaning”</w:t>
            </w:r>
            <w:r>
              <w:rPr>
                <w:rFonts w:ascii="SimSun" w:eastAsia="SimSun" w:hAnsi="SimSun"/>
                <w:color w:val="242424"/>
                <w:lang w:val="en-US"/>
              </w:rPr>
              <w:t xml:space="preserve"> </w:t>
            </w:r>
            <w:r w:rsidRPr="00A062D7"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Diletta HABERL (PhD student in Art History at the Department of Humanities, University of L’Aquila, Italy)</w:t>
            </w:r>
          </w:p>
          <w:p w14:paraId="4B83EA7B" w14:textId="5EDAFDE3" w:rsidR="00A062D7" w:rsidRPr="00A062D7" w:rsidRDefault="00A062D7" w:rsidP="00A062D7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Adornment and Identity: Material Culture in Indian Sanskrit Literature and Museum</w:t>
            </w:r>
          </w:p>
          <w:p w14:paraId="5DC510E3" w14:textId="59C70D44" w:rsidR="00A062D7" w:rsidRPr="00A062D7" w:rsidRDefault="00A062D7" w:rsidP="00A062D7">
            <w:pPr>
              <w:pStyle w:val="NormalWeb"/>
              <w:numPr>
                <w:ilvl w:val="0"/>
                <w:numId w:val="10"/>
              </w:numPr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Collections”</w:t>
            </w:r>
            <w:r>
              <w:rPr>
                <w:rFonts w:ascii="SimSun" w:eastAsia="SimSun" w:hAnsi="SimSun"/>
                <w:color w:val="242424"/>
                <w:lang w:val="en-US"/>
              </w:rPr>
              <w:t xml:space="preserve"> </w:t>
            </w:r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Sakshi KUKRETI (Museum Consultant and Independent Curator, Delhi, India)</w:t>
            </w:r>
          </w:p>
          <w:p w14:paraId="7D0FB2D5" w14:textId="5154E097" w:rsidR="00A062D7" w:rsidRPr="00A062D7" w:rsidRDefault="00A062D7" w:rsidP="00A062D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Moderat</w:t>
            </w:r>
            <w:r w:rsidR="0095397B">
              <w:rPr>
                <w:rFonts w:ascii="Yu Gothic" w:eastAsia="Yu Gothic" w:hAnsi="Yu Gothic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ion</w:t>
            </w:r>
            <w:r>
              <w:rPr>
                <w:rFonts w:ascii="Yu Gothic" w:eastAsia="Yu Gothic" w:hAnsi="Yu Gothic" w:hint="eastAsia"/>
                <w:b/>
                <w:bCs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:</w:t>
            </w:r>
          </w:p>
          <w:p w14:paraId="5E4C89E4" w14:textId="77777777" w:rsidR="00A062D7" w:rsidRPr="00A062D7" w:rsidRDefault="00A062D7" w:rsidP="00A062D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 w:rsidRPr="00A062D7"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Denise HAGSTRÖMER </w:t>
            </w:r>
            <w:bookmarkStart w:id="0" w:name="x__Hlk213345581"/>
            <w:r w:rsidRPr="00A062D7"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(DESIGN Board Member and Senior Curator of Design at the National Museum of Art, Architecture and Design, Oslo, Norway)</w:t>
            </w:r>
            <w:bookmarkEnd w:id="0"/>
          </w:p>
          <w:p w14:paraId="3952DB0D" w14:textId="77777777" w:rsidR="00A062D7" w:rsidRPr="00A062D7" w:rsidRDefault="00A062D7" w:rsidP="00A062D7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SimSun" w:eastAsia="SimSun" w:hAnsi="SimSun"/>
                <w:color w:val="242424"/>
                <w:lang w:val="en-US"/>
              </w:rPr>
            </w:pPr>
            <w:r w:rsidRPr="00A062D7"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Anika REINEKE (DESIGN Board Member and Curator of Textiles, Decorative and Applied Arts and the Henry van de Velde Museum, </w:t>
            </w:r>
            <w:proofErr w:type="spellStart"/>
            <w:r w:rsidRPr="00A062D7"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>Kunstsammlungen</w:t>
            </w:r>
            <w:proofErr w:type="spellEnd"/>
            <w:r w:rsidRPr="00A062D7"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t xml:space="preserve"> Chemnitz, Germany)</w:t>
            </w:r>
          </w:p>
          <w:p w14:paraId="27C63B20" w14:textId="72079FB5" w:rsidR="00B36229" w:rsidRDefault="00A062D7" w:rsidP="00E0552A">
            <w:pPr>
              <w:pStyle w:val="NormalWeb"/>
              <w:shd w:val="clear" w:color="auto" w:fill="FFFFFF"/>
              <w:spacing w:before="0" w:beforeAutospacing="0" w:after="0" w:afterAutospacing="0"/>
            </w:pPr>
            <w:r w:rsidRPr="00A062D7">
              <w:rPr>
                <w:rFonts w:ascii="Yu Gothic" w:eastAsia="Yu Gothic" w:hAnsi="Yu Gothic" w:hint="eastAsia"/>
                <w:color w:val="242424"/>
                <w:sz w:val="21"/>
                <w:szCs w:val="21"/>
                <w:bdr w:val="none" w:sz="0" w:space="0" w:color="auto" w:frame="1"/>
                <w:lang w:val="en-US"/>
              </w:rPr>
              <w:lastRenderedPageBreak/>
              <w:t>Melissa RINNE (DESIGN Chair and Senior Specialist, Kyoto National Museum, Japan)</w:t>
            </w:r>
          </w:p>
        </w:tc>
      </w:tr>
      <w:tr w:rsidR="00B36229" w14:paraId="20A4D6B8" w14:textId="77777777">
        <w:trPr>
          <w:trHeight w:val="1170"/>
        </w:trPr>
        <w:tc>
          <w:tcPr>
            <w:tcW w:w="9018" w:type="dxa"/>
            <w:shd w:val="clear" w:color="auto" w:fill="C9ECFA"/>
          </w:tcPr>
          <w:p w14:paraId="2786B2EC" w14:textId="5BF6BCDB" w:rsidR="00B36229" w:rsidRDefault="006D52B1">
            <w:pPr>
              <w:pStyle w:val="TableParagraph"/>
              <w:spacing w:line="283" w:lineRule="exact"/>
              <w:ind w:left="142" w:right="125" w:firstLine="0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lastRenderedPageBreak/>
              <w:t>November 12</w:t>
            </w:r>
            <w:r>
              <w:rPr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1</w:t>
            </w:r>
            <w:r w:rsidR="00DE2BC9">
              <w:rPr>
                <w:b/>
                <w:w w:val="105"/>
                <w:sz w:val="24"/>
              </w:rPr>
              <w:t>4:45 – 16h15</w:t>
            </w:r>
          </w:p>
          <w:p w14:paraId="69F72D5A" w14:textId="027E149E" w:rsidR="00B36229" w:rsidRDefault="00C563C2">
            <w:pPr>
              <w:pStyle w:val="TableParagraph"/>
              <w:spacing w:before="7" w:line="291" w:lineRule="exact"/>
              <w:ind w:left="115" w:right="125" w:firstLine="0"/>
              <w:jc w:val="center"/>
              <w:rPr>
                <w:b/>
                <w:sz w:val="24"/>
              </w:rPr>
            </w:pPr>
            <w:r w:rsidRPr="00C563C2">
              <w:rPr>
                <w:bCs/>
                <w:spacing w:val="-2"/>
                <w:w w:val="110"/>
                <w:sz w:val="24"/>
              </w:rPr>
              <w:t>Glass session</w:t>
            </w:r>
            <w:r>
              <w:rPr>
                <w:bCs/>
                <w:spacing w:val="-2"/>
                <w:w w:val="110"/>
                <w:sz w:val="24"/>
              </w:rPr>
              <w:t xml:space="preserve"> B- </w:t>
            </w:r>
            <w:r w:rsidRPr="00C563C2">
              <w:rPr>
                <w:bCs/>
                <w:spacing w:val="-2"/>
                <w:w w:val="110"/>
                <w:sz w:val="24"/>
              </w:rPr>
              <w:t>Future Museums of Glass and rapidly Changing communities</w:t>
            </w:r>
          </w:p>
          <w:p w14:paraId="5D723CEC" w14:textId="77777777" w:rsidR="00B36229" w:rsidRDefault="006D52B1">
            <w:pPr>
              <w:pStyle w:val="TableParagraph"/>
              <w:spacing w:line="278" w:lineRule="exact"/>
              <w:ind w:left="125" w:right="125" w:firstLine="0"/>
              <w:jc w:val="center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Dubai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World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Trade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Centre,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Dubai,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UAE</w:t>
            </w:r>
          </w:p>
          <w:p w14:paraId="4A93BC1F" w14:textId="7CDF67E9" w:rsidR="00607A9F" w:rsidRDefault="00607A9F">
            <w:pPr>
              <w:pStyle w:val="TableParagraph"/>
              <w:spacing w:line="278" w:lineRule="exact"/>
              <w:ind w:left="125" w:right="125" w:firstLine="0"/>
              <w:jc w:val="center"/>
              <w:rPr>
                <w:sz w:val="24"/>
              </w:rPr>
            </w:pPr>
            <w:r>
              <w:rPr>
                <w:sz w:val="24"/>
              </w:rPr>
              <w:t>Dubai A&amp;</w:t>
            </w:r>
            <w:proofErr w:type="gramStart"/>
            <w:r>
              <w:rPr>
                <w:sz w:val="24"/>
              </w:rPr>
              <w:t>B  B</w:t>
            </w:r>
            <w:proofErr w:type="gramEnd"/>
            <w:r>
              <w:rPr>
                <w:sz w:val="24"/>
              </w:rPr>
              <w:t>-5</w:t>
            </w:r>
          </w:p>
        </w:tc>
      </w:tr>
      <w:tr w:rsidR="00B36229" w:rsidRPr="0016266C" w14:paraId="0EF19F91" w14:textId="77777777" w:rsidTr="00DE2BC9">
        <w:trPr>
          <w:trHeight w:val="938"/>
        </w:trPr>
        <w:tc>
          <w:tcPr>
            <w:tcW w:w="9018" w:type="dxa"/>
          </w:tcPr>
          <w:p w14:paraId="6E382ABB" w14:textId="4E369FC0" w:rsidR="00B36229" w:rsidRPr="00E0552A" w:rsidRDefault="0016266C" w:rsidP="00E0552A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17" w:line="290" w:lineRule="exact"/>
              <w:ind w:right="603"/>
              <w:rPr>
                <w:rFonts w:ascii="Yu Gothic" w:eastAsia="Yu Gothic" w:hAnsi="Yu Gothic"/>
                <w:sz w:val="21"/>
                <w:szCs w:val="21"/>
                <w:lang w:val="en-GB"/>
              </w:rPr>
            </w:pPr>
            <w:r w:rsidRPr="00E0552A">
              <w:rPr>
                <w:rFonts w:ascii="Yu Gothic" w:eastAsia="Yu Gothic" w:hAnsi="Yu Gothic"/>
                <w:sz w:val="21"/>
                <w:szCs w:val="21"/>
                <w:lang w:val="en-GB"/>
              </w:rPr>
              <w:t xml:space="preserve">Experimenting the glassmaker’s craft through </w:t>
            </w:r>
            <w:r w:rsidR="00DE2BC9" w:rsidRPr="00E0552A">
              <w:rPr>
                <w:rFonts w:ascii="Yu Gothic" w:eastAsia="Yu Gothic" w:hAnsi="Yu Gothic"/>
                <w:sz w:val="21"/>
                <w:szCs w:val="21"/>
                <w:lang w:val="en-GB"/>
              </w:rPr>
              <w:t>digitization</w:t>
            </w:r>
            <w:r w:rsidR="00E0552A">
              <w:rPr>
                <w:rFonts w:ascii="Yu Gothic" w:eastAsia="Yu Gothic" w:hAnsi="Yu Gothic"/>
                <w:sz w:val="21"/>
                <w:szCs w:val="21"/>
                <w:lang w:val="en-GB"/>
              </w:rPr>
              <w:t xml:space="preserve"> </w:t>
            </w:r>
            <w:r w:rsidR="00E0552A" w:rsidRPr="00E0552A">
              <w:rPr>
                <w:rFonts w:ascii="Yu Gothic" w:eastAsia="Yu Gothic" w:hAnsi="Yu Gothic"/>
                <w:b/>
                <w:bCs/>
                <w:sz w:val="21"/>
                <w:szCs w:val="21"/>
                <w:lang w:val="en-GB"/>
              </w:rPr>
              <w:t>Anne-Laure CARRÉ</w:t>
            </w:r>
            <w:r w:rsidR="00E0552A">
              <w:rPr>
                <w:rFonts w:ascii="Yu Gothic" w:eastAsia="Yu Gothic" w:hAnsi="Yu Gothic"/>
                <w:b/>
                <w:bCs/>
                <w:sz w:val="21"/>
                <w:szCs w:val="21"/>
                <w:lang w:val="en-GB"/>
              </w:rPr>
              <w:t xml:space="preserve"> (Curator</w:t>
            </w:r>
          </w:p>
          <w:p w14:paraId="26604B1D" w14:textId="77777777" w:rsidR="0016266C" w:rsidRPr="00E0552A" w:rsidRDefault="0016266C" w:rsidP="00E0552A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17" w:line="290" w:lineRule="exact"/>
              <w:ind w:right="603"/>
              <w:rPr>
                <w:sz w:val="24"/>
                <w:lang w:val="en-GB"/>
              </w:rPr>
            </w:pPr>
            <w:r w:rsidRPr="00E0552A">
              <w:rPr>
                <w:rFonts w:ascii="Yu Gothic" w:eastAsia="Yu Gothic" w:hAnsi="Yu Gothic"/>
                <w:sz w:val="21"/>
                <w:szCs w:val="21"/>
                <w:lang w:val="en-GB"/>
              </w:rPr>
              <w:t>Rediscovered- a</w:t>
            </w:r>
            <w:r w:rsidR="00DE2BC9" w:rsidRPr="00E0552A">
              <w:rPr>
                <w:rFonts w:ascii="Yu Gothic" w:eastAsia="Yu Gothic" w:hAnsi="Yu Gothic"/>
                <w:sz w:val="21"/>
                <w:szCs w:val="21"/>
                <w:lang w:val="en-GB"/>
              </w:rPr>
              <w:t xml:space="preserve"> </w:t>
            </w:r>
            <w:r w:rsidRPr="00E0552A">
              <w:rPr>
                <w:rFonts w:ascii="Yu Gothic" w:eastAsia="Yu Gothic" w:hAnsi="Yu Gothic"/>
                <w:sz w:val="21"/>
                <w:szCs w:val="21"/>
                <w:lang w:val="en-GB"/>
              </w:rPr>
              <w:t>virtually unknown glass collection</w:t>
            </w:r>
            <w:r w:rsidR="00E0552A">
              <w:rPr>
                <w:rFonts w:ascii="Yu Gothic" w:eastAsia="Yu Gothic" w:hAnsi="Yu Gothic"/>
                <w:sz w:val="21"/>
                <w:szCs w:val="21"/>
                <w:lang w:val="en-GB"/>
              </w:rPr>
              <w:t xml:space="preserve"> </w:t>
            </w:r>
            <w:r w:rsidR="00E0552A" w:rsidRPr="00E0552A">
              <w:rPr>
                <w:rFonts w:ascii="Yu Gothic" w:eastAsia="Yu Gothic" w:hAnsi="Yu Gothic"/>
                <w:b/>
                <w:bCs/>
                <w:sz w:val="21"/>
                <w:szCs w:val="21"/>
                <w:lang w:val="en-GB"/>
              </w:rPr>
              <w:t>Eva-Maria GÜNTHER (Glass Curator Reiss-Engelhorn-</w:t>
            </w:r>
            <w:proofErr w:type="spellStart"/>
            <w:r w:rsidR="00E0552A" w:rsidRPr="00E0552A">
              <w:rPr>
                <w:rFonts w:ascii="Yu Gothic" w:eastAsia="Yu Gothic" w:hAnsi="Yu Gothic"/>
                <w:b/>
                <w:bCs/>
                <w:sz w:val="21"/>
                <w:szCs w:val="21"/>
                <w:lang w:val="en-GB"/>
              </w:rPr>
              <w:t>Museen</w:t>
            </w:r>
            <w:proofErr w:type="spellEnd"/>
            <w:r w:rsidR="00E0552A" w:rsidRPr="00E0552A">
              <w:rPr>
                <w:rFonts w:ascii="Yu Gothic" w:eastAsia="Yu Gothic" w:hAnsi="Yu Gothic"/>
                <w:b/>
                <w:bCs/>
                <w:sz w:val="21"/>
                <w:szCs w:val="21"/>
                <w:lang w:val="en-GB"/>
              </w:rPr>
              <w:t xml:space="preserve"> Mannheim, Germany)</w:t>
            </w:r>
          </w:p>
          <w:p w14:paraId="3FC47D37" w14:textId="77777777" w:rsidR="00E0552A" w:rsidRDefault="00E0552A" w:rsidP="00E0552A">
            <w:pPr>
              <w:pStyle w:val="TableParagraph"/>
              <w:tabs>
                <w:tab w:val="left" w:pos="826"/>
              </w:tabs>
              <w:spacing w:before="17" w:line="290" w:lineRule="exact"/>
              <w:ind w:left="0" w:right="603" w:firstLine="0"/>
              <w:rPr>
                <w:rFonts w:ascii="Yu Gothic" w:eastAsia="Yu Gothic" w:hAnsi="Yu Gothic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Yu Gothic" w:eastAsia="Yu Gothic" w:hAnsi="Yu Gothic"/>
                <w:b/>
                <w:bCs/>
                <w:sz w:val="21"/>
                <w:szCs w:val="21"/>
                <w:lang w:val="en-GB"/>
              </w:rPr>
              <w:t>Moderation:</w:t>
            </w:r>
          </w:p>
          <w:p w14:paraId="7148BFC3" w14:textId="0BCC5058" w:rsidR="00E0552A" w:rsidRPr="00E0552A" w:rsidRDefault="00E0552A" w:rsidP="00E0552A">
            <w:pPr>
              <w:pStyle w:val="TableParagraph"/>
              <w:tabs>
                <w:tab w:val="left" w:pos="826"/>
              </w:tabs>
              <w:spacing w:before="17" w:line="290" w:lineRule="exact"/>
              <w:ind w:left="0" w:right="603" w:firstLine="0"/>
              <w:rPr>
                <w:sz w:val="24"/>
                <w:lang w:val="en-GB"/>
              </w:rPr>
            </w:pPr>
            <w:r>
              <w:rPr>
                <w:rFonts w:ascii="Yu Gothic" w:eastAsia="Yu Gothic" w:hAnsi="Yu Gothic"/>
                <w:sz w:val="21"/>
                <w:szCs w:val="21"/>
                <w:lang w:val="en-GB"/>
              </w:rPr>
              <w:t>Eva-Maria Günther</w:t>
            </w:r>
            <w:r w:rsidR="00C07A26">
              <w:rPr>
                <w:rFonts w:ascii="Yu Gothic" w:eastAsia="Yu Gothic" w:hAnsi="Yu Gothic"/>
                <w:sz w:val="21"/>
                <w:szCs w:val="21"/>
                <w:lang w:val="en-GB"/>
              </w:rPr>
              <w:t>, IC GLASS treasurer</w:t>
            </w:r>
          </w:p>
        </w:tc>
      </w:tr>
    </w:tbl>
    <w:p w14:paraId="66833DBD" w14:textId="77777777" w:rsidR="00B36229" w:rsidRPr="0016266C" w:rsidRDefault="00B36229">
      <w:pPr>
        <w:pStyle w:val="TableParagraph"/>
        <w:spacing w:line="290" w:lineRule="exact"/>
        <w:rPr>
          <w:sz w:val="24"/>
          <w:lang w:val="en-GB"/>
        </w:rPr>
        <w:sectPr w:rsidR="00B36229" w:rsidRPr="0016266C">
          <w:type w:val="continuous"/>
          <w:pgSz w:w="11910" w:h="16840"/>
          <w:pgMar w:top="1440" w:right="1417" w:bottom="1147" w:left="1275" w:header="720" w:footer="720" w:gutter="0"/>
          <w:cols w:space="720"/>
        </w:sectPr>
      </w:pPr>
    </w:p>
    <w:tbl>
      <w:tblPr>
        <w:tblStyle w:val="TableNormal"/>
        <w:tblW w:w="0" w:type="auto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43"/>
      </w:tblGrid>
      <w:tr w:rsidR="00B36229" w14:paraId="54237687" w14:textId="77777777" w:rsidTr="00DE2BC9">
        <w:trPr>
          <w:trHeight w:val="973"/>
        </w:trPr>
        <w:tc>
          <w:tcPr>
            <w:tcW w:w="9043" w:type="dxa"/>
            <w:shd w:val="clear" w:color="auto" w:fill="F9E1D4"/>
          </w:tcPr>
          <w:p w14:paraId="53E4611D" w14:textId="77777777" w:rsidR="00B36229" w:rsidRDefault="006D52B1">
            <w:pPr>
              <w:pStyle w:val="TableParagraph"/>
              <w:spacing w:line="283" w:lineRule="exact"/>
              <w:ind w:left="142" w:right="125" w:firstLine="0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November 13</w:t>
            </w:r>
            <w:r>
              <w:rPr>
                <w:b/>
                <w:spacing w:val="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14:30-</w:t>
            </w:r>
            <w:r>
              <w:rPr>
                <w:b/>
                <w:spacing w:val="-4"/>
                <w:w w:val="105"/>
                <w:sz w:val="24"/>
              </w:rPr>
              <w:t>16:00</w:t>
            </w:r>
          </w:p>
          <w:p w14:paraId="7B6E6D1F" w14:textId="31D92C26" w:rsidR="00B36229" w:rsidRPr="00C563C2" w:rsidRDefault="00810C30">
            <w:pPr>
              <w:pStyle w:val="TableParagraph"/>
              <w:spacing w:line="247" w:lineRule="auto"/>
              <w:ind w:left="1596" w:right="1487" w:firstLine="690"/>
              <w:rPr>
                <w:bCs/>
                <w:sz w:val="24"/>
              </w:rPr>
            </w:pPr>
            <w:r>
              <w:rPr>
                <w:b/>
                <w:w w:val="110"/>
                <w:sz w:val="24"/>
              </w:rPr>
              <w:t xml:space="preserve"> </w:t>
            </w:r>
            <w:r w:rsidR="0095397B" w:rsidRPr="0095397B">
              <w:rPr>
                <w:bCs/>
                <w:w w:val="110"/>
                <w:sz w:val="24"/>
              </w:rPr>
              <w:t>Glass session C</w:t>
            </w:r>
            <w:r w:rsidR="0095397B">
              <w:rPr>
                <w:b/>
                <w:w w:val="110"/>
                <w:sz w:val="24"/>
              </w:rPr>
              <w:t xml:space="preserve"> - </w:t>
            </w:r>
            <w:r w:rsidR="00C563C2" w:rsidRPr="00C563C2">
              <w:rPr>
                <w:bCs/>
                <w:w w:val="110"/>
                <w:sz w:val="24"/>
              </w:rPr>
              <w:t xml:space="preserve">Updates on glass – </w:t>
            </w:r>
          </w:p>
          <w:p w14:paraId="1EEA57C3" w14:textId="77777777" w:rsidR="00B36229" w:rsidRDefault="006D52B1">
            <w:pPr>
              <w:pStyle w:val="TableParagraph"/>
              <w:spacing w:line="266" w:lineRule="exact"/>
              <w:ind w:left="2537" w:firstLine="0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Dubai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World</w:t>
            </w:r>
            <w:r>
              <w:rPr>
                <w:spacing w:val="-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Trade</w:t>
            </w:r>
            <w:r>
              <w:rPr>
                <w:spacing w:val="-1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Centre,</w:t>
            </w:r>
            <w:r>
              <w:rPr>
                <w:spacing w:val="-1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Dubai,</w:t>
            </w:r>
            <w:r>
              <w:rPr>
                <w:spacing w:val="-12"/>
                <w:w w:val="105"/>
                <w:sz w:val="24"/>
              </w:rPr>
              <w:t xml:space="preserve"> </w:t>
            </w:r>
            <w:r>
              <w:rPr>
                <w:spacing w:val="-5"/>
                <w:w w:val="105"/>
                <w:sz w:val="24"/>
              </w:rPr>
              <w:t>UAE</w:t>
            </w:r>
          </w:p>
          <w:p w14:paraId="565D4B6D" w14:textId="67DC970B" w:rsidR="00607A9F" w:rsidRDefault="00607A9F">
            <w:pPr>
              <w:pStyle w:val="TableParagraph"/>
              <w:spacing w:line="266" w:lineRule="exact"/>
              <w:ind w:left="2537" w:firstLine="0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Al Ain </w:t>
            </w:r>
            <w:proofErr w:type="gramStart"/>
            <w:r>
              <w:rPr>
                <w:spacing w:val="-5"/>
                <w:w w:val="105"/>
                <w:sz w:val="24"/>
              </w:rPr>
              <w:t>K  C</w:t>
            </w:r>
            <w:proofErr w:type="gramEnd"/>
            <w:r>
              <w:rPr>
                <w:spacing w:val="-5"/>
                <w:w w:val="105"/>
                <w:sz w:val="24"/>
              </w:rPr>
              <w:t>-10</w:t>
            </w:r>
          </w:p>
        </w:tc>
      </w:tr>
      <w:tr w:rsidR="00B36229" w14:paraId="092A97A9" w14:textId="77777777" w:rsidTr="00605F74">
        <w:trPr>
          <w:trHeight w:val="70"/>
        </w:trPr>
        <w:tc>
          <w:tcPr>
            <w:tcW w:w="9043" w:type="dxa"/>
          </w:tcPr>
          <w:p w14:paraId="1C65B40B" w14:textId="4393985C" w:rsidR="00C563C2" w:rsidRPr="00E0552A" w:rsidRDefault="00C563C2" w:rsidP="00E0552A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7" w:line="290" w:lineRule="exact"/>
              <w:ind w:right="959"/>
              <w:rPr>
                <w:rFonts w:ascii="Yu Gothic" w:eastAsia="Yu Gothic" w:hAnsi="Yu Gothic"/>
                <w:iCs/>
                <w:w w:val="105"/>
                <w:sz w:val="21"/>
                <w:szCs w:val="21"/>
                <w:lang w:val="en-GB"/>
              </w:rPr>
            </w:pPr>
            <w:r w:rsidRPr="00E0552A">
              <w:rPr>
                <w:rFonts w:ascii="Yu Gothic" w:eastAsia="Yu Gothic" w:hAnsi="Yu Gothic"/>
                <w:iCs/>
                <w:w w:val="105"/>
                <w:sz w:val="21"/>
                <w:szCs w:val="21"/>
              </w:rPr>
              <w:t xml:space="preserve">Exhibition at </w:t>
            </w:r>
            <w:r w:rsidRPr="00E0552A">
              <w:rPr>
                <w:rFonts w:ascii="Yu Gothic" w:eastAsia="Yu Gothic" w:hAnsi="Yu Gothic"/>
                <w:iCs/>
                <w:w w:val="105"/>
                <w:sz w:val="21"/>
                <w:szCs w:val="21"/>
                <w:lang w:val="en-GB"/>
              </w:rPr>
              <w:t xml:space="preserve">Corning Museum of Glass, Brilliant </w:t>
            </w:r>
            <w:proofErr w:type="spellStart"/>
            <w:r w:rsidRPr="00E0552A">
              <w:rPr>
                <w:rFonts w:ascii="Yu Gothic" w:eastAsia="Yu Gothic" w:hAnsi="Yu Gothic"/>
                <w:iCs/>
                <w:w w:val="105"/>
                <w:sz w:val="21"/>
                <w:szCs w:val="21"/>
                <w:lang w:val="en-GB"/>
              </w:rPr>
              <w:t>Color</w:t>
            </w:r>
            <w:proofErr w:type="spellEnd"/>
            <w:r w:rsidRPr="00E0552A">
              <w:rPr>
                <w:rFonts w:ascii="Yu Gothic" w:eastAsia="Yu Gothic" w:hAnsi="Yu Gothic"/>
                <w:iCs/>
                <w:w w:val="105"/>
                <w:sz w:val="21"/>
                <w:szCs w:val="21"/>
                <w:lang w:val="en-GB"/>
              </w:rPr>
              <w:t>, and upcoming glass events at the institution.</w:t>
            </w:r>
            <w:r w:rsidR="00E0552A" w:rsidRPr="00E0552A">
              <w:rPr>
                <w:rFonts w:ascii="Yu Gothic" w:eastAsia="Yu Gothic" w:hAnsi="Yu Gothic"/>
                <w:iCs/>
                <w:w w:val="105"/>
                <w:sz w:val="21"/>
                <w:szCs w:val="21"/>
                <w:lang w:val="en-GB"/>
              </w:rPr>
              <w:t xml:space="preserve"> </w:t>
            </w:r>
            <w:r w:rsidR="00E0552A" w:rsidRPr="00E0552A">
              <w:rPr>
                <w:rFonts w:ascii="Yu Gothic" w:eastAsia="Yu Gothic" w:hAnsi="Yu Gothic"/>
                <w:b/>
                <w:bCs/>
                <w:iCs/>
                <w:w w:val="105"/>
                <w:sz w:val="21"/>
                <w:szCs w:val="21"/>
                <w:lang w:val="en-GB"/>
              </w:rPr>
              <w:t>Amy MC HUGH, Senior Curator at the Corning Museum of Glass, USA)</w:t>
            </w:r>
          </w:p>
          <w:p w14:paraId="646D47B3" w14:textId="04AC4BD3" w:rsidR="00C563C2" w:rsidRPr="00E0552A" w:rsidRDefault="00C563C2" w:rsidP="00E0552A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7" w:line="290" w:lineRule="exact"/>
              <w:ind w:right="959"/>
              <w:rPr>
                <w:rFonts w:ascii="Yu Gothic" w:eastAsia="Yu Gothic" w:hAnsi="Yu Gothic"/>
                <w:b/>
                <w:bCs/>
                <w:sz w:val="21"/>
                <w:szCs w:val="21"/>
                <w:lang w:val="en-GB"/>
              </w:rPr>
            </w:pPr>
            <w:r w:rsidRPr="00E0552A">
              <w:rPr>
                <w:rFonts w:ascii="Yu Gothic" w:eastAsia="Yu Gothic" w:hAnsi="Yu Gothic"/>
                <w:sz w:val="21"/>
                <w:szCs w:val="21"/>
                <w:lang w:val="en-GB"/>
              </w:rPr>
              <w:t>Le Stanze del Vetro: Activities and Impact on the City of Venice.</w:t>
            </w:r>
            <w:r w:rsidR="00E0552A">
              <w:rPr>
                <w:rFonts w:ascii="Yu Gothic" w:eastAsia="Yu Gothic" w:hAnsi="Yu Gothic"/>
                <w:sz w:val="21"/>
                <w:szCs w:val="21"/>
                <w:lang w:val="en-GB"/>
              </w:rPr>
              <w:t xml:space="preserve"> </w:t>
            </w:r>
            <w:r w:rsidR="00E0552A" w:rsidRPr="00E0552A">
              <w:rPr>
                <w:rFonts w:ascii="Yu Gothic" w:eastAsia="Yu Gothic" w:hAnsi="Yu Gothic"/>
                <w:b/>
                <w:bCs/>
                <w:sz w:val="21"/>
                <w:szCs w:val="21"/>
                <w:lang w:val="en-GB"/>
              </w:rPr>
              <w:t>Manuela DIVARI (Le Stanze del Vetro, Vencie, Italy)</w:t>
            </w:r>
          </w:p>
          <w:p w14:paraId="46261F70" w14:textId="0387CC22" w:rsidR="00B36229" w:rsidRPr="00E0552A" w:rsidRDefault="00C563C2" w:rsidP="0095397B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7" w:line="290" w:lineRule="exact"/>
              <w:ind w:right="959"/>
              <w:rPr>
                <w:rFonts w:ascii="Yu Gothic" w:eastAsia="Yu Gothic" w:hAnsi="Yu Gothic"/>
                <w:b/>
                <w:bCs/>
                <w:sz w:val="21"/>
                <w:szCs w:val="21"/>
              </w:rPr>
            </w:pPr>
            <w:r w:rsidRPr="00E0552A">
              <w:rPr>
                <w:rFonts w:ascii="Yu Gothic" w:eastAsia="Yu Gothic" w:hAnsi="Yu Gothic"/>
                <w:sz w:val="21"/>
                <w:szCs w:val="21"/>
              </w:rPr>
              <w:t>Acquisition of the Glass Collection at the Museum of Prague 2000-2025</w:t>
            </w:r>
            <w:r w:rsidR="00E0552A">
              <w:rPr>
                <w:rFonts w:ascii="Yu Gothic" w:eastAsia="Yu Gothic" w:hAnsi="Yu Gothic"/>
                <w:sz w:val="21"/>
                <w:szCs w:val="21"/>
              </w:rPr>
              <w:t xml:space="preserve"> </w:t>
            </w:r>
            <w:r w:rsidR="00E0552A" w:rsidRPr="00E0552A">
              <w:rPr>
                <w:rFonts w:ascii="Yu Gothic" w:eastAsia="Yu Gothic" w:hAnsi="Yu Gothic"/>
                <w:b/>
                <w:bCs/>
                <w:sz w:val="21"/>
                <w:szCs w:val="21"/>
              </w:rPr>
              <w:t>Milan HLAVES (Glass Curator at the Museum of Prague, CZ)</w:t>
            </w:r>
          </w:p>
          <w:p w14:paraId="46BCB3E4" w14:textId="51C5688F" w:rsidR="0016266C" w:rsidRPr="00E0552A" w:rsidRDefault="0016266C" w:rsidP="0095397B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7" w:line="290" w:lineRule="exact"/>
              <w:ind w:right="959"/>
              <w:rPr>
                <w:rFonts w:ascii="Yu Gothic" w:eastAsia="Yu Gothic" w:hAnsi="Yu Gothic"/>
                <w:sz w:val="21"/>
                <w:szCs w:val="21"/>
              </w:rPr>
            </w:pPr>
            <w:r w:rsidRPr="00E0552A">
              <w:rPr>
                <w:rFonts w:ascii="Yu Gothic" w:eastAsia="Yu Gothic" w:hAnsi="Yu Gothic"/>
                <w:sz w:val="21"/>
                <w:szCs w:val="21"/>
              </w:rPr>
              <w:t>The charm of Glass decorated Golden Jewelry from the Three Kings period of Korea</w:t>
            </w:r>
            <w:r w:rsidR="00E0552A">
              <w:rPr>
                <w:rFonts w:ascii="Yu Gothic" w:eastAsia="Yu Gothic" w:hAnsi="Yu Gothic"/>
                <w:sz w:val="21"/>
                <w:szCs w:val="21"/>
              </w:rPr>
              <w:t xml:space="preserve"> </w:t>
            </w:r>
            <w:r w:rsidR="00E0552A" w:rsidRPr="0095397B">
              <w:rPr>
                <w:rFonts w:ascii="Yu Gothic" w:eastAsia="Yu Gothic" w:hAnsi="Yu Gothic"/>
                <w:b/>
                <w:bCs/>
                <w:sz w:val="21"/>
                <w:szCs w:val="21"/>
              </w:rPr>
              <w:t>Seongsil KIM (</w:t>
            </w:r>
            <w:r w:rsidR="0095397B">
              <w:rPr>
                <w:rFonts w:ascii="Yu Gothic" w:eastAsia="Yu Gothic" w:hAnsi="Yu Gothic"/>
                <w:b/>
                <w:bCs/>
                <w:sz w:val="21"/>
                <w:szCs w:val="21"/>
              </w:rPr>
              <w:t>Glass Curator, Paris, France)</w:t>
            </w:r>
          </w:p>
          <w:p w14:paraId="31B63A56" w14:textId="5E8AD031" w:rsidR="00E0552A" w:rsidRPr="00E0552A" w:rsidRDefault="00E0552A" w:rsidP="00E0552A">
            <w:pPr>
              <w:pStyle w:val="TableParagraph"/>
              <w:tabs>
                <w:tab w:val="left" w:pos="826"/>
              </w:tabs>
              <w:spacing w:before="7" w:line="290" w:lineRule="exact"/>
              <w:ind w:left="0" w:right="959" w:firstLine="0"/>
              <w:rPr>
                <w:rFonts w:ascii="Yu Gothic" w:eastAsia="Yu Gothic" w:hAnsi="Yu Gothic"/>
                <w:b/>
                <w:bCs/>
                <w:sz w:val="21"/>
                <w:szCs w:val="21"/>
              </w:rPr>
            </w:pPr>
            <w:r w:rsidRPr="00E0552A">
              <w:rPr>
                <w:rFonts w:ascii="Yu Gothic" w:eastAsia="Yu Gothic" w:hAnsi="Yu Gothic"/>
                <w:b/>
                <w:bCs/>
                <w:sz w:val="21"/>
                <w:szCs w:val="21"/>
              </w:rPr>
              <w:t xml:space="preserve">Moderation: </w:t>
            </w:r>
          </w:p>
          <w:p w14:paraId="1FB85FD0" w14:textId="0C0419D5" w:rsidR="00607A9F" w:rsidRPr="00E0552A" w:rsidRDefault="00E0552A" w:rsidP="00E0552A">
            <w:pPr>
              <w:pStyle w:val="TableParagraph"/>
              <w:tabs>
                <w:tab w:val="left" w:pos="826"/>
              </w:tabs>
              <w:spacing w:before="7" w:line="290" w:lineRule="exact"/>
              <w:ind w:left="0" w:right="959" w:firstLine="0"/>
              <w:rPr>
                <w:rFonts w:ascii="Yu Gothic" w:eastAsia="Yu Gothic" w:hAnsi="Yu Gothic"/>
                <w:sz w:val="21"/>
                <w:szCs w:val="21"/>
              </w:rPr>
            </w:pPr>
            <w:r w:rsidRPr="00E0552A">
              <w:rPr>
                <w:rFonts w:ascii="Yu Gothic" w:eastAsia="Yu Gothic" w:hAnsi="Yu Gothic"/>
                <w:sz w:val="21"/>
                <w:szCs w:val="21"/>
              </w:rPr>
              <w:t>Anne-Laure Carré</w:t>
            </w:r>
            <w:r w:rsidR="00C07A26">
              <w:rPr>
                <w:rFonts w:ascii="Yu Gothic" w:eastAsia="Yu Gothic" w:hAnsi="Yu Gothic"/>
                <w:sz w:val="21"/>
                <w:szCs w:val="21"/>
              </w:rPr>
              <w:t>, IC GLASS secretary</w:t>
            </w:r>
          </w:p>
          <w:p w14:paraId="658A9975" w14:textId="77777777" w:rsidR="00E0552A" w:rsidRPr="00E0552A" w:rsidRDefault="00E0552A" w:rsidP="00E0552A">
            <w:pPr>
              <w:pStyle w:val="TableParagraph"/>
              <w:tabs>
                <w:tab w:val="left" w:pos="826"/>
              </w:tabs>
              <w:spacing w:before="7" w:line="290" w:lineRule="exact"/>
              <w:ind w:left="0" w:right="959" w:firstLine="0"/>
              <w:rPr>
                <w:rFonts w:ascii="Yu Gothic" w:eastAsia="Yu Gothic" w:hAnsi="Yu Gothic"/>
                <w:sz w:val="21"/>
                <w:szCs w:val="21"/>
              </w:rPr>
            </w:pPr>
          </w:p>
          <w:p w14:paraId="6B5FA214" w14:textId="3835E6CA" w:rsidR="00E0552A" w:rsidRPr="00E0552A" w:rsidRDefault="00E0552A" w:rsidP="00E0552A">
            <w:pPr>
              <w:pStyle w:val="TableParagraph"/>
              <w:tabs>
                <w:tab w:val="left" w:pos="826"/>
              </w:tabs>
              <w:spacing w:before="7" w:line="290" w:lineRule="exact"/>
              <w:ind w:left="0" w:right="959" w:firstLine="0"/>
              <w:rPr>
                <w:rFonts w:ascii="Yu Gothic" w:eastAsia="Yu Gothic" w:hAnsi="Yu Gothic"/>
                <w:b/>
                <w:bCs/>
                <w:sz w:val="21"/>
                <w:szCs w:val="21"/>
              </w:rPr>
            </w:pPr>
            <w:r w:rsidRPr="00E0552A">
              <w:rPr>
                <w:rFonts w:ascii="Yu Gothic" w:eastAsia="Yu Gothic" w:hAnsi="Yu Gothic"/>
                <w:b/>
                <w:bCs/>
                <w:sz w:val="21"/>
                <w:szCs w:val="21"/>
              </w:rPr>
              <w:t xml:space="preserve">Evening program: </w:t>
            </w:r>
          </w:p>
          <w:p w14:paraId="39657F5F" w14:textId="77777777" w:rsidR="00087DFD" w:rsidRDefault="00E0552A" w:rsidP="00E0552A">
            <w:pPr>
              <w:pStyle w:val="TableParagraph"/>
              <w:tabs>
                <w:tab w:val="left" w:pos="826"/>
              </w:tabs>
              <w:spacing w:before="7" w:line="290" w:lineRule="exact"/>
              <w:ind w:left="0" w:right="959" w:firstLine="0"/>
            </w:pPr>
            <w:r w:rsidRPr="00E0552A">
              <w:rPr>
                <w:rFonts w:ascii="Yu Gothic" w:eastAsia="Yu Gothic" w:hAnsi="Yu Gothic"/>
                <w:sz w:val="21"/>
                <w:szCs w:val="21"/>
              </w:rPr>
              <w:t>ICOM IC Glass dinner and get together</w:t>
            </w:r>
            <w:r w:rsidR="00087DFD">
              <w:t xml:space="preserve"> 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9023"/>
            </w:tblGrid>
            <w:tr w:rsidR="00087DFD" w:rsidRPr="00E0552A" w14:paraId="60E86461" w14:textId="77777777" w:rsidTr="00087DFD">
              <w:tc>
                <w:tcPr>
                  <w:tcW w:w="9023" w:type="dxa"/>
                  <w:shd w:val="clear" w:color="auto" w:fill="DDD9C3" w:themeFill="background2" w:themeFillShade="E6"/>
                </w:tcPr>
                <w:p w14:paraId="2A2DC059" w14:textId="0330D3B5" w:rsidR="00087DFD" w:rsidRPr="00087DFD" w:rsidRDefault="00087DFD" w:rsidP="00087DFD">
                  <w:pPr>
                    <w:pStyle w:val="TableParagraph"/>
                    <w:tabs>
                      <w:tab w:val="left" w:pos="826"/>
                    </w:tabs>
                    <w:spacing w:before="7" w:line="290" w:lineRule="exact"/>
                    <w:ind w:left="0" w:firstLine="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87DFD">
                    <w:rPr>
                      <w:b/>
                      <w:bCs/>
                      <w:sz w:val="24"/>
                      <w:szCs w:val="24"/>
                    </w:rPr>
                    <w:t>November 14 9:00 – 12:00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Hotel Tour</w:t>
                  </w:r>
                </w:p>
                <w:p w14:paraId="5FBC968C" w14:textId="2CF26A7C" w:rsidR="00087DFD" w:rsidRPr="007E31A4" w:rsidRDefault="007E31A4" w:rsidP="007E31A4">
                  <w:pPr>
                    <w:pStyle w:val="TableParagraph"/>
                    <w:tabs>
                      <w:tab w:val="left" w:pos="826"/>
                    </w:tabs>
                    <w:spacing w:before="7" w:line="290" w:lineRule="exact"/>
                    <w:ind w:left="0" w:firstLine="0"/>
                    <w:jc w:val="center"/>
                    <w:rPr>
                      <w:rFonts w:ascii="Yu Gothic" w:eastAsia="Yu Gothic" w:hAnsi="Yu Gothic"/>
                      <w:sz w:val="21"/>
                      <w:szCs w:val="21"/>
                    </w:rPr>
                  </w:pPr>
                  <w:r w:rsidRPr="007E31A4">
                    <w:rPr>
                      <w:rFonts w:ascii="Yu Gothic" w:eastAsia="Yu Gothic" w:hAnsi="Yu Gothic"/>
                      <w:sz w:val="21"/>
                      <w:szCs w:val="21"/>
                    </w:rPr>
                    <w:t>Meeting point at the WTC</w:t>
                  </w:r>
                </w:p>
              </w:tc>
            </w:tr>
            <w:tr w:rsidR="00087DFD" w:rsidRPr="00E0552A" w14:paraId="4B31C5EF" w14:textId="77777777" w:rsidTr="00087DFD">
              <w:tc>
                <w:tcPr>
                  <w:tcW w:w="9023" w:type="dxa"/>
                  <w:shd w:val="clear" w:color="auto" w:fill="FFFFFF" w:themeFill="background1"/>
                </w:tcPr>
                <w:p w14:paraId="5D240DC9" w14:textId="4E3BC685" w:rsidR="00087DFD" w:rsidRPr="00087DFD" w:rsidRDefault="00087DFD" w:rsidP="00087DFD">
                  <w:pPr>
                    <w:pStyle w:val="TableParagraph"/>
                    <w:tabs>
                      <w:tab w:val="left" w:pos="826"/>
                    </w:tabs>
                    <w:spacing w:before="7" w:line="290" w:lineRule="exact"/>
                    <w:ind w:left="0" w:firstLine="0"/>
                    <w:rPr>
                      <w:rFonts w:ascii="Yu Gothic" w:eastAsia="Yu Gothic" w:hAnsi="Yu Gothic"/>
                      <w:b/>
                      <w:bCs/>
                      <w:sz w:val="21"/>
                      <w:szCs w:val="21"/>
                    </w:rPr>
                  </w:pPr>
                  <w:r w:rsidRPr="00087DFD">
                    <w:rPr>
                      <w:rFonts w:ascii="Yu Gothic" w:eastAsia="Yu Gothic" w:hAnsi="Yu Gothic"/>
                      <w:sz w:val="21"/>
                      <w:szCs w:val="21"/>
                    </w:rPr>
                    <w:t>Excellence and international presence of Czech glassmaking</w:t>
                  </w:r>
                  <w:r>
                    <w:rPr>
                      <w:rFonts w:ascii="Yu Gothic" w:eastAsia="Yu Gothic" w:hAnsi="Yu Gothic"/>
                      <w:b/>
                      <w:bCs/>
                      <w:sz w:val="21"/>
                      <w:szCs w:val="21"/>
                    </w:rPr>
                    <w:t xml:space="preserve"> Milan HLAVES (Glas curator at the Museum of Prague, CZ)</w:t>
                  </w:r>
                </w:p>
              </w:tc>
            </w:tr>
          </w:tbl>
          <w:p w14:paraId="3D413211" w14:textId="071C31E3" w:rsidR="00E0552A" w:rsidRPr="00E0552A" w:rsidRDefault="00E0552A" w:rsidP="00E0552A">
            <w:pPr>
              <w:pStyle w:val="TableParagraph"/>
              <w:tabs>
                <w:tab w:val="left" w:pos="826"/>
              </w:tabs>
              <w:spacing w:before="7" w:line="290" w:lineRule="exact"/>
              <w:ind w:left="0" w:right="959" w:firstLine="0"/>
              <w:rPr>
                <w:rFonts w:ascii="Yu Gothic" w:eastAsia="Yu Gothic" w:hAnsi="Yu Gothic"/>
                <w:sz w:val="21"/>
                <w:szCs w:val="21"/>
              </w:rPr>
            </w:pPr>
          </w:p>
        </w:tc>
      </w:tr>
      <w:tr w:rsidR="00B36229" w14:paraId="5B02A0FB" w14:textId="77777777" w:rsidTr="00DE2BC9">
        <w:trPr>
          <w:trHeight w:val="1464"/>
        </w:trPr>
        <w:tc>
          <w:tcPr>
            <w:tcW w:w="9043" w:type="dxa"/>
            <w:shd w:val="clear" w:color="auto" w:fill="F1CEEC"/>
          </w:tcPr>
          <w:p w14:paraId="4208EDEF" w14:textId="11F5D1EE" w:rsidR="00B36229" w:rsidRDefault="006D52B1">
            <w:pPr>
              <w:pStyle w:val="TableParagraph"/>
              <w:spacing w:line="284" w:lineRule="exact"/>
              <w:ind w:left="118" w:right="125" w:firstLine="0"/>
              <w:jc w:val="center"/>
              <w:rPr>
                <w:b/>
                <w:sz w:val="24"/>
              </w:rPr>
            </w:pPr>
            <w:r>
              <w:rPr>
                <w:b/>
                <w:spacing w:val="4"/>
                <w:sz w:val="24"/>
              </w:rPr>
              <w:t>November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pacing w:val="4"/>
                <w:sz w:val="24"/>
              </w:rPr>
              <w:t>15</w:t>
            </w:r>
            <w:r>
              <w:rPr>
                <w:b/>
                <w:spacing w:val="39"/>
                <w:sz w:val="24"/>
              </w:rPr>
              <w:t xml:space="preserve"> </w:t>
            </w:r>
            <w:r w:rsidR="00C457FA">
              <w:rPr>
                <w:b/>
                <w:spacing w:val="39"/>
                <w:sz w:val="24"/>
              </w:rPr>
              <w:t xml:space="preserve">9:30 – 13:30 </w:t>
            </w:r>
            <w:r>
              <w:rPr>
                <w:b/>
                <w:spacing w:val="4"/>
                <w:sz w:val="24"/>
              </w:rPr>
              <w:t>International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pacing w:val="4"/>
                <w:sz w:val="24"/>
              </w:rPr>
              <w:t>Committee’s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Day</w:t>
            </w:r>
          </w:p>
          <w:p w14:paraId="6B9CC4DC" w14:textId="56DE1F22" w:rsidR="00B36229" w:rsidRPr="00C457FA" w:rsidRDefault="00C457FA">
            <w:pPr>
              <w:pStyle w:val="TableParagraph"/>
              <w:spacing w:before="9" w:line="237" w:lineRule="auto"/>
              <w:ind w:left="115" w:right="125" w:firstLine="0"/>
              <w:jc w:val="center"/>
              <w:rPr>
                <w:bCs/>
                <w:sz w:val="24"/>
              </w:rPr>
            </w:pPr>
            <w:r>
              <w:rPr>
                <w:bCs/>
                <w:w w:val="110"/>
                <w:sz w:val="24"/>
              </w:rPr>
              <w:t>Joint meeting:</w:t>
            </w:r>
            <w:r w:rsidR="00D13EF5" w:rsidRPr="00C457FA">
              <w:rPr>
                <w:bCs/>
                <w:w w:val="110"/>
                <w:sz w:val="24"/>
              </w:rPr>
              <w:t xml:space="preserve"> Icom Costume</w:t>
            </w:r>
          </w:p>
          <w:p w14:paraId="0F55586D" w14:textId="77777777" w:rsidR="00B36229" w:rsidRDefault="00D13EF5">
            <w:pPr>
              <w:pStyle w:val="TableParagraph"/>
              <w:spacing w:line="290" w:lineRule="exact"/>
              <w:ind w:left="130" w:right="125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Al </w:t>
            </w:r>
            <w:proofErr w:type="spellStart"/>
            <w:r>
              <w:rPr>
                <w:b/>
                <w:sz w:val="24"/>
              </w:rPr>
              <w:t>Shindagha</w:t>
            </w:r>
            <w:proofErr w:type="spellEnd"/>
            <w:r>
              <w:rPr>
                <w:b/>
                <w:sz w:val="24"/>
              </w:rPr>
              <w:t xml:space="preserve"> Museum</w:t>
            </w:r>
          </w:p>
          <w:p w14:paraId="429B4DC0" w14:textId="47851426" w:rsidR="00605F74" w:rsidRPr="00605F74" w:rsidRDefault="00605F74">
            <w:pPr>
              <w:pStyle w:val="TableParagraph"/>
              <w:spacing w:line="290" w:lineRule="exact"/>
              <w:ind w:left="130" w:right="125" w:firstLine="0"/>
              <w:jc w:val="center"/>
              <w:rPr>
                <w:bCs/>
                <w:sz w:val="24"/>
              </w:rPr>
            </w:pPr>
            <w:r w:rsidRPr="00605F74">
              <w:rPr>
                <w:bCs/>
                <w:sz w:val="24"/>
              </w:rPr>
              <w:t>Departure from assembly point in World Trade center at 9:00</w:t>
            </w:r>
          </w:p>
        </w:tc>
      </w:tr>
      <w:tr w:rsidR="00B36229" w14:paraId="659C18E8" w14:textId="77777777" w:rsidTr="00607A9F">
        <w:trPr>
          <w:trHeight w:val="2909"/>
        </w:trPr>
        <w:tc>
          <w:tcPr>
            <w:tcW w:w="9043" w:type="dxa"/>
          </w:tcPr>
          <w:p w14:paraId="26322E27" w14:textId="57F6E0F6" w:rsidR="00D13EF5" w:rsidRPr="0095397B" w:rsidRDefault="0095397B" w:rsidP="0095397B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6" w:line="290" w:lineRule="exact"/>
              <w:ind w:right="670"/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</w:pPr>
            <w:r>
              <w:rPr>
                <w:w w:val="105"/>
                <w:sz w:val="24"/>
              </w:rPr>
              <w:lastRenderedPageBreak/>
              <w:t xml:space="preserve"> </w:t>
            </w:r>
            <w:r w:rsidR="00D13EF5" w:rsidRPr="0095397B"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  <w:t>9h</w:t>
            </w:r>
            <w:r w:rsidR="00DE2BC9" w:rsidRPr="0095397B"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  <w:t>30</w:t>
            </w:r>
            <w:r w:rsidR="00D13EF5" w:rsidRPr="0095397B"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  <w:t>-10h Welcome</w:t>
            </w:r>
            <w:r w:rsidR="00DE2BC9" w:rsidRPr="0095397B"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  <w:t xml:space="preserve"> Introduction</w:t>
            </w:r>
            <w:r w:rsidR="00D13EF5" w:rsidRPr="0095397B"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  <w:t xml:space="preserve"> </w:t>
            </w:r>
          </w:p>
          <w:p w14:paraId="6E215A4B" w14:textId="742498EF" w:rsidR="00D13EF5" w:rsidRPr="0095397B" w:rsidRDefault="00D13EF5" w:rsidP="0095397B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6" w:line="290" w:lineRule="exact"/>
              <w:ind w:right="670"/>
              <w:rPr>
                <w:rFonts w:ascii="Yu Gothic" w:eastAsia="Yu Gothic" w:hAnsi="Yu Gothic"/>
                <w:w w:val="105"/>
                <w:sz w:val="21"/>
                <w:szCs w:val="21"/>
              </w:rPr>
            </w:pPr>
            <w:r w:rsidRPr="0095397B">
              <w:rPr>
                <w:rFonts w:ascii="Yu Gothic" w:eastAsia="Yu Gothic" w:hAnsi="Yu Gothic"/>
                <w:w w:val="105"/>
                <w:sz w:val="21"/>
                <w:szCs w:val="21"/>
              </w:rPr>
              <w:t>10h</w:t>
            </w:r>
            <w:r w:rsidR="00DE2BC9" w:rsidRPr="0095397B">
              <w:rPr>
                <w:rFonts w:ascii="Yu Gothic" w:eastAsia="Yu Gothic" w:hAnsi="Yu Gothic"/>
                <w:w w:val="105"/>
                <w:sz w:val="21"/>
                <w:szCs w:val="21"/>
              </w:rPr>
              <w:t xml:space="preserve">- 10h30 Morning </w:t>
            </w:r>
            <w:r w:rsidRPr="0095397B">
              <w:rPr>
                <w:rFonts w:ascii="Yu Gothic" w:eastAsia="Yu Gothic" w:hAnsi="Yu Gothic"/>
                <w:w w:val="105"/>
                <w:sz w:val="21"/>
                <w:szCs w:val="21"/>
              </w:rPr>
              <w:t xml:space="preserve">Coffee Break </w:t>
            </w:r>
          </w:p>
          <w:p w14:paraId="1091DE11" w14:textId="73C4F341" w:rsidR="00D13EF5" w:rsidRPr="0095397B" w:rsidRDefault="00D13EF5" w:rsidP="0095397B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6" w:line="290" w:lineRule="exact"/>
              <w:ind w:right="670"/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</w:pPr>
            <w:r w:rsidRPr="0095397B"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  <w:t xml:space="preserve">10h30-12h30 Museum talks and tours (open to everyone) </w:t>
            </w:r>
          </w:p>
          <w:p w14:paraId="4700FE87" w14:textId="70AFE1BE" w:rsidR="00D13EF5" w:rsidRPr="0095397B" w:rsidRDefault="00D13EF5" w:rsidP="0095397B">
            <w:pPr>
              <w:pStyle w:val="TableParagraph"/>
              <w:numPr>
                <w:ilvl w:val="0"/>
                <w:numId w:val="10"/>
              </w:numPr>
              <w:tabs>
                <w:tab w:val="left" w:pos="826"/>
              </w:tabs>
              <w:spacing w:before="6" w:line="290" w:lineRule="exact"/>
              <w:ind w:right="670"/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</w:pPr>
            <w:r w:rsidRPr="0095397B"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  <w:t xml:space="preserve">12h30-13h30 Lunch Break at The Fish House </w:t>
            </w:r>
          </w:p>
          <w:p w14:paraId="5BDD2436" w14:textId="77777777" w:rsidR="0095397B" w:rsidRDefault="0095397B" w:rsidP="0095397B">
            <w:pPr>
              <w:pStyle w:val="TableParagraph"/>
              <w:tabs>
                <w:tab w:val="left" w:pos="826"/>
              </w:tabs>
              <w:spacing w:before="6" w:line="290" w:lineRule="exact"/>
              <w:ind w:left="0" w:right="670" w:firstLine="0"/>
              <w:rPr>
                <w:rFonts w:ascii="Yu Gothic" w:eastAsia="Yu Gothic" w:hAnsi="Yu Gothic"/>
                <w:b/>
                <w:bCs/>
                <w:w w:val="105"/>
                <w:sz w:val="21"/>
                <w:szCs w:val="21"/>
                <w:lang w:val="en-GB"/>
              </w:rPr>
            </w:pPr>
          </w:p>
          <w:p w14:paraId="684B6E7F" w14:textId="68F01892" w:rsidR="00607A9F" w:rsidRPr="0095397B" w:rsidRDefault="0095397B" w:rsidP="0095397B">
            <w:pPr>
              <w:pStyle w:val="TableParagraph"/>
              <w:tabs>
                <w:tab w:val="left" w:pos="826"/>
              </w:tabs>
              <w:spacing w:before="6" w:line="290" w:lineRule="exact"/>
              <w:ind w:left="0" w:right="670" w:firstLine="0"/>
              <w:rPr>
                <w:rFonts w:ascii="Yu Gothic" w:eastAsia="Yu Gothic" w:hAnsi="Yu Gothic"/>
                <w:b/>
                <w:bCs/>
                <w:w w:val="105"/>
                <w:sz w:val="21"/>
                <w:szCs w:val="21"/>
                <w:lang w:val="en-GB"/>
              </w:rPr>
            </w:pPr>
            <w:r w:rsidRPr="0095397B">
              <w:rPr>
                <w:rFonts w:ascii="Yu Gothic" w:eastAsia="Yu Gothic" w:hAnsi="Yu Gothic"/>
                <w:b/>
                <w:bCs/>
                <w:w w:val="105"/>
                <w:sz w:val="21"/>
                <w:szCs w:val="21"/>
                <w:lang w:val="en-GB"/>
              </w:rPr>
              <w:t>Afternoon program</w:t>
            </w:r>
            <w:r>
              <w:rPr>
                <w:rFonts w:ascii="Yu Gothic" w:eastAsia="Yu Gothic" w:hAnsi="Yu Gothic"/>
                <w:b/>
                <w:bCs/>
                <w:w w:val="105"/>
                <w:sz w:val="21"/>
                <w:szCs w:val="21"/>
                <w:lang w:val="en-GB"/>
              </w:rPr>
              <w:t xml:space="preserve">, only IC Glass </w:t>
            </w:r>
            <w:proofErr w:type="spellStart"/>
            <w:r>
              <w:rPr>
                <w:rFonts w:ascii="Yu Gothic" w:eastAsia="Yu Gothic" w:hAnsi="Yu Gothic"/>
                <w:b/>
                <w:bCs/>
                <w:w w:val="105"/>
                <w:sz w:val="21"/>
                <w:szCs w:val="21"/>
                <w:lang w:val="en-GB"/>
              </w:rPr>
              <w:t>menbers</w:t>
            </w:r>
            <w:proofErr w:type="spellEnd"/>
            <w:r w:rsidRPr="0095397B">
              <w:rPr>
                <w:rFonts w:ascii="Yu Gothic" w:eastAsia="Yu Gothic" w:hAnsi="Yu Gothic"/>
                <w:b/>
                <w:bCs/>
                <w:w w:val="105"/>
                <w:sz w:val="21"/>
                <w:szCs w:val="21"/>
                <w:lang w:val="en-GB"/>
              </w:rPr>
              <w:t xml:space="preserve">: </w:t>
            </w:r>
          </w:p>
          <w:p w14:paraId="031F5F6A" w14:textId="63EB2E0E" w:rsidR="0095397B" w:rsidRDefault="00C457FA" w:rsidP="0095397B">
            <w:pPr>
              <w:pStyle w:val="TableParagraph"/>
              <w:tabs>
                <w:tab w:val="left" w:pos="826"/>
              </w:tabs>
              <w:spacing w:before="6" w:line="290" w:lineRule="exact"/>
              <w:ind w:left="0" w:right="670" w:firstLine="0"/>
              <w:rPr>
                <w:sz w:val="24"/>
              </w:rPr>
            </w:pPr>
            <w:r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  <w:t>13h30</w:t>
            </w:r>
            <w:r w:rsidR="0095397B" w:rsidRPr="0095397B">
              <w:rPr>
                <w:rFonts w:ascii="Yu Gothic" w:eastAsia="Yu Gothic" w:hAnsi="Yu Gothic"/>
                <w:w w:val="105"/>
                <w:sz w:val="21"/>
                <w:szCs w:val="21"/>
                <w:lang w:val="en-GB"/>
              </w:rPr>
              <w:t>Trip to Abu Dhabi, Louvre Abu Dhabi and Grand Mosque (Chandeliers, stained glass windows)</w:t>
            </w:r>
          </w:p>
        </w:tc>
      </w:tr>
    </w:tbl>
    <w:p w14:paraId="30746D5A" w14:textId="77777777" w:rsidR="00B36229" w:rsidRDefault="00B36229">
      <w:pPr>
        <w:pStyle w:val="TableParagraph"/>
        <w:spacing w:line="290" w:lineRule="exact"/>
        <w:rPr>
          <w:sz w:val="24"/>
        </w:rPr>
        <w:sectPr w:rsidR="00B36229">
          <w:type w:val="continuous"/>
          <w:pgSz w:w="11910" w:h="16840"/>
          <w:pgMar w:top="1420" w:right="1417" w:bottom="280" w:left="1275" w:header="720" w:footer="720" w:gutter="0"/>
          <w:cols w:space="720"/>
        </w:sectPr>
      </w:pPr>
    </w:p>
    <w:p w14:paraId="79FF0026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46B5BE12" w14:textId="77777777" w:rsidR="00B36229" w:rsidRDefault="00B36229">
      <w:pPr>
        <w:pStyle w:val="Textoindependiente"/>
        <w:rPr>
          <w:rFonts w:ascii="Times New Roman"/>
          <w:sz w:val="20"/>
        </w:rPr>
      </w:pPr>
    </w:p>
    <w:p w14:paraId="32AF62D8" w14:textId="11EBE374" w:rsidR="00B36229" w:rsidRDefault="00B36229">
      <w:pPr>
        <w:pStyle w:val="Textoindependiente"/>
        <w:spacing w:before="72"/>
        <w:rPr>
          <w:rFonts w:ascii="Times New Roman"/>
          <w:sz w:val="20"/>
        </w:rPr>
      </w:pPr>
    </w:p>
    <w:p w14:paraId="0D6FB64A" w14:textId="5C0D1DEE" w:rsidR="00B36229" w:rsidRDefault="00B36229">
      <w:pPr>
        <w:pStyle w:val="Textoindependiente"/>
        <w:spacing w:before="246"/>
        <w:ind w:left="147"/>
        <w:jc w:val="center"/>
      </w:pPr>
    </w:p>
    <w:sectPr w:rsidR="00B36229">
      <w:type w:val="continuous"/>
      <w:pgSz w:w="11910" w:h="16840"/>
      <w:pgMar w:top="142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276E"/>
    <w:multiLevelType w:val="hybridMultilevel"/>
    <w:tmpl w:val="B350A916"/>
    <w:lvl w:ilvl="0" w:tplc="4A4804C8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D86C442">
      <w:numFmt w:val="bullet"/>
      <w:lvlText w:val="•"/>
      <w:lvlJc w:val="left"/>
      <w:pPr>
        <w:ind w:left="1638" w:hanging="361"/>
      </w:pPr>
      <w:rPr>
        <w:rFonts w:hint="default"/>
        <w:lang w:val="en-US" w:eastAsia="en-US" w:bidi="ar-SA"/>
      </w:rPr>
    </w:lvl>
    <w:lvl w:ilvl="2" w:tplc="8ADCB162">
      <w:numFmt w:val="bullet"/>
      <w:lvlText w:val="•"/>
      <w:lvlJc w:val="left"/>
      <w:pPr>
        <w:ind w:left="2457" w:hanging="361"/>
      </w:pPr>
      <w:rPr>
        <w:rFonts w:hint="default"/>
        <w:lang w:val="en-US" w:eastAsia="en-US" w:bidi="ar-SA"/>
      </w:rPr>
    </w:lvl>
    <w:lvl w:ilvl="3" w:tplc="B3822A60">
      <w:numFmt w:val="bullet"/>
      <w:lvlText w:val="•"/>
      <w:lvlJc w:val="left"/>
      <w:pPr>
        <w:ind w:left="3276" w:hanging="361"/>
      </w:pPr>
      <w:rPr>
        <w:rFonts w:hint="default"/>
        <w:lang w:val="en-US" w:eastAsia="en-US" w:bidi="ar-SA"/>
      </w:rPr>
    </w:lvl>
    <w:lvl w:ilvl="4" w:tplc="194E489E">
      <w:numFmt w:val="bullet"/>
      <w:lvlText w:val="•"/>
      <w:lvlJc w:val="left"/>
      <w:pPr>
        <w:ind w:left="4095" w:hanging="361"/>
      </w:pPr>
      <w:rPr>
        <w:rFonts w:hint="default"/>
        <w:lang w:val="en-US" w:eastAsia="en-US" w:bidi="ar-SA"/>
      </w:rPr>
    </w:lvl>
    <w:lvl w:ilvl="5" w:tplc="4F7812D0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6" w:tplc="F8683C2A">
      <w:numFmt w:val="bullet"/>
      <w:lvlText w:val="•"/>
      <w:lvlJc w:val="left"/>
      <w:pPr>
        <w:ind w:left="5732" w:hanging="361"/>
      </w:pPr>
      <w:rPr>
        <w:rFonts w:hint="default"/>
        <w:lang w:val="en-US" w:eastAsia="en-US" w:bidi="ar-SA"/>
      </w:rPr>
    </w:lvl>
    <w:lvl w:ilvl="7" w:tplc="9C422366">
      <w:numFmt w:val="bullet"/>
      <w:lvlText w:val="•"/>
      <w:lvlJc w:val="left"/>
      <w:pPr>
        <w:ind w:left="6551" w:hanging="361"/>
      </w:pPr>
      <w:rPr>
        <w:rFonts w:hint="default"/>
        <w:lang w:val="en-US" w:eastAsia="en-US" w:bidi="ar-SA"/>
      </w:rPr>
    </w:lvl>
    <w:lvl w:ilvl="8" w:tplc="6AD8663E">
      <w:numFmt w:val="bullet"/>
      <w:lvlText w:val="•"/>
      <w:lvlJc w:val="left"/>
      <w:pPr>
        <w:ind w:left="737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AE77C99"/>
    <w:multiLevelType w:val="hybridMultilevel"/>
    <w:tmpl w:val="92F8B828"/>
    <w:lvl w:ilvl="0" w:tplc="644C0EF8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EE7922">
      <w:numFmt w:val="bullet"/>
      <w:lvlText w:val="•"/>
      <w:lvlJc w:val="left"/>
      <w:pPr>
        <w:ind w:left="1638" w:hanging="361"/>
      </w:pPr>
      <w:rPr>
        <w:rFonts w:hint="default"/>
        <w:lang w:val="en-US" w:eastAsia="en-US" w:bidi="ar-SA"/>
      </w:rPr>
    </w:lvl>
    <w:lvl w:ilvl="2" w:tplc="A86E2460">
      <w:numFmt w:val="bullet"/>
      <w:lvlText w:val="•"/>
      <w:lvlJc w:val="left"/>
      <w:pPr>
        <w:ind w:left="2457" w:hanging="361"/>
      </w:pPr>
      <w:rPr>
        <w:rFonts w:hint="default"/>
        <w:lang w:val="en-US" w:eastAsia="en-US" w:bidi="ar-SA"/>
      </w:rPr>
    </w:lvl>
    <w:lvl w:ilvl="3" w:tplc="C85879B0">
      <w:numFmt w:val="bullet"/>
      <w:lvlText w:val="•"/>
      <w:lvlJc w:val="left"/>
      <w:pPr>
        <w:ind w:left="3276" w:hanging="361"/>
      </w:pPr>
      <w:rPr>
        <w:rFonts w:hint="default"/>
        <w:lang w:val="en-US" w:eastAsia="en-US" w:bidi="ar-SA"/>
      </w:rPr>
    </w:lvl>
    <w:lvl w:ilvl="4" w:tplc="F6D84720">
      <w:numFmt w:val="bullet"/>
      <w:lvlText w:val="•"/>
      <w:lvlJc w:val="left"/>
      <w:pPr>
        <w:ind w:left="4095" w:hanging="361"/>
      </w:pPr>
      <w:rPr>
        <w:rFonts w:hint="default"/>
        <w:lang w:val="en-US" w:eastAsia="en-US" w:bidi="ar-SA"/>
      </w:rPr>
    </w:lvl>
    <w:lvl w:ilvl="5" w:tplc="0C1E5CEE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6" w:tplc="93CEEA26">
      <w:numFmt w:val="bullet"/>
      <w:lvlText w:val="•"/>
      <w:lvlJc w:val="left"/>
      <w:pPr>
        <w:ind w:left="5732" w:hanging="361"/>
      </w:pPr>
      <w:rPr>
        <w:rFonts w:hint="default"/>
        <w:lang w:val="en-US" w:eastAsia="en-US" w:bidi="ar-SA"/>
      </w:rPr>
    </w:lvl>
    <w:lvl w:ilvl="7" w:tplc="4C469544">
      <w:numFmt w:val="bullet"/>
      <w:lvlText w:val="•"/>
      <w:lvlJc w:val="left"/>
      <w:pPr>
        <w:ind w:left="6551" w:hanging="361"/>
      </w:pPr>
      <w:rPr>
        <w:rFonts w:hint="default"/>
        <w:lang w:val="en-US" w:eastAsia="en-US" w:bidi="ar-SA"/>
      </w:rPr>
    </w:lvl>
    <w:lvl w:ilvl="8" w:tplc="EA8E1200">
      <w:numFmt w:val="bullet"/>
      <w:lvlText w:val="•"/>
      <w:lvlJc w:val="left"/>
      <w:pPr>
        <w:ind w:left="737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0F1A7F3E"/>
    <w:multiLevelType w:val="hybridMultilevel"/>
    <w:tmpl w:val="A29A85B0"/>
    <w:lvl w:ilvl="0" w:tplc="5720F142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25C7B48">
      <w:numFmt w:val="bullet"/>
      <w:lvlText w:val="•"/>
      <w:lvlJc w:val="left"/>
      <w:pPr>
        <w:ind w:left="1638" w:hanging="361"/>
      </w:pPr>
      <w:rPr>
        <w:rFonts w:hint="default"/>
        <w:lang w:val="en-US" w:eastAsia="en-US" w:bidi="ar-SA"/>
      </w:rPr>
    </w:lvl>
    <w:lvl w:ilvl="2" w:tplc="D6FE9058">
      <w:numFmt w:val="bullet"/>
      <w:lvlText w:val="•"/>
      <w:lvlJc w:val="left"/>
      <w:pPr>
        <w:ind w:left="2457" w:hanging="361"/>
      </w:pPr>
      <w:rPr>
        <w:rFonts w:hint="default"/>
        <w:lang w:val="en-US" w:eastAsia="en-US" w:bidi="ar-SA"/>
      </w:rPr>
    </w:lvl>
    <w:lvl w:ilvl="3" w:tplc="2D20B144">
      <w:numFmt w:val="bullet"/>
      <w:lvlText w:val="•"/>
      <w:lvlJc w:val="left"/>
      <w:pPr>
        <w:ind w:left="3276" w:hanging="361"/>
      </w:pPr>
      <w:rPr>
        <w:rFonts w:hint="default"/>
        <w:lang w:val="en-US" w:eastAsia="en-US" w:bidi="ar-SA"/>
      </w:rPr>
    </w:lvl>
    <w:lvl w:ilvl="4" w:tplc="11AAF20C">
      <w:numFmt w:val="bullet"/>
      <w:lvlText w:val="•"/>
      <w:lvlJc w:val="left"/>
      <w:pPr>
        <w:ind w:left="4095" w:hanging="361"/>
      </w:pPr>
      <w:rPr>
        <w:rFonts w:hint="default"/>
        <w:lang w:val="en-US" w:eastAsia="en-US" w:bidi="ar-SA"/>
      </w:rPr>
    </w:lvl>
    <w:lvl w:ilvl="5" w:tplc="74E4D322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6" w:tplc="5900E41C">
      <w:numFmt w:val="bullet"/>
      <w:lvlText w:val="•"/>
      <w:lvlJc w:val="left"/>
      <w:pPr>
        <w:ind w:left="5732" w:hanging="361"/>
      </w:pPr>
      <w:rPr>
        <w:rFonts w:hint="default"/>
        <w:lang w:val="en-US" w:eastAsia="en-US" w:bidi="ar-SA"/>
      </w:rPr>
    </w:lvl>
    <w:lvl w:ilvl="7" w:tplc="B742FB3A">
      <w:numFmt w:val="bullet"/>
      <w:lvlText w:val="•"/>
      <w:lvlJc w:val="left"/>
      <w:pPr>
        <w:ind w:left="6551" w:hanging="361"/>
      </w:pPr>
      <w:rPr>
        <w:rFonts w:hint="default"/>
        <w:lang w:val="en-US" w:eastAsia="en-US" w:bidi="ar-SA"/>
      </w:rPr>
    </w:lvl>
    <w:lvl w:ilvl="8" w:tplc="6862F0CC">
      <w:numFmt w:val="bullet"/>
      <w:lvlText w:val="•"/>
      <w:lvlJc w:val="left"/>
      <w:pPr>
        <w:ind w:left="7370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1FFB0F13"/>
    <w:multiLevelType w:val="hybridMultilevel"/>
    <w:tmpl w:val="1A8487C6"/>
    <w:lvl w:ilvl="0" w:tplc="54269F68">
      <w:start w:val="3"/>
      <w:numFmt w:val="decimal"/>
      <w:lvlText w:val="%1."/>
      <w:lvlJc w:val="left"/>
      <w:pPr>
        <w:ind w:left="826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7"/>
        <w:sz w:val="24"/>
        <w:szCs w:val="24"/>
        <w:lang w:val="en-US" w:eastAsia="en-US" w:bidi="ar-SA"/>
      </w:rPr>
    </w:lvl>
    <w:lvl w:ilvl="1" w:tplc="E86AB40C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C829830">
      <w:numFmt w:val="bullet"/>
      <w:lvlText w:val="•"/>
      <w:lvlJc w:val="left"/>
      <w:pPr>
        <w:ind w:left="2457" w:hanging="361"/>
      </w:pPr>
      <w:rPr>
        <w:rFonts w:hint="default"/>
        <w:lang w:val="en-US" w:eastAsia="en-US" w:bidi="ar-SA"/>
      </w:rPr>
    </w:lvl>
    <w:lvl w:ilvl="3" w:tplc="07582AEA">
      <w:numFmt w:val="bullet"/>
      <w:lvlText w:val="•"/>
      <w:lvlJc w:val="left"/>
      <w:pPr>
        <w:ind w:left="3276" w:hanging="361"/>
      </w:pPr>
      <w:rPr>
        <w:rFonts w:hint="default"/>
        <w:lang w:val="en-US" w:eastAsia="en-US" w:bidi="ar-SA"/>
      </w:rPr>
    </w:lvl>
    <w:lvl w:ilvl="4" w:tplc="9D32F812">
      <w:numFmt w:val="bullet"/>
      <w:lvlText w:val="•"/>
      <w:lvlJc w:val="left"/>
      <w:pPr>
        <w:ind w:left="4095" w:hanging="361"/>
      </w:pPr>
      <w:rPr>
        <w:rFonts w:hint="default"/>
        <w:lang w:val="en-US" w:eastAsia="en-US" w:bidi="ar-SA"/>
      </w:rPr>
    </w:lvl>
    <w:lvl w:ilvl="5" w:tplc="875AEEF0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6" w:tplc="369C846C">
      <w:numFmt w:val="bullet"/>
      <w:lvlText w:val="•"/>
      <w:lvlJc w:val="left"/>
      <w:pPr>
        <w:ind w:left="5732" w:hanging="361"/>
      </w:pPr>
      <w:rPr>
        <w:rFonts w:hint="default"/>
        <w:lang w:val="en-US" w:eastAsia="en-US" w:bidi="ar-SA"/>
      </w:rPr>
    </w:lvl>
    <w:lvl w:ilvl="7" w:tplc="878C8C96">
      <w:numFmt w:val="bullet"/>
      <w:lvlText w:val="•"/>
      <w:lvlJc w:val="left"/>
      <w:pPr>
        <w:ind w:left="6551" w:hanging="361"/>
      </w:pPr>
      <w:rPr>
        <w:rFonts w:hint="default"/>
        <w:lang w:val="en-US" w:eastAsia="en-US" w:bidi="ar-SA"/>
      </w:rPr>
    </w:lvl>
    <w:lvl w:ilvl="8" w:tplc="E5B84D46">
      <w:numFmt w:val="bullet"/>
      <w:lvlText w:val="•"/>
      <w:lvlJc w:val="left"/>
      <w:pPr>
        <w:ind w:left="7370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36692208"/>
    <w:multiLevelType w:val="hybridMultilevel"/>
    <w:tmpl w:val="479216D2"/>
    <w:lvl w:ilvl="0" w:tplc="04E62728">
      <w:numFmt w:val="bullet"/>
      <w:lvlText w:val="-"/>
      <w:lvlJc w:val="left"/>
      <w:pPr>
        <w:ind w:left="420" w:hanging="360"/>
      </w:pPr>
      <w:rPr>
        <w:rFonts w:ascii="SimSun" w:eastAsia="SimSun" w:hAnsi="SimSun" w:cs="Times New Roman" w:hint="eastAsia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C913D21"/>
    <w:multiLevelType w:val="hybridMultilevel"/>
    <w:tmpl w:val="AA58A330"/>
    <w:lvl w:ilvl="0" w:tplc="1456AA44">
      <w:start w:val="1"/>
      <w:numFmt w:val="decimal"/>
      <w:lvlText w:val="%1."/>
      <w:lvlJc w:val="left"/>
      <w:pPr>
        <w:ind w:left="826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7"/>
        <w:sz w:val="24"/>
        <w:szCs w:val="24"/>
        <w:lang w:val="en-US" w:eastAsia="en-US" w:bidi="ar-SA"/>
      </w:rPr>
    </w:lvl>
    <w:lvl w:ilvl="1" w:tplc="71B0CF06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A6C5DB8">
      <w:numFmt w:val="bullet"/>
      <w:lvlText w:val="•"/>
      <w:lvlJc w:val="left"/>
      <w:pPr>
        <w:ind w:left="2457" w:hanging="361"/>
      </w:pPr>
      <w:rPr>
        <w:rFonts w:hint="default"/>
        <w:lang w:val="en-US" w:eastAsia="en-US" w:bidi="ar-SA"/>
      </w:rPr>
    </w:lvl>
    <w:lvl w:ilvl="3" w:tplc="E2BA9A78">
      <w:numFmt w:val="bullet"/>
      <w:lvlText w:val="•"/>
      <w:lvlJc w:val="left"/>
      <w:pPr>
        <w:ind w:left="3276" w:hanging="361"/>
      </w:pPr>
      <w:rPr>
        <w:rFonts w:hint="default"/>
        <w:lang w:val="en-US" w:eastAsia="en-US" w:bidi="ar-SA"/>
      </w:rPr>
    </w:lvl>
    <w:lvl w:ilvl="4" w:tplc="86F2769A">
      <w:numFmt w:val="bullet"/>
      <w:lvlText w:val="•"/>
      <w:lvlJc w:val="left"/>
      <w:pPr>
        <w:ind w:left="4095" w:hanging="361"/>
      </w:pPr>
      <w:rPr>
        <w:rFonts w:hint="default"/>
        <w:lang w:val="en-US" w:eastAsia="en-US" w:bidi="ar-SA"/>
      </w:rPr>
    </w:lvl>
    <w:lvl w:ilvl="5" w:tplc="8BD016E0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6" w:tplc="F9E0B954">
      <w:numFmt w:val="bullet"/>
      <w:lvlText w:val="•"/>
      <w:lvlJc w:val="left"/>
      <w:pPr>
        <w:ind w:left="5732" w:hanging="361"/>
      </w:pPr>
      <w:rPr>
        <w:rFonts w:hint="default"/>
        <w:lang w:val="en-US" w:eastAsia="en-US" w:bidi="ar-SA"/>
      </w:rPr>
    </w:lvl>
    <w:lvl w:ilvl="7" w:tplc="78CCCD9E">
      <w:numFmt w:val="bullet"/>
      <w:lvlText w:val="•"/>
      <w:lvlJc w:val="left"/>
      <w:pPr>
        <w:ind w:left="6551" w:hanging="361"/>
      </w:pPr>
      <w:rPr>
        <w:rFonts w:hint="default"/>
        <w:lang w:val="en-US" w:eastAsia="en-US" w:bidi="ar-SA"/>
      </w:rPr>
    </w:lvl>
    <w:lvl w:ilvl="8" w:tplc="D6B69274">
      <w:numFmt w:val="bullet"/>
      <w:lvlText w:val="•"/>
      <w:lvlJc w:val="left"/>
      <w:pPr>
        <w:ind w:left="7370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4A154CE0"/>
    <w:multiLevelType w:val="hybridMultilevel"/>
    <w:tmpl w:val="CAE43AB8"/>
    <w:lvl w:ilvl="0" w:tplc="85569F60">
      <w:start w:val="1"/>
      <w:numFmt w:val="bullet"/>
      <w:lvlText w:val="-"/>
      <w:lvlJc w:val="left"/>
      <w:pPr>
        <w:ind w:left="720" w:hanging="360"/>
      </w:pPr>
      <w:rPr>
        <w:rFonts w:ascii="Yu Gothic" w:eastAsia="Yu Gothic" w:hAnsi="Yu Gothic" w:cs="Times New Roman" w:hint="eastAsia"/>
        <w:sz w:val="2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834B6"/>
    <w:multiLevelType w:val="hybridMultilevel"/>
    <w:tmpl w:val="AA3099D6"/>
    <w:lvl w:ilvl="0" w:tplc="4C5E1054">
      <w:numFmt w:val="bullet"/>
      <w:lvlText w:val=""/>
      <w:lvlJc w:val="left"/>
      <w:pPr>
        <w:ind w:left="82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672CC34">
      <w:numFmt w:val="bullet"/>
      <w:lvlText w:val="•"/>
      <w:lvlJc w:val="left"/>
      <w:pPr>
        <w:ind w:left="1638" w:hanging="361"/>
      </w:pPr>
      <w:rPr>
        <w:rFonts w:hint="default"/>
        <w:lang w:val="en-US" w:eastAsia="en-US" w:bidi="ar-SA"/>
      </w:rPr>
    </w:lvl>
    <w:lvl w:ilvl="2" w:tplc="639A98A4">
      <w:numFmt w:val="bullet"/>
      <w:lvlText w:val="•"/>
      <w:lvlJc w:val="left"/>
      <w:pPr>
        <w:ind w:left="2457" w:hanging="361"/>
      </w:pPr>
      <w:rPr>
        <w:rFonts w:hint="default"/>
        <w:lang w:val="en-US" w:eastAsia="en-US" w:bidi="ar-SA"/>
      </w:rPr>
    </w:lvl>
    <w:lvl w:ilvl="3" w:tplc="2F74EC56">
      <w:numFmt w:val="bullet"/>
      <w:lvlText w:val="•"/>
      <w:lvlJc w:val="left"/>
      <w:pPr>
        <w:ind w:left="3276" w:hanging="361"/>
      </w:pPr>
      <w:rPr>
        <w:rFonts w:hint="default"/>
        <w:lang w:val="en-US" w:eastAsia="en-US" w:bidi="ar-SA"/>
      </w:rPr>
    </w:lvl>
    <w:lvl w:ilvl="4" w:tplc="5ED0A688">
      <w:numFmt w:val="bullet"/>
      <w:lvlText w:val="•"/>
      <w:lvlJc w:val="left"/>
      <w:pPr>
        <w:ind w:left="4095" w:hanging="361"/>
      </w:pPr>
      <w:rPr>
        <w:rFonts w:hint="default"/>
        <w:lang w:val="en-US" w:eastAsia="en-US" w:bidi="ar-SA"/>
      </w:rPr>
    </w:lvl>
    <w:lvl w:ilvl="5" w:tplc="49A224B4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6" w:tplc="7188D288">
      <w:numFmt w:val="bullet"/>
      <w:lvlText w:val="•"/>
      <w:lvlJc w:val="left"/>
      <w:pPr>
        <w:ind w:left="5732" w:hanging="361"/>
      </w:pPr>
      <w:rPr>
        <w:rFonts w:hint="default"/>
        <w:lang w:val="en-US" w:eastAsia="en-US" w:bidi="ar-SA"/>
      </w:rPr>
    </w:lvl>
    <w:lvl w:ilvl="7" w:tplc="3AA8B01E">
      <w:numFmt w:val="bullet"/>
      <w:lvlText w:val="•"/>
      <w:lvlJc w:val="left"/>
      <w:pPr>
        <w:ind w:left="6551" w:hanging="361"/>
      </w:pPr>
      <w:rPr>
        <w:rFonts w:hint="default"/>
        <w:lang w:val="en-US" w:eastAsia="en-US" w:bidi="ar-SA"/>
      </w:rPr>
    </w:lvl>
    <w:lvl w:ilvl="8" w:tplc="1E1684CE">
      <w:numFmt w:val="bullet"/>
      <w:lvlText w:val="•"/>
      <w:lvlJc w:val="left"/>
      <w:pPr>
        <w:ind w:left="7370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522C15C2"/>
    <w:multiLevelType w:val="hybridMultilevel"/>
    <w:tmpl w:val="7C1820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04BDA"/>
    <w:multiLevelType w:val="hybridMultilevel"/>
    <w:tmpl w:val="3A4277B0"/>
    <w:lvl w:ilvl="0" w:tplc="04E62728">
      <w:numFmt w:val="bullet"/>
      <w:lvlText w:val="-"/>
      <w:lvlJc w:val="left"/>
      <w:pPr>
        <w:ind w:left="720" w:hanging="360"/>
      </w:pPr>
      <w:rPr>
        <w:rFonts w:ascii="SimSun" w:eastAsia="SimSun" w:hAnsi="SimSun" w:cs="Times New Roman" w:hint="eastAsi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E84F68"/>
    <w:multiLevelType w:val="hybridMultilevel"/>
    <w:tmpl w:val="10C4A77C"/>
    <w:lvl w:ilvl="0" w:tplc="04E62728">
      <w:numFmt w:val="bullet"/>
      <w:lvlText w:val="-"/>
      <w:lvlJc w:val="left"/>
      <w:pPr>
        <w:ind w:left="720" w:hanging="360"/>
      </w:pPr>
      <w:rPr>
        <w:rFonts w:ascii="SimSun" w:eastAsia="SimSun" w:hAnsi="SimSun" w:cs="Times New Roman" w:hint="eastAsi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028331">
    <w:abstractNumId w:val="3"/>
  </w:num>
  <w:num w:numId="2" w16cid:durableId="1046876526">
    <w:abstractNumId w:val="2"/>
  </w:num>
  <w:num w:numId="3" w16cid:durableId="1784574170">
    <w:abstractNumId w:val="5"/>
  </w:num>
  <w:num w:numId="4" w16cid:durableId="1978700">
    <w:abstractNumId w:val="7"/>
  </w:num>
  <w:num w:numId="5" w16cid:durableId="939409258">
    <w:abstractNumId w:val="0"/>
  </w:num>
  <w:num w:numId="6" w16cid:durableId="1482235036">
    <w:abstractNumId w:val="1"/>
  </w:num>
  <w:num w:numId="7" w16cid:durableId="865290950">
    <w:abstractNumId w:val="8"/>
  </w:num>
  <w:num w:numId="8" w16cid:durableId="673722283">
    <w:abstractNumId w:val="4"/>
  </w:num>
  <w:num w:numId="9" w16cid:durableId="856501786">
    <w:abstractNumId w:val="9"/>
  </w:num>
  <w:num w:numId="10" w16cid:durableId="1266578249">
    <w:abstractNumId w:val="10"/>
  </w:num>
  <w:num w:numId="11" w16cid:durableId="12841191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229"/>
    <w:rsid w:val="00087DFD"/>
    <w:rsid w:val="0016266C"/>
    <w:rsid w:val="00196501"/>
    <w:rsid w:val="004A7520"/>
    <w:rsid w:val="00605F74"/>
    <w:rsid w:val="00607A9F"/>
    <w:rsid w:val="00697180"/>
    <w:rsid w:val="006D52B1"/>
    <w:rsid w:val="007100AC"/>
    <w:rsid w:val="007E31A4"/>
    <w:rsid w:val="00810C30"/>
    <w:rsid w:val="0095397B"/>
    <w:rsid w:val="00A03DE3"/>
    <w:rsid w:val="00A062D7"/>
    <w:rsid w:val="00A20E85"/>
    <w:rsid w:val="00B36229"/>
    <w:rsid w:val="00BE0FCE"/>
    <w:rsid w:val="00C07A26"/>
    <w:rsid w:val="00C457FA"/>
    <w:rsid w:val="00C563C2"/>
    <w:rsid w:val="00C72D0E"/>
    <w:rsid w:val="00CC72E2"/>
    <w:rsid w:val="00D13EF5"/>
    <w:rsid w:val="00DE2BC9"/>
    <w:rsid w:val="00E0552A"/>
    <w:rsid w:val="00EC4A69"/>
    <w:rsid w:val="00EE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581F2"/>
  <w15:docId w15:val="{129808EA-788D-4871-9315-AAF9C71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6" w:hanging="361"/>
    </w:pPr>
  </w:style>
  <w:style w:type="paragraph" w:styleId="NormalWeb">
    <w:name w:val="Normal (Web)"/>
    <w:basedOn w:val="Normal"/>
    <w:uiPriority w:val="99"/>
    <w:unhideWhenUsed/>
    <w:rsid w:val="00A062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Tablaconcuadrcula">
    <w:name w:val="Table Grid"/>
    <w:basedOn w:val="Tablanormal"/>
    <w:uiPriority w:val="39"/>
    <w:rsid w:val="00087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320C3-AA26-444F-B50D-4CF5ADF40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524</Words>
  <Characters>2882</Characters>
  <Application>Microsoft Office Word</Application>
  <DocSecurity>4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Simpson</dc:creator>
  <cp:lastModifiedBy>Paloma Pastor Rey de Viñas</cp:lastModifiedBy>
  <cp:revision>2</cp:revision>
  <cp:lastPrinted>2025-11-06T10:17:00Z</cp:lastPrinted>
  <dcterms:created xsi:type="dcterms:W3CDTF">2026-09-09T07:48:00Z</dcterms:created>
  <dcterms:modified xsi:type="dcterms:W3CDTF">2026-09-09T07:48:00Z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2025-11-03T00:00:00Z</vt:filetime>
  </property>
  <property fmtid="{D5CDD505-2E9C-101B-9397-08002B2CF9AE}" pid="5" name="Producer">
    <vt:lpwstr>Microsoft® Word for Microsoft 365</vt:lpwstr>
  </property>
</Properties>
</file>